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DDAA43" w14:textId="77777777" w:rsidR="007C4F83" w:rsidRPr="004D5E54" w:rsidRDefault="007C4F83" w:rsidP="007C4F83">
      <w:pPr>
        <w:rPr>
          <w:rFonts w:ascii="TH SarabunIT๙" w:hAnsi="TH SarabunIT๙" w:cs="TH SarabunIT๙"/>
        </w:rPr>
      </w:pPr>
      <w:bookmarkStart w:id="0" w:name="_Hlk164240820"/>
      <w:bookmarkEnd w:id="0"/>
      <w:r w:rsidRPr="004D5E5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59264" behindDoc="1" locked="0" layoutInCell="1" allowOverlap="1" wp14:anchorId="4D36DCE6" wp14:editId="41A5B3FD">
            <wp:simplePos x="0" y="0"/>
            <wp:positionH relativeFrom="margin">
              <wp:align>center</wp:align>
            </wp:positionH>
            <wp:positionV relativeFrom="paragraph">
              <wp:posOffset>-635</wp:posOffset>
            </wp:positionV>
            <wp:extent cx="1455772" cy="1800000"/>
            <wp:effectExtent l="0" t="0" r="0" b="0"/>
            <wp:wrapNone/>
            <wp:docPr id="19277044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704460" name="รูปภาพ 1927704460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77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9AF40" w14:textId="77777777" w:rsidR="007C4F83" w:rsidRPr="004D5E54" w:rsidRDefault="007C4F83" w:rsidP="007C4F83">
      <w:pPr>
        <w:rPr>
          <w:rFonts w:ascii="TH SarabunIT๙" w:hAnsi="TH SarabunIT๙" w:cs="TH SarabunIT๙"/>
        </w:rPr>
      </w:pPr>
    </w:p>
    <w:p w14:paraId="2E24D4BC" w14:textId="77777777" w:rsidR="007C4F83" w:rsidRPr="004D5E54" w:rsidRDefault="007C4F83" w:rsidP="007C4F83">
      <w:pPr>
        <w:rPr>
          <w:rFonts w:ascii="TH SarabunIT๙" w:hAnsi="TH SarabunIT๙" w:cs="TH SarabunIT๙"/>
        </w:rPr>
      </w:pPr>
    </w:p>
    <w:p w14:paraId="560209C3" w14:textId="77777777" w:rsidR="007C4F83" w:rsidRPr="004D5E54" w:rsidRDefault="007C4F83" w:rsidP="007C4F83">
      <w:pPr>
        <w:rPr>
          <w:rFonts w:ascii="TH SarabunIT๙" w:hAnsi="TH SarabunIT๙" w:cs="TH SarabunIT๙"/>
        </w:rPr>
      </w:pPr>
    </w:p>
    <w:p w14:paraId="273D5309" w14:textId="77777777" w:rsidR="007C4F83" w:rsidRPr="004D5E54" w:rsidRDefault="007C4F83" w:rsidP="007C4F83">
      <w:pPr>
        <w:rPr>
          <w:rFonts w:ascii="TH SarabunIT๙" w:hAnsi="TH SarabunIT๙" w:cs="TH SarabunIT๙"/>
        </w:rPr>
      </w:pPr>
    </w:p>
    <w:p w14:paraId="76A747E6" w14:textId="77777777" w:rsidR="007C4F83" w:rsidRPr="004D5E54" w:rsidRDefault="007C4F83" w:rsidP="007C4F83">
      <w:pPr>
        <w:rPr>
          <w:rFonts w:ascii="TH SarabunIT๙" w:hAnsi="TH SarabunIT๙" w:cs="TH SarabunIT๙"/>
        </w:rPr>
      </w:pPr>
    </w:p>
    <w:p w14:paraId="0A7E3546" w14:textId="77777777" w:rsidR="007C4F83" w:rsidRPr="004D5E54" w:rsidRDefault="007C4F83" w:rsidP="007C4F83">
      <w:pPr>
        <w:rPr>
          <w:rFonts w:ascii="TH SarabunIT๙" w:hAnsi="TH SarabunIT๙" w:cs="TH SarabunIT๙"/>
        </w:rPr>
      </w:pPr>
    </w:p>
    <w:p w14:paraId="26CE7581" w14:textId="77777777" w:rsidR="007C4F83" w:rsidRPr="004D5E54" w:rsidRDefault="007C4F83" w:rsidP="007C4F83">
      <w:pPr>
        <w:rPr>
          <w:rFonts w:ascii="TH SarabunIT๙" w:hAnsi="TH SarabunIT๙" w:cs="TH SarabunIT๙"/>
        </w:rPr>
      </w:pPr>
    </w:p>
    <w:p w14:paraId="597E9CBF" w14:textId="5215EDFF" w:rsidR="007C4F83" w:rsidRPr="004D5E54" w:rsidRDefault="007C4F83" w:rsidP="007C4F83">
      <w:pPr>
        <w:jc w:val="center"/>
        <w:rPr>
          <w:rFonts w:ascii="TH SarabunIT๙" w:hAnsi="TH SarabunIT๙" w:cs="TH SarabunIT๙"/>
          <w:b/>
          <w:bCs/>
          <w:sz w:val="46"/>
          <w:szCs w:val="52"/>
        </w:rPr>
      </w:pPr>
      <w:r w:rsidRPr="004D5E54">
        <w:rPr>
          <w:rFonts w:ascii="TH SarabunIT๙" w:hAnsi="TH SarabunIT๙" w:cs="TH SarabunIT๙"/>
          <w:b/>
          <w:bCs/>
          <w:sz w:val="46"/>
          <w:szCs w:val="52"/>
          <w:cs/>
        </w:rPr>
        <w:t>สรุปผลการปฏิบัติประจำเดือน ธันวาคม 2566</w:t>
      </w:r>
    </w:p>
    <w:p w14:paraId="69501EC8" w14:textId="77777777" w:rsidR="007C4F83" w:rsidRPr="004D5E54" w:rsidRDefault="007C4F83" w:rsidP="007C4F83">
      <w:pPr>
        <w:jc w:val="center"/>
        <w:rPr>
          <w:rFonts w:ascii="TH SarabunIT๙" w:hAnsi="TH SarabunIT๙" w:cs="TH SarabunIT๙"/>
          <w:b/>
          <w:bCs/>
          <w:sz w:val="46"/>
          <w:szCs w:val="52"/>
          <w:cs/>
        </w:rPr>
      </w:pPr>
      <w:r w:rsidRPr="004D5E54">
        <w:rPr>
          <w:rFonts w:ascii="TH SarabunIT๙" w:hAnsi="TH SarabunIT๙" w:cs="TH SarabunIT๙"/>
          <w:b/>
          <w:bCs/>
          <w:sz w:val="46"/>
          <w:szCs w:val="52"/>
          <w:cs/>
        </w:rPr>
        <w:t>สถานีตำรวจภูธรเมืองมุกดาหาร</w:t>
      </w:r>
    </w:p>
    <w:p w14:paraId="41B9BEDD" w14:textId="77777777" w:rsidR="007C4F83" w:rsidRPr="004D5E54" w:rsidRDefault="007C4F83" w:rsidP="007C4F83">
      <w:pPr>
        <w:jc w:val="center"/>
        <w:rPr>
          <w:rFonts w:ascii="TH SarabunIT๙" w:hAnsi="TH SarabunIT๙" w:cs="TH SarabunIT๙"/>
          <w:b/>
          <w:bCs/>
          <w:sz w:val="46"/>
          <w:szCs w:val="52"/>
        </w:rPr>
      </w:pPr>
    </w:p>
    <w:p w14:paraId="0DDC06D2" w14:textId="77777777" w:rsidR="007C4F83" w:rsidRPr="004D5E54" w:rsidRDefault="007C4F83" w:rsidP="007C4F83">
      <w:pPr>
        <w:jc w:val="center"/>
        <w:rPr>
          <w:rFonts w:ascii="TH SarabunIT๙" w:hAnsi="TH SarabunIT๙" w:cs="TH SarabunIT๙"/>
          <w:b/>
          <w:bCs/>
          <w:sz w:val="46"/>
          <w:szCs w:val="52"/>
        </w:rPr>
      </w:pPr>
    </w:p>
    <w:p w14:paraId="4CFE544B" w14:textId="77777777" w:rsidR="007C4F83" w:rsidRPr="004D5E54" w:rsidRDefault="007C4F83" w:rsidP="007C4F83">
      <w:pPr>
        <w:jc w:val="center"/>
        <w:rPr>
          <w:rFonts w:ascii="TH SarabunIT๙" w:hAnsi="TH SarabunIT๙" w:cs="TH SarabunIT๙"/>
          <w:b/>
          <w:bCs/>
          <w:sz w:val="46"/>
          <w:szCs w:val="52"/>
        </w:rPr>
      </w:pPr>
    </w:p>
    <w:p w14:paraId="53F4AF51" w14:textId="77777777" w:rsidR="007C4F83" w:rsidRPr="004D5E54" w:rsidRDefault="007C4F83" w:rsidP="007C4F83">
      <w:pPr>
        <w:jc w:val="center"/>
        <w:rPr>
          <w:rFonts w:ascii="TH SarabunIT๙" w:hAnsi="TH SarabunIT๙" w:cs="TH SarabunIT๙"/>
          <w:b/>
          <w:bCs/>
          <w:sz w:val="46"/>
          <w:szCs w:val="52"/>
        </w:rPr>
      </w:pPr>
    </w:p>
    <w:p w14:paraId="6CF689BE" w14:textId="77777777" w:rsidR="007C4F83" w:rsidRPr="004D5E54" w:rsidRDefault="007C4F83" w:rsidP="007C4F83">
      <w:pPr>
        <w:jc w:val="center"/>
        <w:rPr>
          <w:rFonts w:ascii="TH SarabunIT๙" w:hAnsi="TH SarabunIT๙" w:cs="TH SarabunIT๙"/>
          <w:b/>
          <w:bCs/>
          <w:sz w:val="46"/>
          <w:szCs w:val="52"/>
        </w:rPr>
      </w:pPr>
    </w:p>
    <w:p w14:paraId="490F3DA0" w14:textId="77777777" w:rsidR="007C4F83" w:rsidRPr="004D5E54" w:rsidRDefault="007C4F83" w:rsidP="007C4F83">
      <w:pPr>
        <w:jc w:val="center"/>
        <w:rPr>
          <w:rFonts w:ascii="TH SarabunIT๙" w:hAnsi="TH SarabunIT๙" w:cs="TH SarabunIT๙"/>
          <w:b/>
          <w:bCs/>
          <w:sz w:val="46"/>
          <w:szCs w:val="52"/>
        </w:rPr>
      </w:pPr>
    </w:p>
    <w:p w14:paraId="68BC09D9" w14:textId="77777777" w:rsidR="007C4F83" w:rsidRPr="004D5E54" w:rsidRDefault="007C4F83" w:rsidP="007C4F83">
      <w:pPr>
        <w:jc w:val="center"/>
        <w:rPr>
          <w:rFonts w:ascii="TH SarabunIT๙" w:hAnsi="TH SarabunIT๙" w:cs="TH SarabunIT๙"/>
          <w:b/>
          <w:bCs/>
          <w:sz w:val="46"/>
          <w:szCs w:val="52"/>
        </w:rPr>
      </w:pPr>
    </w:p>
    <w:p w14:paraId="10D2CB29" w14:textId="77777777" w:rsidR="007C4F83" w:rsidRPr="004D5E54" w:rsidRDefault="007C4F83" w:rsidP="007C4F83">
      <w:pPr>
        <w:jc w:val="center"/>
        <w:rPr>
          <w:rFonts w:ascii="TH SarabunIT๙" w:hAnsi="TH SarabunIT๙" w:cs="TH SarabunIT๙"/>
          <w:b/>
          <w:bCs/>
          <w:sz w:val="46"/>
          <w:szCs w:val="52"/>
        </w:rPr>
      </w:pPr>
    </w:p>
    <w:p w14:paraId="01C8AB01" w14:textId="77777777" w:rsidR="007C4F83" w:rsidRPr="004D5E54" w:rsidRDefault="007C4F83" w:rsidP="007C4F83">
      <w:pPr>
        <w:jc w:val="center"/>
        <w:rPr>
          <w:rFonts w:ascii="TH SarabunIT๙" w:hAnsi="TH SarabunIT๙" w:cs="TH SarabunIT๙"/>
          <w:b/>
          <w:bCs/>
          <w:sz w:val="46"/>
          <w:szCs w:val="52"/>
        </w:rPr>
      </w:pPr>
    </w:p>
    <w:p w14:paraId="0A55074E" w14:textId="77777777" w:rsidR="007C4F83" w:rsidRPr="004D5E54" w:rsidRDefault="007C4F83" w:rsidP="007C4F83">
      <w:pPr>
        <w:jc w:val="center"/>
        <w:rPr>
          <w:rFonts w:ascii="TH SarabunIT๙" w:hAnsi="TH SarabunIT๙" w:cs="TH SarabunIT๙"/>
          <w:b/>
          <w:bCs/>
          <w:sz w:val="46"/>
          <w:szCs w:val="52"/>
        </w:rPr>
      </w:pPr>
    </w:p>
    <w:p w14:paraId="76CBFA04" w14:textId="77777777" w:rsidR="004D5E54" w:rsidRPr="004D5E54" w:rsidRDefault="004D5E54" w:rsidP="007C4F83">
      <w:pPr>
        <w:jc w:val="center"/>
        <w:rPr>
          <w:rFonts w:ascii="TH SarabunIT๙" w:hAnsi="TH SarabunIT๙" w:cs="TH SarabunIT๙"/>
          <w:b/>
          <w:bCs/>
          <w:sz w:val="46"/>
          <w:szCs w:val="52"/>
        </w:rPr>
      </w:pPr>
    </w:p>
    <w:p w14:paraId="56D96589" w14:textId="77777777" w:rsidR="004D5E54" w:rsidRPr="004D5E54" w:rsidRDefault="004D5E54" w:rsidP="007C4F83">
      <w:pPr>
        <w:jc w:val="center"/>
        <w:rPr>
          <w:rFonts w:ascii="TH SarabunIT๙" w:hAnsi="TH SarabunIT๙" w:cs="TH SarabunIT๙"/>
          <w:b/>
          <w:bCs/>
          <w:sz w:val="46"/>
          <w:szCs w:val="52"/>
        </w:rPr>
      </w:pPr>
    </w:p>
    <w:p w14:paraId="7B05E8D1" w14:textId="0A43672A" w:rsidR="007C4F83" w:rsidRPr="004D5E54" w:rsidRDefault="007C4F83" w:rsidP="007C4F83">
      <w:pPr>
        <w:jc w:val="center"/>
        <w:rPr>
          <w:rFonts w:ascii="TH SarabunIT๙" w:hAnsi="TH SarabunIT๙" w:cs="TH SarabunIT๙"/>
          <w:b/>
          <w:bCs/>
          <w:sz w:val="46"/>
          <w:szCs w:val="52"/>
        </w:rPr>
      </w:pPr>
      <w:r w:rsidRPr="004D5E54">
        <w:rPr>
          <w:rFonts w:ascii="TH SarabunIT๙" w:hAnsi="TH SarabunIT๙" w:cs="TH SarabunIT๙"/>
          <w:b/>
          <w:bCs/>
          <w:sz w:val="46"/>
          <w:szCs w:val="52"/>
          <w:cs/>
        </w:rPr>
        <w:lastRenderedPageBreak/>
        <w:t>คำนำ</w:t>
      </w:r>
    </w:p>
    <w:p w14:paraId="196DA34C" w14:textId="0BE32C59" w:rsidR="007C4F83" w:rsidRPr="004D5E54" w:rsidRDefault="007C4F83" w:rsidP="007C4F8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D5E54">
        <w:rPr>
          <w:rFonts w:ascii="TH SarabunIT๙" w:hAnsi="TH SarabunIT๙" w:cs="TH SarabunIT๙"/>
          <w:sz w:val="32"/>
          <w:szCs w:val="32"/>
        </w:rPr>
        <w:tab/>
      </w:r>
      <w:r w:rsidRPr="004D5E54">
        <w:rPr>
          <w:rFonts w:ascii="TH SarabunIT๙" w:hAnsi="TH SarabunIT๙" w:cs="TH SarabunIT๙"/>
          <w:sz w:val="32"/>
          <w:szCs w:val="32"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>ตามการประเมินคุณธรรมและความโปร่งใสในการดำเนินงานของหน่วยงานภาครัฐ (</w:t>
      </w:r>
      <w:r w:rsidRPr="004D5E54">
        <w:rPr>
          <w:rFonts w:ascii="TH SarabunIT๙" w:hAnsi="TH SarabunIT๙" w:cs="TH SarabunIT๙"/>
          <w:sz w:val="32"/>
          <w:szCs w:val="32"/>
        </w:rPr>
        <w:t>Integrity and Transparency Assessment : ITA</w:t>
      </w:r>
      <w:r w:rsidRPr="004D5E54">
        <w:rPr>
          <w:rFonts w:ascii="TH SarabunIT๙" w:hAnsi="TH SarabunIT๙" w:cs="TH SarabunIT๙"/>
          <w:sz w:val="32"/>
          <w:szCs w:val="32"/>
          <w:cs/>
        </w:rPr>
        <w:t>) สถานีตำรวจ ประจำปีงบประมาณ พ.ศ.2567 ตัวชี้วัดที่9 การเปิดเผยข้อมูลตัวชี้วัดย่อยที่ 9.2 การบริหารงาน ข้อ</w:t>
      </w:r>
      <w:r w:rsidRPr="004D5E54">
        <w:rPr>
          <w:rFonts w:ascii="TH SarabunIT๙" w:hAnsi="TH SarabunIT๙" w:cs="TH SarabunIT๙"/>
          <w:sz w:val="32"/>
          <w:szCs w:val="32"/>
        </w:rPr>
        <w:t>O7</w:t>
      </w:r>
      <w:r w:rsidRPr="004D5E54">
        <w:rPr>
          <w:rFonts w:ascii="TH SarabunIT๙" w:hAnsi="TH SarabunIT๙" w:cs="TH SarabunIT๙"/>
          <w:sz w:val="32"/>
          <w:szCs w:val="32"/>
          <w:cs/>
        </w:rPr>
        <w:t xml:space="preserve"> กำหนดให้รายงานผลการปฏิบัติราชการประจำหน่วย โดยให้แสดงรายงานการปฏิบัติราชการประจำเดือนของสถานีตำรวจในรอบ 6 เดือนแรก ของปีงบประมาณ พ.ศ.2567 (ตุลาคม 2566 - มีนาคม 2567) แยกเป็นรายเดือน และเผยแพร่เป็นประจำทุกเดือน บนเว็บไซต์ของสถานีตำรวจ</w:t>
      </w:r>
    </w:p>
    <w:p w14:paraId="1E1E508F" w14:textId="28EEF7EB" w:rsidR="007C4F83" w:rsidRPr="004D5E54" w:rsidRDefault="00340948" w:rsidP="007C4F8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0288" behindDoc="0" locked="0" layoutInCell="1" allowOverlap="1" wp14:anchorId="704B6E92" wp14:editId="4A97EE81">
            <wp:simplePos x="0" y="0"/>
            <wp:positionH relativeFrom="column">
              <wp:posOffset>2457450</wp:posOffset>
            </wp:positionH>
            <wp:positionV relativeFrom="paragraph">
              <wp:posOffset>208280</wp:posOffset>
            </wp:positionV>
            <wp:extent cx="2495550" cy="3329737"/>
            <wp:effectExtent l="0" t="0" r="0" b="4445"/>
            <wp:wrapNone/>
            <wp:docPr id="127982277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2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F83" w:rsidRPr="004D5E54">
        <w:rPr>
          <w:rFonts w:ascii="TH SarabunIT๙" w:hAnsi="TH SarabunIT๙" w:cs="TH SarabunIT๙"/>
          <w:sz w:val="32"/>
          <w:szCs w:val="32"/>
          <w:cs/>
        </w:rPr>
        <w:tab/>
      </w:r>
      <w:r w:rsidR="007C4F83" w:rsidRPr="004D5E54">
        <w:rPr>
          <w:rFonts w:ascii="TH SarabunIT๙" w:hAnsi="TH SarabunIT๙" w:cs="TH SarabunIT๙"/>
          <w:sz w:val="32"/>
          <w:szCs w:val="32"/>
          <w:cs/>
        </w:rPr>
        <w:tab/>
        <w:t>สถานีตำรวจภูธรเมืองมุกดาหาร จึงได้สรุปผลการปฏิบัติราชการประจำเดือน ธันวาคม 2566 ไว้แล้ว โดยแยกผลการปฏิบัติเป็น 5 สายงาน ประกอบด้วย งานอำนวยการ  งานป้องกันปราบปราม           งานจราจร งานสืบสวน และงานสอบสวน เพื่อเผยแพร่ข้อมูลการปฏิบัติงานบนเว็บไซต์ของสถานีตำรวจภูธรเมืองมุกดาหาร ต่อไป</w:t>
      </w:r>
    </w:p>
    <w:p w14:paraId="0C054F66" w14:textId="241CE0D4" w:rsidR="007C4F83" w:rsidRPr="004D5E54" w:rsidRDefault="007C4F83" w:rsidP="007C4F8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C3C08A" w14:textId="5F71EB6B" w:rsidR="007C4F83" w:rsidRPr="004D5E54" w:rsidRDefault="007C4F83" w:rsidP="007C4F8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BE48B8" w14:textId="2AEEDF08" w:rsidR="007C4F83" w:rsidRPr="004D5E54" w:rsidRDefault="007C4F83" w:rsidP="007C4F8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  <w:t xml:space="preserve">พันตำรวจเอก </w:t>
      </w:r>
    </w:p>
    <w:p w14:paraId="20F8ABD6" w14:textId="2E86806E" w:rsidR="007C4F83" w:rsidRPr="004D5E54" w:rsidRDefault="007C4F83" w:rsidP="007C4F8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  <w:t xml:space="preserve">      ( ประยุทธ์  เรือนทองคำ )</w:t>
      </w:r>
    </w:p>
    <w:p w14:paraId="7EE50748" w14:textId="77777777" w:rsidR="007C4F83" w:rsidRPr="004D5E54" w:rsidRDefault="007C4F83" w:rsidP="007C4F83">
      <w:pPr>
        <w:spacing w:after="0"/>
        <w:ind w:left="3600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 xml:space="preserve">       ผู้กำกับการสถานีตำรวจภูธรเมืองมุกดาหาร</w:t>
      </w:r>
    </w:p>
    <w:p w14:paraId="33554D7E" w14:textId="5B61FF7A" w:rsidR="007C4F83" w:rsidRPr="004D5E54" w:rsidRDefault="007C4F83" w:rsidP="007C4F83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ab/>
        <w:t xml:space="preserve">          1 มกราคม 2567</w:t>
      </w:r>
    </w:p>
    <w:p w14:paraId="6A8AA9D2" w14:textId="77777777" w:rsidR="007C4F83" w:rsidRPr="004D5E54" w:rsidRDefault="007C4F83" w:rsidP="007C4F83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A1CF54" w14:textId="77777777" w:rsidR="007C4F83" w:rsidRPr="004D5E54" w:rsidRDefault="007C4F83" w:rsidP="007C4F83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E9BB4E4" w14:textId="77777777" w:rsidR="007C4F83" w:rsidRPr="004D5E54" w:rsidRDefault="007C4F83" w:rsidP="007C4F83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774D78" w14:textId="77777777" w:rsidR="007C4F83" w:rsidRPr="004D5E54" w:rsidRDefault="007C4F83" w:rsidP="007C4F83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E3C8BD" w14:textId="77777777" w:rsidR="007C4F83" w:rsidRPr="004D5E54" w:rsidRDefault="007C4F83" w:rsidP="007C4F83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98D3D3" w14:textId="77777777" w:rsidR="007C4F83" w:rsidRPr="004D5E54" w:rsidRDefault="007C4F83" w:rsidP="007C4F83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75339A" w14:textId="77777777" w:rsidR="004D5E54" w:rsidRPr="004D5E54" w:rsidRDefault="004D5E54" w:rsidP="007C4F8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3B20877" w14:textId="77777777" w:rsidR="004D5E54" w:rsidRPr="004D5E54" w:rsidRDefault="004D5E54" w:rsidP="007C4F8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0ABCD0D" w14:textId="77777777" w:rsidR="004D5E54" w:rsidRPr="004D5E54" w:rsidRDefault="004D5E54" w:rsidP="007C4F8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F0DB941" w14:textId="77777777" w:rsidR="004D5E54" w:rsidRPr="004D5E54" w:rsidRDefault="004D5E54" w:rsidP="007C4F8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C032555" w14:textId="29E631B5" w:rsidR="007C4F83" w:rsidRPr="004D5E54" w:rsidRDefault="007C4F83" w:rsidP="007C4F8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D5E54">
        <w:rPr>
          <w:rFonts w:ascii="TH SarabunIT๙" w:hAnsi="TH SarabunIT๙" w:cs="TH SarabunIT๙"/>
          <w:b/>
          <w:bCs/>
          <w:sz w:val="32"/>
          <w:szCs w:val="32"/>
        </w:rPr>
        <w:lastRenderedPageBreak/>
        <w:t>1.</w:t>
      </w:r>
      <w:r w:rsidRPr="004D5E54">
        <w:rPr>
          <w:rFonts w:ascii="TH SarabunIT๙" w:hAnsi="TH SarabunIT๙" w:cs="TH SarabunIT๙"/>
          <w:b/>
          <w:bCs/>
          <w:sz w:val="32"/>
          <w:szCs w:val="32"/>
          <w:cs/>
        </w:rPr>
        <w:t>งานกำลังพล</w:t>
      </w:r>
    </w:p>
    <w:p w14:paraId="1FBC2C5C" w14:textId="77777777" w:rsidR="007C4F83" w:rsidRPr="004D5E54" w:rsidRDefault="007C4F83" w:rsidP="007C4F8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D5E54">
        <w:rPr>
          <w:rFonts w:ascii="TH SarabunIT๙" w:hAnsi="TH SarabunIT๙" w:cs="TH SarabunIT๙"/>
          <w:b/>
          <w:bCs/>
          <w:sz w:val="32"/>
          <w:szCs w:val="32"/>
          <w:cs/>
        </w:rPr>
        <w:t>1.1 สถานภาพกำลังพล</w:t>
      </w:r>
    </w:p>
    <w:p w14:paraId="10FE9047" w14:textId="77777777" w:rsidR="007C4F83" w:rsidRPr="004D5E54" w:rsidRDefault="007C4F83" w:rsidP="007C4F8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D5E54">
        <w:rPr>
          <w:rFonts w:ascii="TH SarabunIT๙" w:hAnsi="TH SarabunIT๙" w:cs="TH SarabunIT๙"/>
          <w:b/>
          <w:bCs/>
          <w:sz w:val="32"/>
          <w:szCs w:val="32"/>
          <w:cs/>
        </w:rPr>
        <w:t>บัญชีแสดงสถานภาพกำลังพล สภ.เมืองมุกดาหาร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64"/>
        <w:gridCol w:w="1560"/>
        <w:gridCol w:w="1134"/>
        <w:gridCol w:w="1559"/>
        <w:gridCol w:w="799"/>
      </w:tblGrid>
      <w:tr w:rsidR="007C4F83" w:rsidRPr="004D5E54" w14:paraId="244E5559" w14:textId="77777777" w:rsidTr="00873D30">
        <w:tc>
          <w:tcPr>
            <w:tcW w:w="9016" w:type="dxa"/>
            <w:gridSpan w:val="5"/>
          </w:tcPr>
          <w:p w14:paraId="10F1B8E1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อัตรากำลังพลชั้นสัญญาบัตร</w:t>
            </w:r>
          </w:p>
        </w:tc>
      </w:tr>
      <w:tr w:rsidR="007C4F83" w:rsidRPr="004D5E54" w14:paraId="6A913E32" w14:textId="77777777" w:rsidTr="00873D30">
        <w:tc>
          <w:tcPr>
            <w:tcW w:w="3964" w:type="dxa"/>
          </w:tcPr>
          <w:p w14:paraId="6C2D075A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D5E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ตำแหน่ง/ชั้นยศ</w:t>
            </w:r>
          </w:p>
        </w:tc>
        <w:tc>
          <w:tcPr>
            <w:tcW w:w="1560" w:type="dxa"/>
          </w:tcPr>
          <w:p w14:paraId="1680079A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อัตราอนุญาต</w:t>
            </w:r>
          </w:p>
        </w:tc>
        <w:tc>
          <w:tcPr>
            <w:tcW w:w="1134" w:type="dxa"/>
          </w:tcPr>
          <w:p w14:paraId="48B054D2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คนครอง</w:t>
            </w:r>
          </w:p>
        </w:tc>
        <w:tc>
          <w:tcPr>
            <w:tcW w:w="1559" w:type="dxa"/>
          </w:tcPr>
          <w:p w14:paraId="2FB2C6C5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ปฏิบัติงานจริง</w:t>
            </w:r>
          </w:p>
        </w:tc>
        <w:tc>
          <w:tcPr>
            <w:tcW w:w="799" w:type="dxa"/>
          </w:tcPr>
          <w:p w14:paraId="78803C2B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ว่าง</w:t>
            </w:r>
          </w:p>
        </w:tc>
      </w:tr>
      <w:tr w:rsidR="007C4F83" w:rsidRPr="004D5E54" w14:paraId="404442A0" w14:textId="77777777" w:rsidTr="00873D30">
        <w:tc>
          <w:tcPr>
            <w:tcW w:w="3964" w:type="dxa"/>
          </w:tcPr>
          <w:p w14:paraId="610BF8AD" w14:textId="77777777" w:rsidR="007C4F83" w:rsidRPr="004D5E54" w:rsidRDefault="007C4F83" w:rsidP="00873D3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ผู้กำกับการ</w:t>
            </w:r>
          </w:p>
        </w:tc>
        <w:tc>
          <w:tcPr>
            <w:tcW w:w="1560" w:type="dxa"/>
          </w:tcPr>
          <w:p w14:paraId="234FEFFF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4CB6D9BC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14:paraId="1DCBE1CF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99" w:type="dxa"/>
          </w:tcPr>
          <w:p w14:paraId="31A273E1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7C4F83" w:rsidRPr="004D5E54" w14:paraId="109C0172" w14:textId="77777777" w:rsidTr="00873D30">
        <w:tc>
          <w:tcPr>
            <w:tcW w:w="3964" w:type="dxa"/>
          </w:tcPr>
          <w:p w14:paraId="15BCBD55" w14:textId="77777777" w:rsidR="007C4F83" w:rsidRPr="004D5E54" w:rsidRDefault="007C4F83" w:rsidP="00873D3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รองผู้กำกับการป้องกันปราบปราม</w:t>
            </w:r>
          </w:p>
        </w:tc>
        <w:tc>
          <w:tcPr>
            <w:tcW w:w="1560" w:type="dxa"/>
          </w:tcPr>
          <w:p w14:paraId="04B82B1E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285ACB15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14:paraId="3E2DAC69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99" w:type="dxa"/>
          </w:tcPr>
          <w:p w14:paraId="793C126E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7C4F83" w:rsidRPr="004D5E54" w14:paraId="71C8789D" w14:textId="77777777" w:rsidTr="00873D30">
        <w:tc>
          <w:tcPr>
            <w:tcW w:w="3964" w:type="dxa"/>
          </w:tcPr>
          <w:p w14:paraId="4BF03314" w14:textId="77777777" w:rsidR="007C4F83" w:rsidRPr="004D5E54" w:rsidRDefault="007C4F83" w:rsidP="00873D3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รองผู้กำกับการสอบสวน</w:t>
            </w:r>
          </w:p>
        </w:tc>
        <w:tc>
          <w:tcPr>
            <w:tcW w:w="1560" w:type="dxa"/>
          </w:tcPr>
          <w:p w14:paraId="58E456BD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</w:tcPr>
          <w:p w14:paraId="4AE06DA5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</w:tcPr>
          <w:p w14:paraId="1EDB3CBE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799" w:type="dxa"/>
          </w:tcPr>
          <w:p w14:paraId="5BB60AC8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7C4F83" w:rsidRPr="004D5E54" w14:paraId="591EB883" w14:textId="77777777" w:rsidTr="00873D30">
        <w:tc>
          <w:tcPr>
            <w:tcW w:w="3964" w:type="dxa"/>
          </w:tcPr>
          <w:p w14:paraId="32C816B2" w14:textId="77777777" w:rsidR="007C4F83" w:rsidRPr="004D5E54" w:rsidRDefault="007C4F83" w:rsidP="00873D3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รองผู้กำกับการสืบสวน</w:t>
            </w:r>
          </w:p>
        </w:tc>
        <w:tc>
          <w:tcPr>
            <w:tcW w:w="1560" w:type="dxa"/>
          </w:tcPr>
          <w:p w14:paraId="411B87A6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582FD51A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14:paraId="3E0F3291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99" w:type="dxa"/>
          </w:tcPr>
          <w:p w14:paraId="6813C2A2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7C4F83" w:rsidRPr="004D5E54" w14:paraId="01B7B102" w14:textId="77777777" w:rsidTr="00873D30">
        <w:tc>
          <w:tcPr>
            <w:tcW w:w="3964" w:type="dxa"/>
          </w:tcPr>
          <w:p w14:paraId="0A995681" w14:textId="77777777" w:rsidR="007C4F83" w:rsidRPr="004D5E54" w:rsidRDefault="007C4F83" w:rsidP="00873D3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สารวัตรป้องกันปราบปราม</w:t>
            </w:r>
          </w:p>
        </w:tc>
        <w:tc>
          <w:tcPr>
            <w:tcW w:w="1560" w:type="dxa"/>
          </w:tcPr>
          <w:p w14:paraId="37984F55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14:paraId="692839C2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</w:tcPr>
          <w:p w14:paraId="473CA510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799" w:type="dxa"/>
          </w:tcPr>
          <w:p w14:paraId="7C952BA1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7C4F83" w:rsidRPr="004D5E54" w14:paraId="49CD339E" w14:textId="77777777" w:rsidTr="00873D30">
        <w:tc>
          <w:tcPr>
            <w:tcW w:w="3964" w:type="dxa"/>
          </w:tcPr>
          <w:p w14:paraId="7F0E5464" w14:textId="77777777" w:rsidR="007C4F83" w:rsidRPr="004D5E54" w:rsidRDefault="007C4F83" w:rsidP="00873D3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สารวัตรสืบสวน</w:t>
            </w:r>
          </w:p>
        </w:tc>
        <w:tc>
          <w:tcPr>
            <w:tcW w:w="1560" w:type="dxa"/>
          </w:tcPr>
          <w:p w14:paraId="63C88926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1F425B49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14:paraId="4FB4C940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99" w:type="dxa"/>
          </w:tcPr>
          <w:p w14:paraId="65996BE6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7C4F83" w:rsidRPr="004D5E54" w14:paraId="652418C0" w14:textId="77777777" w:rsidTr="00873D30">
        <w:tc>
          <w:tcPr>
            <w:tcW w:w="3964" w:type="dxa"/>
          </w:tcPr>
          <w:p w14:paraId="6041FECD" w14:textId="77777777" w:rsidR="007C4F83" w:rsidRPr="004D5E54" w:rsidRDefault="007C4F83" w:rsidP="00873D3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สารวัตรสอบสวน</w:t>
            </w:r>
          </w:p>
        </w:tc>
        <w:tc>
          <w:tcPr>
            <w:tcW w:w="1560" w:type="dxa"/>
          </w:tcPr>
          <w:p w14:paraId="5ED8E679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134" w:type="dxa"/>
          </w:tcPr>
          <w:p w14:paraId="420E8E4B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559" w:type="dxa"/>
          </w:tcPr>
          <w:p w14:paraId="4375A106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799" w:type="dxa"/>
          </w:tcPr>
          <w:p w14:paraId="12AF2B7D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7C4F83" w:rsidRPr="004D5E54" w14:paraId="2950A9E3" w14:textId="77777777" w:rsidTr="00873D30">
        <w:tc>
          <w:tcPr>
            <w:tcW w:w="3964" w:type="dxa"/>
          </w:tcPr>
          <w:p w14:paraId="34D65C63" w14:textId="77777777" w:rsidR="007C4F83" w:rsidRPr="004D5E54" w:rsidRDefault="007C4F83" w:rsidP="00873D3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สารวัตรจราจร</w:t>
            </w:r>
          </w:p>
        </w:tc>
        <w:tc>
          <w:tcPr>
            <w:tcW w:w="1560" w:type="dxa"/>
          </w:tcPr>
          <w:p w14:paraId="1EA30541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6F0D466F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14:paraId="6B53F686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99" w:type="dxa"/>
          </w:tcPr>
          <w:p w14:paraId="0F256998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7C4F83" w:rsidRPr="004D5E54" w14:paraId="6AAB21D8" w14:textId="77777777" w:rsidTr="00873D30">
        <w:tc>
          <w:tcPr>
            <w:tcW w:w="3964" w:type="dxa"/>
          </w:tcPr>
          <w:p w14:paraId="16922FC0" w14:textId="77777777" w:rsidR="007C4F83" w:rsidRPr="004D5E54" w:rsidRDefault="007C4F83" w:rsidP="00873D3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สารวัตรอำนวยการ</w:t>
            </w:r>
          </w:p>
        </w:tc>
        <w:tc>
          <w:tcPr>
            <w:tcW w:w="1560" w:type="dxa"/>
          </w:tcPr>
          <w:p w14:paraId="013E9AC4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59C405A7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14:paraId="5019B734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99" w:type="dxa"/>
          </w:tcPr>
          <w:p w14:paraId="05961B8A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7C4F83" w:rsidRPr="004D5E54" w14:paraId="76642153" w14:textId="77777777" w:rsidTr="00873D30">
        <w:tc>
          <w:tcPr>
            <w:tcW w:w="3964" w:type="dxa"/>
          </w:tcPr>
          <w:p w14:paraId="423E5BD2" w14:textId="77777777" w:rsidR="007C4F83" w:rsidRPr="004D5E54" w:rsidRDefault="007C4F83" w:rsidP="00873D3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รองสารวัตรป้องกันปราบปราม</w:t>
            </w:r>
          </w:p>
        </w:tc>
        <w:tc>
          <w:tcPr>
            <w:tcW w:w="1560" w:type="dxa"/>
          </w:tcPr>
          <w:p w14:paraId="6D5566E5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</w:p>
        </w:tc>
        <w:tc>
          <w:tcPr>
            <w:tcW w:w="1134" w:type="dxa"/>
          </w:tcPr>
          <w:p w14:paraId="005956B5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1559" w:type="dxa"/>
          </w:tcPr>
          <w:p w14:paraId="7E600670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799" w:type="dxa"/>
          </w:tcPr>
          <w:p w14:paraId="44E3E8BB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</w:tr>
      <w:tr w:rsidR="007C4F83" w:rsidRPr="004D5E54" w14:paraId="381D8D80" w14:textId="77777777" w:rsidTr="00873D30">
        <w:tc>
          <w:tcPr>
            <w:tcW w:w="3964" w:type="dxa"/>
          </w:tcPr>
          <w:p w14:paraId="7A5F73B8" w14:textId="77777777" w:rsidR="007C4F83" w:rsidRPr="004D5E54" w:rsidRDefault="007C4F83" w:rsidP="00873D3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รองสารวัตรสืบสวน</w:t>
            </w:r>
          </w:p>
        </w:tc>
        <w:tc>
          <w:tcPr>
            <w:tcW w:w="1560" w:type="dxa"/>
          </w:tcPr>
          <w:p w14:paraId="3AE762BD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134" w:type="dxa"/>
          </w:tcPr>
          <w:p w14:paraId="59C3C11A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14:paraId="45D3F77C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99" w:type="dxa"/>
          </w:tcPr>
          <w:p w14:paraId="6FCA1F3E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</w:tr>
      <w:tr w:rsidR="007C4F83" w:rsidRPr="004D5E54" w14:paraId="1240BEF3" w14:textId="77777777" w:rsidTr="00873D30">
        <w:tc>
          <w:tcPr>
            <w:tcW w:w="3964" w:type="dxa"/>
          </w:tcPr>
          <w:p w14:paraId="60CA4AA1" w14:textId="77777777" w:rsidR="007C4F83" w:rsidRPr="004D5E54" w:rsidRDefault="007C4F83" w:rsidP="00873D3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รองสารวัตรสอบสวน</w:t>
            </w:r>
          </w:p>
        </w:tc>
        <w:tc>
          <w:tcPr>
            <w:tcW w:w="1560" w:type="dxa"/>
          </w:tcPr>
          <w:p w14:paraId="4B9DE83E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26</w:t>
            </w:r>
          </w:p>
        </w:tc>
        <w:tc>
          <w:tcPr>
            <w:tcW w:w="1134" w:type="dxa"/>
          </w:tcPr>
          <w:p w14:paraId="03E35FA1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1559" w:type="dxa"/>
          </w:tcPr>
          <w:p w14:paraId="44D85371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11</w:t>
            </w:r>
          </w:p>
        </w:tc>
        <w:tc>
          <w:tcPr>
            <w:tcW w:w="799" w:type="dxa"/>
          </w:tcPr>
          <w:p w14:paraId="3A05F97B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</w:p>
        </w:tc>
      </w:tr>
      <w:tr w:rsidR="007C4F83" w:rsidRPr="004D5E54" w14:paraId="6F4AB8C4" w14:textId="77777777" w:rsidTr="00873D30">
        <w:tc>
          <w:tcPr>
            <w:tcW w:w="3964" w:type="dxa"/>
          </w:tcPr>
          <w:p w14:paraId="58EA2CE5" w14:textId="77777777" w:rsidR="007C4F83" w:rsidRPr="004D5E54" w:rsidRDefault="007C4F83" w:rsidP="00873D3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รองสารวัตรจราจร</w:t>
            </w:r>
          </w:p>
        </w:tc>
        <w:tc>
          <w:tcPr>
            <w:tcW w:w="1560" w:type="dxa"/>
          </w:tcPr>
          <w:p w14:paraId="2AC92502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14:paraId="019D9313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</w:tcPr>
          <w:p w14:paraId="151FEF1C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799" w:type="dxa"/>
          </w:tcPr>
          <w:p w14:paraId="0524C949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7C4F83" w:rsidRPr="004D5E54" w14:paraId="7268FCB6" w14:textId="77777777" w:rsidTr="00873D30">
        <w:tc>
          <w:tcPr>
            <w:tcW w:w="3964" w:type="dxa"/>
          </w:tcPr>
          <w:p w14:paraId="209F2516" w14:textId="77777777" w:rsidR="007C4F83" w:rsidRPr="004D5E54" w:rsidRDefault="007C4F83" w:rsidP="00873D3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รองสารวัตรธุรการ</w:t>
            </w:r>
          </w:p>
        </w:tc>
        <w:tc>
          <w:tcPr>
            <w:tcW w:w="1560" w:type="dxa"/>
          </w:tcPr>
          <w:p w14:paraId="145E9230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0B1B0313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14:paraId="265195E5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99" w:type="dxa"/>
          </w:tcPr>
          <w:p w14:paraId="22F02931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7C4F83" w:rsidRPr="004D5E54" w14:paraId="53A3C8D1" w14:textId="77777777" w:rsidTr="00873D30">
        <w:tc>
          <w:tcPr>
            <w:tcW w:w="3964" w:type="dxa"/>
          </w:tcPr>
          <w:p w14:paraId="40B3CFFF" w14:textId="77777777" w:rsidR="007C4F83" w:rsidRPr="004D5E54" w:rsidRDefault="007C4F83" w:rsidP="00873D3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D5E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60" w:type="dxa"/>
          </w:tcPr>
          <w:p w14:paraId="4D3F4978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72</w:t>
            </w:r>
          </w:p>
        </w:tc>
        <w:tc>
          <w:tcPr>
            <w:tcW w:w="1134" w:type="dxa"/>
          </w:tcPr>
          <w:p w14:paraId="0FF266A6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48</w:t>
            </w:r>
          </w:p>
        </w:tc>
        <w:tc>
          <w:tcPr>
            <w:tcW w:w="1559" w:type="dxa"/>
          </w:tcPr>
          <w:p w14:paraId="6158B0EA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48</w:t>
            </w:r>
          </w:p>
        </w:tc>
        <w:tc>
          <w:tcPr>
            <w:tcW w:w="799" w:type="dxa"/>
          </w:tcPr>
          <w:p w14:paraId="2287ED35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24</w:t>
            </w:r>
          </w:p>
        </w:tc>
      </w:tr>
    </w:tbl>
    <w:p w14:paraId="4D5BED77" w14:textId="77777777" w:rsidR="007C4F83" w:rsidRPr="004D5E54" w:rsidRDefault="007C4F83" w:rsidP="007C4F83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64"/>
        <w:gridCol w:w="1560"/>
        <w:gridCol w:w="1134"/>
        <w:gridCol w:w="1559"/>
        <w:gridCol w:w="799"/>
      </w:tblGrid>
      <w:tr w:rsidR="007C4F83" w:rsidRPr="004D5E54" w14:paraId="71D96642" w14:textId="77777777" w:rsidTr="00873D30">
        <w:tc>
          <w:tcPr>
            <w:tcW w:w="9016" w:type="dxa"/>
            <w:gridSpan w:val="5"/>
          </w:tcPr>
          <w:p w14:paraId="5AB1CB84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D5E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อัตรากำลังพลชั้นประทวน</w:t>
            </w:r>
          </w:p>
        </w:tc>
      </w:tr>
      <w:tr w:rsidR="007C4F83" w:rsidRPr="004D5E54" w14:paraId="15B50EB8" w14:textId="77777777" w:rsidTr="00873D30">
        <w:tc>
          <w:tcPr>
            <w:tcW w:w="3964" w:type="dxa"/>
          </w:tcPr>
          <w:p w14:paraId="3C34F3FA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D5E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ตำแหน่ง/ชั้นยศ</w:t>
            </w:r>
          </w:p>
        </w:tc>
        <w:tc>
          <w:tcPr>
            <w:tcW w:w="1560" w:type="dxa"/>
          </w:tcPr>
          <w:p w14:paraId="56809D5A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อัตราอนุญาต</w:t>
            </w:r>
          </w:p>
        </w:tc>
        <w:tc>
          <w:tcPr>
            <w:tcW w:w="1134" w:type="dxa"/>
          </w:tcPr>
          <w:p w14:paraId="1F21763D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คนครอง</w:t>
            </w:r>
          </w:p>
        </w:tc>
        <w:tc>
          <w:tcPr>
            <w:tcW w:w="1559" w:type="dxa"/>
          </w:tcPr>
          <w:p w14:paraId="61C1D541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ปฏิบัติงานจริง</w:t>
            </w:r>
          </w:p>
        </w:tc>
        <w:tc>
          <w:tcPr>
            <w:tcW w:w="799" w:type="dxa"/>
          </w:tcPr>
          <w:p w14:paraId="641F094F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ว่าง</w:t>
            </w:r>
          </w:p>
        </w:tc>
      </w:tr>
      <w:tr w:rsidR="007C4F83" w:rsidRPr="004D5E54" w14:paraId="65ED569E" w14:textId="77777777" w:rsidTr="00873D30">
        <w:tc>
          <w:tcPr>
            <w:tcW w:w="3964" w:type="dxa"/>
          </w:tcPr>
          <w:p w14:paraId="5E02555A" w14:textId="77777777" w:rsidR="007C4F83" w:rsidRPr="004D5E54" w:rsidRDefault="007C4F83" w:rsidP="00873D3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รองสารวัตร(ตำแหน่งควบผู้บังคับหมู่ถึงรองสารวัตร)</w:t>
            </w:r>
          </w:p>
        </w:tc>
        <w:tc>
          <w:tcPr>
            <w:tcW w:w="1560" w:type="dxa"/>
          </w:tcPr>
          <w:p w14:paraId="1A91337E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</w:rPr>
              <w:t>47</w:t>
            </w:r>
          </w:p>
        </w:tc>
        <w:tc>
          <w:tcPr>
            <w:tcW w:w="1134" w:type="dxa"/>
          </w:tcPr>
          <w:p w14:paraId="4F711B6D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</w:rPr>
              <w:t>47</w:t>
            </w:r>
          </w:p>
        </w:tc>
        <w:tc>
          <w:tcPr>
            <w:tcW w:w="1559" w:type="dxa"/>
          </w:tcPr>
          <w:p w14:paraId="4135F658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</w:rPr>
              <w:t>47</w:t>
            </w:r>
          </w:p>
        </w:tc>
        <w:tc>
          <w:tcPr>
            <w:tcW w:w="799" w:type="dxa"/>
          </w:tcPr>
          <w:p w14:paraId="4E386E53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</w:tr>
      <w:tr w:rsidR="007C4F83" w:rsidRPr="004D5E54" w14:paraId="3D6D56B2" w14:textId="77777777" w:rsidTr="00873D30">
        <w:tc>
          <w:tcPr>
            <w:tcW w:w="3964" w:type="dxa"/>
          </w:tcPr>
          <w:p w14:paraId="5D20DDE3" w14:textId="77777777" w:rsidR="007C4F83" w:rsidRPr="004D5E54" w:rsidRDefault="007C4F83" w:rsidP="00873D3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ผู้บังคับหมู่</w:t>
            </w:r>
          </w:p>
        </w:tc>
        <w:tc>
          <w:tcPr>
            <w:tcW w:w="1560" w:type="dxa"/>
          </w:tcPr>
          <w:p w14:paraId="50ED3C48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</w:rPr>
              <w:t>129</w:t>
            </w:r>
          </w:p>
        </w:tc>
        <w:tc>
          <w:tcPr>
            <w:tcW w:w="1134" w:type="dxa"/>
          </w:tcPr>
          <w:p w14:paraId="382E88CC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</w:rPr>
              <w:t>121</w:t>
            </w:r>
          </w:p>
        </w:tc>
        <w:tc>
          <w:tcPr>
            <w:tcW w:w="1559" w:type="dxa"/>
          </w:tcPr>
          <w:p w14:paraId="6C42D080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4D5E54"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799" w:type="dxa"/>
          </w:tcPr>
          <w:p w14:paraId="5A45A8E6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</w:tr>
      <w:tr w:rsidR="007C4F83" w:rsidRPr="004D5E54" w14:paraId="22B0CD8D" w14:textId="77777777" w:rsidTr="00873D30">
        <w:tc>
          <w:tcPr>
            <w:tcW w:w="3964" w:type="dxa"/>
          </w:tcPr>
          <w:p w14:paraId="26A3CE05" w14:textId="77777777" w:rsidR="007C4F83" w:rsidRPr="004D5E54" w:rsidRDefault="007C4F83" w:rsidP="00873D3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60" w:type="dxa"/>
          </w:tcPr>
          <w:p w14:paraId="75236A1C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176</w:t>
            </w:r>
          </w:p>
        </w:tc>
        <w:tc>
          <w:tcPr>
            <w:tcW w:w="1134" w:type="dxa"/>
          </w:tcPr>
          <w:p w14:paraId="6AAA9B45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168</w:t>
            </w:r>
          </w:p>
        </w:tc>
        <w:tc>
          <w:tcPr>
            <w:tcW w:w="1559" w:type="dxa"/>
          </w:tcPr>
          <w:p w14:paraId="2E13A3DF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</w:rPr>
              <w:t>168</w:t>
            </w:r>
          </w:p>
        </w:tc>
        <w:tc>
          <w:tcPr>
            <w:tcW w:w="799" w:type="dxa"/>
          </w:tcPr>
          <w:p w14:paraId="42827AE0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</w:tr>
    </w:tbl>
    <w:p w14:paraId="73CA5C75" w14:textId="77777777" w:rsidR="007C4F83" w:rsidRPr="004D5E54" w:rsidRDefault="007C4F83" w:rsidP="007C4F83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49E439" w14:textId="77777777" w:rsidR="007C4F83" w:rsidRPr="004D5E54" w:rsidRDefault="007C4F83" w:rsidP="007C4F83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C531F3" w14:textId="77777777" w:rsidR="007C4F83" w:rsidRPr="004D5E54" w:rsidRDefault="007C4F83" w:rsidP="007C4F8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D5E54">
        <w:rPr>
          <w:rFonts w:ascii="TH SarabunIT๙" w:hAnsi="TH SarabunIT๙" w:cs="TH SarabunIT๙"/>
          <w:b/>
          <w:bCs/>
          <w:sz w:val="32"/>
          <w:szCs w:val="32"/>
        </w:rPr>
        <w:t xml:space="preserve">1.2 </w:t>
      </w:r>
      <w:r w:rsidRPr="004D5E54">
        <w:rPr>
          <w:rFonts w:ascii="TH SarabunIT๙" w:hAnsi="TH SarabunIT๙" w:cs="TH SarabunIT๙"/>
          <w:b/>
          <w:bCs/>
          <w:sz w:val="32"/>
          <w:szCs w:val="32"/>
          <w:cs/>
        </w:rPr>
        <w:t>สรุปยอดกำลังพล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1559"/>
        <w:gridCol w:w="1276"/>
        <w:gridCol w:w="709"/>
        <w:gridCol w:w="3492"/>
      </w:tblGrid>
      <w:tr w:rsidR="007C4F83" w:rsidRPr="004D5E54" w14:paraId="466FC2FF" w14:textId="77777777" w:rsidTr="00873D30">
        <w:tc>
          <w:tcPr>
            <w:tcW w:w="1980" w:type="dxa"/>
          </w:tcPr>
          <w:p w14:paraId="1E1A2FEA" w14:textId="77777777" w:rsidR="007C4F83" w:rsidRPr="004D5E54" w:rsidRDefault="007C4F83" w:rsidP="00873D3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14:paraId="6DACE891" w14:textId="77777777" w:rsidR="007C4F83" w:rsidRPr="004D5E54" w:rsidRDefault="007C4F83" w:rsidP="00873D3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ชั้นสัญญาบัตร</w:t>
            </w:r>
          </w:p>
        </w:tc>
        <w:tc>
          <w:tcPr>
            <w:tcW w:w="1276" w:type="dxa"/>
          </w:tcPr>
          <w:p w14:paraId="1D62E43C" w14:textId="77777777" w:rsidR="007C4F83" w:rsidRPr="004D5E54" w:rsidRDefault="007C4F83" w:rsidP="00873D3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ชั้นประทวน</w:t>
            </w:r>
          </w:p>
        </w:tc>
        <w:tc>
          <w:tcPr>
            <w:tcW w:w="709" w:type="dxa"/>
          </w:tcPr>
          <w:p w14:paraId="75DA9874" w14:textId="77777777" w:rsidR="007C4F83" w:rsidRPr="004D5E54" w:rsidRDefault="007C4F83" w:rsidP="00873D3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492" w:type="dxa"/>
          </w:tcPr>
          <w:p w14:paraId="5E177EFE" w14:textId="77777777" w:rsidR="007C4F83" w:rsidRPr="004D5E54" w:rsidRDefault="007C4F83" w:rsidP="00873D3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C4F83" w:rsidRPr="004D5E54" w14:paraId="0F50F201" w14:textId="77777777" w:rsidTr="00873D30">
        <w:tc>
          <w:tcPr>
            <w:tcW w:w="1980" w:type="dxa"/>
          </w:tcPr>
          <w:p w14:paraId="4898799E" w14:textId="77777777" w:rsidR="007C4F83" w:rsidRPr="004D5E54" w:rsidRDefault="007C4F83" w:rsidP="00873D3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อัตราอนุญาต</w:t>
            </w:r>
          </w:p>
        </w:tc>
        <w:tc>
          <w:tcPr>
            <w:tcW w:w="1559" w:type="dxa"/>
          </w:tcPr>
          <w:p w14:paraId="1C7E7918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72</w:t>
            </w:r>
          </w:p>
        </w:tc>
        <w:tc>
          <w:tcPr>
            <w:tcW w:w="1276" w:type="dxa"/>
          </w:tcPr>
          <w:p w14:paraId="3AF84744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176</w:t>
            </w:r>
          </w:p>
        </w:tc>
        <w:tc>
          <w:tcPr>
            <w:tcW w:w="709" w:type="dxa"/>
          </w:tcPr>
          <w:p w14:paraId="61D2C25C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248</w:t>
            </w:r>
          </w:p>
        </w:tc>
        <w:tc>
          <w:tcPr>
            <w:tcW w:w="3492" w:type="dxa"/>
          </w:tcPr>
          <w:p w14:paraId="6D772846" w14:textId="77777777" w:rsidR="007C4F83" w:rsidRPr="004D5E54" w:rsidRDefault="007C4F83" w:rsidP="00873D3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7C4F83" w:rsidRPr="004D5E54" w14:paraId="50888CC9" w14:textId="77777777" w:rsidTr="00873D30">
        <w:tc>
          <w:tcPr>
            <w:tcW w:w="1980" w:type="dxa"/>
          </w:tcPr>
          <w:p w14:paraId="2F60CB7C" w14:textId="77777777" w:rsidR="007C4F83" w:rsidRPr="004D5E54" w:rsidRDefault="007C4F83" w:rsidP="00873D3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อัตราคนครอง</w:t>
            </w:r>
          </w:p>
        </w:tc>
        <w:tc>
          <w:tcPr>
            <w:tcW w:w="1559" w:type="dxa"/>
          </w:tcPr>
          <w:p w14:paraId="2F6B1396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48</w:t>
            </w:r>
          </w:p>
        </w:tc>
        <w:tc>
          <w:tcPr>
            <w:tcW w:w="1276" w:type="dxa"/>
          </w:tcPr>
          <w:p w14:paraId="39DB3C88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168</w:t>
            </w:r>
          </w:p>
        </w:tc>
        <w:tc>
          <w:tcPr>
            <w:tcW w:w="709" w:type="dxa"/>
          </w:tcPr>
          <w:p w14:paraId="2AADFB7C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216</w:t>
            </w:r>
          </w:p>
        </w:tc>
        <w:tc>
          <w:tcPr>
            <w:tcW w:w="3492" w:type="dxa"/>
            <w:vMerge w:val="restart"/>
          </w:tcPr>
          <w:p w14:paraId="6F9581DC" w14:textId="77777777" w:rsidR="007C4F83" w:rsidRPr="004D5E54" w:rsidRDefault="007C4F83" w:rsidP="00873D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D5E54">
              <w:rPr>
                <w:rFonts w:ascii="TH SarabunIT๙" w:hAnsi="TH SarabunIT๙" w:cs="TH SarabunIT๙"/>
                <w:sz w:val="28"/>
                <w:cs/>
              </w:rPr>
              <w:t>ตำแหน่งว่าง ชั้นสัญญาบัตร</w:t>
            </w:r>
          </w:p>
          <w:p w14:paraId="55A3CF81" w14:textId="77777777" w:rsidR="007C4F83" w:rsidRPr="004D5E54" w:rsidRDefault="007C4F83" w:rsidP="00873D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D5E54">
              <w:rPr>
                <w:rFonts w:ascii="TH SarabunIT๙" w:hAnsi="TH SarabunIT๙" w:cs="TH SarabunIT๙"/>
                <w:sz w:val="28"/>
                <w:cs/>
              </w:rPr>
              <w:t>1.รอง สวป.สภ.เมืองมุกดาหาร 5 ตำแหน่ง</w:t>
            </w:r>
          </w:p>
          <w:p w14:paraId="085C6800" w14:textId="77777777" w:rsidR="007C4F83" w:rsidRPr="004D5E54" w:rsidRDefault="007C4F83" w:rsidP="00873D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D5E54">
              <w:rPr>
                <w:rFonts w:ascii="TH SarabunIT๙" w:hAnsi="TH SarabunIT๙" w:cs="TH SarabunIT๙"/>
                <w:sz w:val="28"/>
                <w:cs/>
              </w:rPr>
              <w:lastRenderedPageBreak/>
              <w:t>2.รอง สว.สส.สภ.เมืองมุกดาหาร 4 ตำแหน่ง</w:t>
            </w:r>
          </w:p>
          <w:p w14:paraId="5C0E7D33" w14:textId="77777777" w:rsidR="007C4F83" w:rsidRPr="004D5E54" w:rsidRDefault="007C4F83" w:rsidP="00873D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D5E54">
              <w:rPr>
                <w:rFonts w:ascii="TH SarabunIT๙" w:hAnsi="TH SarabunIT๙" w:cs="TH SarabunIT๙"/>
                <w:sz w:val="28"/>
                <w:cs/>
              </w:rPr>
              <w:t>3.รอง สว.(สอบสวน)สภ.เมืองมุกดาหาร 15 ตำแหน่ง</w:t>
            </w:r>
          </w:p>
          <w:p w14:paraId="32E5E605" w14:textId="77777777" w:rsidR="007C4F83" w:rsidRPr="004D5E54" w:rsidRDefault="007C4F83" w:rsidP="00873D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D5E54">
              <w:rPr>
                <w:rFonts w:ascii="TH SarabunIT๙" w:hAnsi="TH SarabunIT๙" w:cs="TH SarabunIT๙"/>
                <w:sz w:val="28"/>
                <w:cs/>
              </w:rPr>
              <w:t>ตำแหน่งว่าง ชั้นประทวน</w:t>
            </w:r>
          </w:p>
          <w:p w14:paraId="38B61526" w14:textId="77777777" w:rsidR="007C4F83" w:rsidRPr="004D5E54" w:rsidRDefault="007C4F83" w:rsidP="00873D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D5E54">
              <w:rPr>
                <w:rFonts w:ascii="TH SarabunIT๙" w:hAnsi="TH SarabunIT๙" w:cs="TH SarabunIT๙"/>
                <w:sz w:val="28"/>
                <w:cs/>
              </w:rPr>
              <w:t>1.ผบ.หมู่(ป.)สภ.เมืองมุกดาหาร 7 ตำแหน่ง</w:t>
            </w:r>
          </w:p>
          <w:p w14:paraId="3C5629A6" w14:textId="77777777" w:rsidR="007C4F83" w:rsidRPr="004D5E54" w:rsidRDefault="007C4F83" w:rsidP="00873D3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D5E54">
              <w:rPr>
                <w:rFonts w:ascii="TH SarabunIT๙" w:hAnsi="TH SarabunIT๙" w:cs="TH SarabunIT๙"/>
                <w:sz w:val="28"/>
                <w:cs/>
              </w:rPr>
              <w:t>2.ผบ.หมู่(จร.)สภ.เมืองมุกดาหาร 1 ตำแหน่ง</w:t>
            </w:r>
          </w:p>
        </w:tc>
      </w:tr>
      <w:tr w:rsidR="007C4F83" w:rsidRPr="004D5E54" w14:paraId="69D5BD17" w14:textId="77777777" w:rsidTr="00873D30">
        <w:tc>
          <w:tcPr>
            <w:tcW w:w="1980" w:type="dxa"/>
          </w:tcPr>
          <w:p w14:paraId="218DDFCD" w14:textId="77777777" w:rsidR="007C4F83" w:rsidRPr="004D5E54" w:rsidRDefault="007C4F83" w:rsidP="00873D3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อัตราว่าง</w:t>
            </w:r>
          </w:p>
        </w:tc>
        <w:tc>
          <w:tcPr>
            <w:tcW w:w="1559" w:type="dxa"/>
          </w:tcPr>
          <w:p w14:paraId="5ACF7AB6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24</w:t>
            </w:r>
          </w:p>
        </w:tc>
        <w:tc>
          <w:tcPr>
            <w:tcW w:w="1276" w:type="dxa"/>
          </w:tcPr>
          <w:p w14:paraId="64A37DA5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709" w:type="dxa"/>
          </w:tcPr>
          <w:p w14:paraId="6F180180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32</w:t>
            </w:r>
          </w:p>
        </w:tc>
        <w:tc>
          <w:tcPr>
            <w:tcW w:w="3492" w:type="dxa"/>
            <w:vMerge/>
          </w:tcPr>
          <w:p w14:paraId="06FE6E2F" w14:textId="77777777" w:rsidR="007C4F83" w:rsidRPr="004D5E54" w:rsidRDefault="007C4F83" w:rsidP="00873D3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7C4F83" w:rsidRPr="004D5E54" w14:paraId="7F2B9E0D" w14:textId="77777777" w:rsidTr="00873D30">
        <w:tc>
          <w:tcPr>
            <w:tcW w:w="1980" w:type="dxa"/>
          </w:tcPr>
          <w:p w14:paraId="47C40827" w14:textId="77777777" w:rsidR="007C4F83" w:rsidRPr="004D5E54" w:rsidRDefault="007C4F83" w:rsidP="00873D3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ไปช่วยราชการ</w:t>
            </w:r>
          </w:p>
        </w:tc>
        <w:tc>
          <w:tcPr>
            <w:tcW w:w="1559" w:type="dxa"/>
          </w:tcPr>
          <w:p w14:paraId="4679901E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</w:tcPr>
          <w:p w14:paraId="409AA178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709" w:type="dxa"/>
          </w:tcPr>
          <w:p w14:paraId="073158E1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3492" w:type="dxa"/>
          </w:tcPr>
          <w:p w14:paraId="0B2B72E1" w14:textId="77777777" w:rsidR="007C4F83" w:rsidRPr="004D5E54" w:rsidRDefault="007C4F83" w:rsidP="00873D3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D5E54">
              <w:rPr>
                <w:rFonts w:ascii="TH SarabunIT๙" w:hAnsi="TH SarabunIT๙" w:cs="TH SarabunIT๙"/>
                <w:sz w:val="28"/>
                <w:cs/>
              </w:rPr>
              <w:t>1.สภ.เวฬุวัน 1 ตำแหน่ง(ส)</w:t>
            </w:r>
          </w:p>
          <w:p w14:paraId="1CE2CBA0" w14:textId="77777777" w:rsidR="007C4F83" w:rsidRPr="004D5E54" w:rsidRDefault="007C4F83" w:rsidP="00873D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D5E54">
              <w:rPr>
                <w:rFonts w:ascii="TH SarabunIT๙" w:hAnsi="TH SarabunIT๙" w:cs="TH SarabunIT๙"/>
                <w:sz w:val="28"/>
                <w:cs/>
              </w:rPr>
              <w:t>2.กก</w:t>
            </w:r>
            <w:r w:rsidRPr="004D5E54">
              <w:rPr>
                <w:rFonts w:ascii="TH SarabunIT๙" w:hAnsi="TH SarabunIT๙" w:cs="TH SarabunIT๙"/>
                <w:sz w:val="28"/>
              </w:rPr>
              <w:t>.</w:t>
            </w:r>
            <w:r w:rsidRPr="004D5E54">
              <w:rPr>
                <w:rFonts w:ascii="TH SarabunIT๙" w:hAnsi="TH SarabunIT๙" w:cs="TH SarabunIT๙"/>
                <w:sz w:val="28"/>
                <w:cs/>
              </w:rPr>
              <w:t>สส.ภ.จว.มุกดาหาร 4 ตำแหน่ง            (ส1ป3)</w:t>
            </w:r>
          </w:p>
          <w:p w14:paraId="43AA8135" w14:textId="77777777" w:rsidR="007C4F83" w:rsidRPr="004D5E54" w:rsidRDefault="007C4F83" w:rsidP="00873D30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D5E54">
              <w:rPr>
                <w:rFonts w:ascii="TH SarabunIT๙" w:hAnsi="TH SarabunIT๙" w:cs="TH SarabunIT๙"/>
                <w:sz w:val="28"/>
                <w:cs/>
              </w:rPr>
              <w:t>3.สภ.ผึ่งแดด 1 ตำแหน่ง</w:t>
            </w:r>
          </w:p>
        </w:tc>
      </w:tr>
      <w:tr w:rsidR="007C4F83" w:rsidRPr="004D5E54" w14:paraId="560B729C" w14:textId="77777777" w:rsidTr="00873D30">
        <w:tc>
          <w:tcPr>
            <w:tcW w:w="1980" w:type="dxa"/>
          </w:tcPr>
          <w:p w14:paraId="475B43B8" w14:textId="77777777" w:rsidR="007C4F83" w:rsidRPr="004D5E54" w:rsidRDefault="007C4F83" w:rsidP="00873D3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มาช่วยราชการ</w:t>
            </w:r>
          </w:p>
        </w:tc>
        <w:tc>
          <w:tcPr>
            <w:tcW w:w="1559" w:type="dxa"/>
          </w:tcPr>
          <w:p w14:paraId="1341D25F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</w:tcPr>
          <w:p w14:paraId="5F3048E6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</w:tcPr>
          <w:p w14:paraId="5A6976D8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492" w:type="dxa"/>
          </w:tcPr>
          <w:p w14:paraId="1B012DC3" w14:textId="77777777" w:rsidR="007C4F83" w:rsidRPr="004D5E54" w:rsidRDefault="007C4F83" w:rsidP="00873D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D5E54">
              <w:rPr>
                <w:rFonts w:ascii="TH SarabunIT๙" w:hAnsi="TH SarabunIT๙" w:cs="TH SarabunIT๙"/>
                <w:sz w:val="28"/>
                <w:cs/>
              </w:rPr>
              <w:t>1.สภ.คำชะอี  จำนวน 1 นาย (ส)</w:t>
            </w:r>
          </w:p>
          <w:p w14:paraId="17455DE5" w14:textId="77777777" w:rsidR="007C4F83" w:rsidRPr="004D5E54" w:rsidRDefault="007C4F83" w:rsidP="00873D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D5E54">
              <w:rPr>
                <w:rFonts w:ascii="TH SarabunIT๙" w:hAnsi="TH SarabunIT๙" w:cs="TH SarabunIT๙"/>
                <w:sz w:val="28"/>
                <w:cs/>
              </w:rPr>
              <w:t>2.สภ.ดอนตาล จำนวน 1 นาย(ส)</w:t>
            </w:r>
          </w:p>
          <w:p w14:paraId="5B2FDBAD" w14:textId="77777777" w:rsidR="007C4F83" w:rsidRPr="004D5E54" w:rsidRDefault="007C4F83" w:rsidP="00873D3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D5E54">
              <w:rPr>
                <w:rFonts w:ascii="TH SarabunIT๙" w:hAnsi="TH SarabunIT๙" w:cs="TH SarabunIT๙"/>
                <w:sz w:val="28"/>
                <w:cs/>
              </w:rPr>
              <w:t>3.สภ.นิคมคำสร้อย จำนวน 1 นาย(ป)</w:t>
            </w:r>
          </w:p>
        </w:tc>
      </w:tr>
      <w:tr w:rsidR="007C4F83" w:rsidRPr="004D5E54" w14:paraId="2247220E" w14:textId="77777777" w:rsidTr="00873D30">
        <w:tc>
          <w:tcPr>
            <w:tcW w:w="1980" w:type="dxa"/>
          </w:tcPr>
          <w:p w14:paraId="1038A0B1" w14:textId="77777777" w:rsidR="007C4F83" w:rsidRPr="004D5E54" w:rsidRDefault="007C4F83" w:rsidP="00873D3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อยู่ปฏิบัติหน้าที่จริง</w:t>
            </w:r>
          </w:p>
        </w:tc>
        <w:tc>
          <w:tcPr>
            <w:tcW w:w="1559" w:type="dxa"/>
          </w:tcPr>
          <w:p w14:paraId="67796DDB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48</w:t>
            </w:r>
          </w:p>
        </w:tc>
        <w:tc>
          <w:tcPr>
            <w:tcW w:w="1276" w:type="dxa"/>
          </w:tcPr>
          <w:p w14:paraId="3878564E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168</w:t>
            </w:r>
          </w:p>
        </w:tc>
        <w:tc>
          <w:tcPr>
            <w:tcW w:w="709" w:type="dxa"/>
          </w:tcPr>
          <w:p w14:paraId="7B93CFD0" w14:textId="77777777" w:rsidR="007C4F83" w:rsidRPr="004D5E54" w:rsidRDefault="007C4F83" w:rsidP="00873D3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216</w:t>
            </w:r>
          </w:p>
        </w:tc>
        <w:tc>
          <w:tcPr>
            <w:tcW w:w="3492" w:type="dxa"/>
          </w:tcPr>
          <w:p w14:paraId="70986AD3" w14:textId="77777777" w:rsidR="007C4F83" w:rsidRPr="004D5E54" w:rsidRDefault="007C4F83" w:rsidP="00873D3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1DF2413D" w14:textId="3162FD14" w:rsidR="007C4F83" w:rsidRPr="004D5E54" w:rsidRDefault="007C4F83" w:rsidP="007C4F8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 xml:space="preserve">ข้อมูล ณ วันที่ 31 </w:t>
      </w:r>
      <w:r w:rsidR="00340948" w:rsidRPr="004D5E54">
        <w:rPr>
          <w:rFonts w:ascii="TH SarabunIT๙" w:hAnsi="TH SarabunIT๙" w:cs="TH SarabunIT๙"/>
          <w:sz w:val="32"/>
          <w:szCs w:val="32"/>
          <w:cs/>
        </w:rPr>
        <w:t>ธ.ค.</w:t>
      </w:r>
      <w:r w:rsidRPr="004D5E54">
        <w:rPr>
          <w:rFonts w:ascii="TH SarabunIT๙" w:hAnsi="TH SarabunIT๙" w:cs="TH SarabunIT๙"/>
          <w:sz w:val="32"/>
          <w:szCs w:val="32"/>
          <w:cs/>
        </w:rPr>
        <w:t>2566</w:t>
      </w:r>
    </w:p>
    <w:p w14:paraId="71BD85F1" w14:textId="0F731517" w:rsidR="007C4F83" w:rsidRPr="004D5E54" w:rsidRDefault="007C4F83" w:rsidP="007C4F8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D5E54">
        <w:rPr>
          <w:rFonts w:ascii="TH SarabunIT๙" w:hAnsi="TH SarabunIT๙" w:cs="TH SarabunIT๙"/>
          <w:b/>
          <w:bCs/>
          <w:sz w:val="32"/>
          <w:szCs w:val="32"/>
        </w:rPr>
        <w:t>1.3</w:t>
      </w:r>
      <w:r w:rsidRPr="004D5E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ข้าราชการตำรวจดีเด่นประจำเดือน </w:t>
      </w:r>
      <w:r w:rsidR="00340948" w:rsidRPr="004D5E54">
        <w:rPr>
          <w:rFonts w:ascii="TH SarabunIT๙" w:hAnsi="TH SarabunIT๙" w:cs="TH SarabunIT๙"/>
          <w:b/>
          <w:bCs/>
          <w:sz w:val="32"/>
          <w:szCs w:val="32"/>
          <w:cs/>
        </w:rPr>
        <w:t>ธันวาคม</w:t>
      </w:r>
      <w:r w:rsidRPr="004D5E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2566</w:t>
      </w:r>
    </w:p>
    <w:p w14:paraId="0EC86504" w14:textId="084DDF43" w:rsidR="007C4F83" w:rsidRPr="004D5E54" w:rsidRDefault="00340948" w:rsidP="007C4F83">
      <w:pPr>
        <w:jc w:val="center"/>
        <w:rPr>
          <w:rFonts w:ascii="TH SarabunIT๙" w:hAnsi="TH SarabunIT๙" w:cs="TH SarabunIT๙"/>
        </w:rPr>
      </w:pPr>
      <w:r w:rsidRPr="004D5E54">
        <w:rPr>
          <w:rFonts w:ascii="TH SarabunIT๙" w:hAnsi="TH SarabunIT๙" w:cs="TH SarabunIT๙"/>
          <w:noProof/>
          <w:cs/>
        </w:rPr>
        <w:drawing>
          <wp:inline distT="0" distB="0" distL="0" distR="0" wp14:anchorId="1C7AC449" wp14:editId="56A31CE2">
            <wp:extent cx="1524567" cy="2160000"/>
            <wp:effectExtent l="0" t="0" r="0" b="0"/>
            <wp:docPr id="168318312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56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804AC" w14:textId="6755A7CC" w:rsidR="007C4F83" w:rsidRPr="004D5E54" w:rsidRDefault="00340948" w:rsidP="007C4F83">
      <w:pPr>
        <w:spacing w:after="120"/>
        <w:jc w:val="center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>จ.ส.ต.หญิง รัตนาภรณ์  ศรีคำปลิว</w:t>
      </w:r>
    </w:p>
    <w:p w14:paraId="5238197E" w14:textId="4CFCC362" w:rsidR="007C4F83" w:rsidRPr="004D5E54" w:rsidRDefault="00340948" w:rsidP="007C4F83">
      <w:pPr>
        <w:spacing w:after="120"/>
        <w:jc w:val="center"/>
        <w:rPr>
          <w:rFonts w:ascii="TH SarabunIT๙" w:hAnsi="TH SarabunIT๙" w:cs="TH SarabunIT๙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>ผบ.หมู่(ผช.พงส.)สภ.</w:t>
      </w:r>
      <w:r w:rsidR="007C4F83" w:rsidRPr="004D5E54">
        <w:rPr>
          <w:rFonts w:ascii="TH SarabunIT๙" w:hAnsi="TH SarabunIT๙" w:cs="TH SarabunIT๙"/>
          <w:sz w:val="32"/>
          <w:szCs w:val="32"/>
          <w:cs/>
        </w:rPr>
        <w:t>เมืองมุกดาหาร</w:t>
      </w:r>
    </w:p>
    <w:p w14:paraId="17E07101" w14:textId="185BE425" w:rsidR="00340948" w:rsidRPr="004D5E54" w:rsidRDefault="00340948" w:rsidP="007C4F83">
      <w:pPr>
        <w:spacing w:after="120"/>
        <w:jc w:val="center"/>
        <w:rPr>
          <w:rFonts w:ascii="TH SarabunIT๙" w:hAnsi="TH SarabunIT๙" w:cs="TH SarabunIT๙"/>
        </w:rPr>
      </w:pPr>
    </w:p>
    <w:p w14:paraId="2D04BDC5" w14:textId="77777777" w:rsidR="003D68BD" w:rsidRPr="004D5E54" w:rsidRDefault="003D68BD" w:rsidP="003D68B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D5E54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 หลักเกณฑ์ในการพิจารณาคัดเลือก</w:t>
      </w:r>
      <w:r w:rsidRPr="004D5E5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9F0F766" w14:textId="77777777" w:rsidR="003D68BD" w:rsidRPr="004D5E54" w:rsidRDefault="003D68BD" w:rsidP="003D68BD">
      <w:pPr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</w:rPr>
        <w:t>1.</w:t>
      </w:r>
      <w:r w:rsidRPr="004D5E54">
        <w:rPr>
          <w:rFonts w:ascii="TH SarabunIT๙" w:hAnsi="TH SarabunIT๙" w:cs="TH SarabunIT๙"/>
          <w:sz w:val="32"/>
          <w:szCs w:val="32"/>
          <w:cs/>
        </w:rPr>
        <w:t xml:space="preserve">หลักเกณฑ์การคัดเลือกมาจาก 2 ส่วน คือ </w:t>
      </w:r>
    </w:p>
    <w:p w14:paraId="1C4FCCD0" w14:textId="77777777" w:rsidR="003D68BD" w:rsidRPr="004D5E54" w:rsidRDefault="003D68BD" w:rsidP="003D68B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>1.1 ส่วนบังคับบัญชา(ข้าราชการตำรวจชั้นสัญญาบัตร)คิดเป็นร้อยละ 40 คะแนน</w:t>
      </w:r>
    </w:p>
    <w:p w14:paraId="3C71095A" w14:textId="77777777" w:rsidR="003D68BD" w:rsidRPr="004D5E54" w:rsidRDefault="003D68BD" w:rsidP="003D68B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>1.2 ส่วนเพื่อนร่วมงาน(ข้าราชการชั้นประทวน) คิดเป็นร้อยละ 60 คะแนน</w:t>
      </w:r>
    </w:p>
    <w:p w14:paraId="5780879A" w14:textId="77777777" w:rsidR="003D68BD" w:rsidRPr="004D5E54" w:rsidRDefault="003D68BD" w:rsidP="003D68B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>1.3การพิจารณาคัดเลือกข้าราชการตำรวจดีเด่น</w:t>
      </w:r>
    </w:p>
    <w:p w14:paraId="78DF0AD7" w14:textId="77777777" w:rsidR="003D68BD" w:rsidRPr="004D5E54" w:rsidRDefault="003D68BD" w:rsidP="003D68BD">
      <w:pPr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lastRenderedPageBreak/>
        <w:t>2.นำผลคะแนนของข้าราชการตำรวจชั้นสัญญาบัตร กลุ่มที่1 และข้าราชการชั้นประทวน กลุ่มที่ 2 มารวมกันแล้วสรุปผลคะแนนให้ผู้บังคับบัญชาทราบ</w:t>
      </w:r>
    </w:p>
    <w:p w14:paraId="1FAFC987" w14:textId="77777777" w:rsidR="003D68BD" w:rsidRPr="004D5E54" w:rsidRDefault="003D68BD" w:rsidP="003D68BD">
      <w:pPr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</w:rPr>
        <w:t>3.</w:t>
      </w:r>
      <w:r w:rsidRPr="004D5E54">
        <w:rPr>
          <w:rFonts w:ascii="TH SarabunIT๙" w:hAnsi="TH SarabunIT๙" w:cs="TH SarabunIT๙"/>
          <w:sz w:val="32"/>
          <w:szCs w:val="32"/>
          <w:cs/>
        </w:rPr>
        <w:t>บำเหน็จความชอบและรางวัล</w:t>
      </w:r>
    </w:p>
    <w:p w14:paraId="35D2F76A" w14:textId="77777777" w:rsidR="003D68BD" w:rsidRPr="004D5E54" w:rsidRDefault="003D68BD" w:rsidP="003D68BD">
      <w:pPr>
        <w:rPr>
          <w:rFonts w:ascii="TH SarabunIT๙" w:hAnsi="TH SarabunIT๙" w:cs="TH SarabunIT๙"/>
          <w:sz w:val="32"/>
          <w:szCs w:val="32"/>
          <w:cs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>4.ข้าราชการตำรวจดีเด่นประจำปี ได้รับจากการคัดเลือกจากข้าราชการตำรวจดีเด่นประจำเดือน โดยให้ข้าราชการตำรวจสถานีตำรวจภูธรเมืองมุกดาหาร ทุกนาย เป็นผู้เลือกและให้ผู้บังคับบัญชามีความเห็นชอบ</w:t>
      </w:r>
    </w:p>
    <w:p w14:paraId="184C1C70" w14:textId="77777777" w:rsidR="00340948" w:rsidRPr="004D5E54" w:rsidRDefault="00340948" w:rsidP="007C4F83">
      <w:pPr>
        <w:spacing w:after="120"/>
        <w:jc w:val="center"/>
        <w:rPr>
          <w:rFonts w:ascii="TH SarabunIT๙" w:hAnsi="TH SarabunIT๙" w:cs="TH SarabunIT๙"/>
          <w:cs/>
        </w:rPr>
      </w:pPr>
    </w:p>
    <w:p w14:paraId="13647537" w14:textId="77777777" w:rsidR="007C4F83" w:rsidRPr="004D5E54" w:rsidRDefault="007C4F83">
      <w:pPr>
        <w:rPr>
          <w:rFonts w:ascii="TH SarabunIT๙" w:hAnsi="TH SarabunIT๙" w:cs="TH SarabunIT๙"/>
        </w:rPr>
      </w:pPr>
    </w:p>
    <w:p w14:paraId="46C4E185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1CCA87CD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48371B0A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198D46CF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11EEFE9D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5F395CF6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1E8596F4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4FA9884C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3C7D7BEB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0728F4FD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67CD5C7D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681B974E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6180A8C3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1BA5A5AF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5E485BF7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3C7C32A6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0BF5E675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7928E6DD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3EFD17A4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7EBD9538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432A0293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62A2FF6D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54283643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6747FDE3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73FC837E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4BBAD1F4" w14:textId="108183E7" w:rsidR="004D5E54" w:rsidRPr="004D5E54" w:rsidRDefault="004D5E54" w:rsidP="004D5E54">
      <w:pPr>
        <w:spacing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4D5E5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2.งานสอบสวน</w:t>
      </w:r>
    </w:p>
    <w:p w14:paraId="2EEE3491" w14:textId="5F86A6D3" w:rsidR="004D5E54" w:rsidRPr="004D5E54" w:rsidRDefault="004D5E54" w:rsidP="004D5E54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  <w:u w:val="single"/>
        </w:rPr>
      </w:pPr>
      <w:r w:rsidRPr="004D5E54">
        <w:rPr>
          <w:rFonts w:ascii="TH SarabunIT๙" w:hAnsi="TH SarabunIT๙" w:cs="TH SarabunIT๙"/>
          <w:sz w:val="32"/>
          <w:szCs w:val="32"/>
          <w:u w:val="single"/>
          <w:cs/>
        </w:rPr>
        <w:t xml:space="preserve">เดือน ธันวาคม   2566 </w:t>
      </w:r>
    </w:p>
    <w:p w14:paraId="036378F8" w14:textId="77777777" w:rsidR="004D5E54" w:rsidRPr="004D5E54" w:rsidRDefault="004D5E54" w:rsidP="004D5E54">
      <w:pPr>
        <w:spacing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 xml:space="preserve">คดีอาญาที่เกิดขึ้น 78 คดี จับกุม 75  คดี </w:t>
      </w:r>
    </w:p>
    <w:p w14:paraId="1A2470DA" w14:textId="77777777" w:rsidR="004D5E54" w:rsidRPr="004D5E54" w:rsidRDefault="004D5E54" w:rsidP="004D5E54">
      <w:pPr>
        <w:spacing w:after="0" w:line="240" w:lineRule="auto"/>
        <w:contextualSpacing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b/>
          <w:bCs/>
          <w:sz w:val="32"/>
          <w:szCs w:val="32"/>
          <w:cs/>
        </w:rPr>
        <w:t>กลุ่ม 1</w:t>
      </w:r>
      <w:r w:rsidRPr="004D5E54">
        <w:rPr>
          <w:rFonts w:ascii="TH SarabunIT๙" w:hAnsi="TH SarabunIT๙" w:cs="TH SarabunIT๙"/>
          <w:sz w:val="32"/>
          <w:szCs w:val="32"/>
          <w:cs/>
        </w:rPr>
        <w:t xml:space="preserve">  ฐานความผิดเกี่ยวกับชีวิต ร่างกาย และเพศ ภาพรวม</w:t>
      </w:r>
    </w:p>
    <w:p w14:paraId="030A1BDD" w14:textId="77777777" w:rsidR="004D5E54" w:rsidRPr="004D5E54" w:rsidRDefault="004D5E54" w:rsidP="004D5E54">
      <w:pPr>
        <w:pStyle w:val="a4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 xml:space="preserve">2 คดี จับกุม 2 ราย ผู้ต้องหา 2 คน </w:t>
      </w:r>
    </w:p>
    <w:p w14:paraId="35DB9765" w14:textId="77777777" w:rsidR="004D5E54" w:rsidRPr="004D5E54" w:rsidRDefault="004D5E54" w:rsidP="004D5E5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b/>
          <w:bCs/>
          <w:sz w:val="32"/>
          <w:szCs w:val="32"/>
          <w:cs/>
        </w:rPr>
        <w:t>กลุ่มที่2</w:t>
      </w:r>
      <w:r w:rsidRPr="004D5E54">
        <w:rPr>
          <w:rFonts w:ascii="TH SarabunIT๙" w:hAnsi="TH SarabunIT๙" w:cs="TH SarabunIT๙"/>
          <w:sz w:val="32"/>
          <w:szCs w:val="32"/>
          <w:cs/>
        </w:rPr>
        <w:t xml:space="preserve">  ฐานความผิดเกี่ยวกับทรัพย์ </w:t>
      </w:r>
    </w:p>
    <w:p w14:paraId="444BDAAE" w14:textId="77777777" w:rsidR="004D5E54" w:rsidRPr="004D5E54" w:rsidRDefault="004D5E54" w:rsidP="004D5E54">
      <w:pPr>
        <w:pStyle w:val="a4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 xml:space="preserve">12 คดี จับกุม 11 ราย ผู้ต้องหา 11 คน </w:t>
      </w:r>
    </w:p>
    <w:p w14:paraId="2D111FA7" w14:textId="77777777" w:rsidR="004D5E54" w:rsidRPr="004D5E54" w:rsidRDefault="004D5E54" w:rsidP="004D5E5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b/>
          <w:bCs/>
          <w:sz w:val="32"/>
          <w:szCs w:val="32"/>
          <w:cs/>
        </w:rPr>
        <w:t>กลุ่มที่ 3</w:t>
      </w:r>
      <w:r w:rsidRPr="004D5E54">
        <w:rPr>
          <w:rFonts w:ascii="TH SarabunIT๙" w:hAnsi="TH SarabunIT๙" w:cs="TH SarabunIT๙"/>
          <w:sz w:val="32"/>
          <w:szCs w:val="32"/>
          <w:cs/>
        </w:rPr>
        <w:t xml:space="preserve"> ฐานความผิดพิเศษ </w:t>
      </w:r>
    </w:p>
    <w:p w14:paraId="04F8065D" w14:textId="77777777" w:rsidR="004D5E54" w:rsidRPr="004D5E54" w:rsidRDefault="004D5E54" w:rsidP="004D5E54">
      <w:pPr>
        <w:pStyle w:val="a4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 xml:space="preserve">2 คดี จับกุม 2 ราย ผู้ต้องหา 2 คน </w:t>
      </w:r>
    </w:p>
    <w:p w14:paraId="3A18D635" w14:textId="77777777" w:rsidR="004D5E54" w:rsidRPr="004D5E54" w:rsidRDefault="004D5E54" w:rsidP="004D5E5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b/>
          <w:bCs/>
          <w:sz w:val="32"/>
          <w:szCs w:val="32"/>
          <w:cs/>
        </w:rPr>
        <w:t>กลุ่มที่4</w:t>
      </w:r>
      <w:r w:rsidRPr="004D5E54">
        <w:rPr>
          <w:rFonts w:ascii="TH SarabunIT๙" w:hAnsi="TH SarabunIT๙" w:cs="TH SarabunIT๙"/>
          <w:sz w:val="32"/>
          <w:szCs w:val="32"/>
          <w:cs/>
        </w:rPr>
        <w:t xml:space="preserve"> ความผิดที่รัฐเป็นผู้เสียหาย </w:t>
      </w:r>
    </w:p>
    <w:p w14:paraId="65DE8079" w14:textId="77777777" w:rsidR="004D5E54" w:rsidRPr="004D5E54" w:rsidRDefault="004D5E54" w:rsidP="004D5E5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>-ยาเสพติด 34 คดี ผู้ต้องหา 37 คน</w:t>
      </w:r>
    </w:p>
    <w:p w14:paraId="23F39E44" w14:textId="77777777" w:rsidR="004D5E54" w:rsidRPr="004D5E54" w:rsidRDefault="004D5E54" w:rsidP="004D5E5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>-อาวุธปืน 3 คดี ผู้ต้องหา 3 ราย</w:t>
      </w:r>
    </w:p>
    <w:p w14:paraId="540B574A" w14:textId="77777777" w:rsidR="004D5E54" w:rsidRPr="004D5E54" w:rsidRDefault="004D5E54" w:rsidP="004D5E5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>-การพนัน 0 คดี ผู้ต้องหา 0 ราย</w:t>
      </w:r>
    </w:p>
    <w:p w14:paraId="5220A1C0" w14:textId="77777777" w:rsidR="004D5E54" w:rsidRPr="004D5E54" w:rsidRDefault="004D5E54" w:rsidP="004D5E5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 xml:space="preserve"> รวม  38 คดี  ผู้ต้องหา 41 ราย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17"/>
        <w:gridCol w:w="1799"/>
        <w:gridCol w:w="1800"/>
        <w:gridCol w:w="1800"/>
        <w:gridCol w:w="1800"/>
      </w:tblGrid>
      <w:tr w:rsidR="004D5E54" w:rsidRPr="004D5E54" w14:paraId="7F7B8A97" w14:textId="77777777" w:rsidTr="0094773A">
        <w:tc>
          <w:tcPr>
            <w:tcW w:w="1870" w:type="dxa"/>
          </w:tcPr>
          <w:p w14:paraId="48EA23DB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</w:t>
            </w:r>
          </w:p>
        </w:tc>
        <w:tc>
          <w:tcPr>
            <w:tcW w:w="1870" w:type="dxa"/>
          </w:tcPr>
          <w:p w14:paraId="596E71FB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กลุ่มที่1</w:t>
            </w:r>
          </w:p>
        </w:tc>
        <w:tc>
          <w:tcPr>
            <w:tcW w:w="1870" w:type="dxa"/>
          </w:tcPr>
          <w:p w14:paraId="7D1799D3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กลุ่มที่2</w:t>
            </w:r>
          </w:p>
        </w:tc>
        <w:tc>
          <w:tcPr>
            <w:tcW w:w="1870" w:type="dxa"/>
          </w:tcPr>
          <w:p w14:paraId="0D752639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กลุ่มที่3</w:t>
            </w:r>
          </w:p>
        </w:tc>
        <w:tc>
          <w:tcPr>
            <w:tcW w:w="1870" w:type="dxa"/>
          </w:tcPr>
          <w:p w14:paraId="624801D7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กลุ่มที่4</w:t>
            </w:r>
          </w:p>
        </w:tc>
      </w:tr>
      <w:tr w:rsidR="004D5E54" w:rsidRPr="004D5E54" w14:paraId="57BBC68A" w14:textId="77777777" w:rsidTr="0094773A">
        <w:tc>
          <w:tcPr>
            <w:tcW w:w="1870" w:type="dxa"/>
          </w:tcPr>
          <w:p w14:paraId="4180BBDD" w14:textId="77777777" w:rsidR="004D5E54" w:rsidRPr="004D5E54" w:rsidRDefault="004D5E54" w:rsidP="009477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ธันวาคม </w:t>
            </w: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2566</w:t>
            </w:r>
          </w:p>
        </w:tc>
        <w:tc>
          <w:tcPr>
            <w:tcW w:w="1870" w:type="dxa"/>
          </w:tcPr>
          <w:p w14:paraId="02B3F49E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870" w:type="dxa"/>
          </w:tcPr>
          <w:p w14:paraId="4CBBF105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</w:p>
        </w:tc>
        <w:tc>
          <w:tcPr>
            <w:tcW w:w="1870" w:type="dxa"/>
          </w:tcPr>
          <w:p w14:paraId="611A1952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870" w:type="dxa"/>
          </w:tcPr>
          <w:p w14:paraId="414A3ABA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38</w:t>
            </w:r>
          </w:p>
        </w:tc>
      </w:tr>
    </w:tbl>
    <w:p w14:paraId="59BC7539" w14:textId="77777777" w:rsidR="004D5E54" w:rsidRPr="004D5E54" w:rsidRDefault="004D5E54" w:rsidP="004D5E54">
      <w:pPr>
        <w:rPr>
          <w:rFonts w:ascii="TH SarabunIT๙" w:hAnsi="TH SarabunIT๙" w:cs="TH SarabunIT๙"/>
          <w:sz w:val="32"/>
          <w:szCs w:val="32"/>
        </w:rPr>
      </w:pPr>
    </w:p>
    <w:p w14:paraId="694FA15C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552BB4A9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11E4DBD3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784E82C8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4537C815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11B4DBD1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56922D8D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7B2B9E83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18638D69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06A87CC1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497228DD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168A8B23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4DB13687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00CA1BA5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7F454942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4985F203" w14:textId="77777777" w:rsidR="004D5E54" w:rsidRDefault="004D5E54" w:rsidP="004D5E54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30586F0" w14:textId="77777777" w:rsidR="004D5E54" w:rsidRDefault="004D5E54" w:rsidP="004D5E54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C6249E9" w14:textId="32A22F83" w:rsidR="004D5E54" w:rsidRPr="004D5E54" w:rsidRDefault="004D5E54" w:rsidP="004D5E54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4D5E54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3 งานป้องกันปราบปราม</w:t>
      </w:r>
      <w:r w:rsidRPr="004D5E54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4D5E54">
        <w:rPr>
          <w:rFonts w:ascii="TH SarabunIT๙" w:hAnsi="TH SarabunIT๙" w:cs="TH SarabunIT๙"/>
          <w:b/>
          <w:bCs/>
          <w:sz w:val="36"/>
          <w:szCs w:val="36"/>
          <w:cs/>
        </w:rPr>
        <w:t>เดือน ธันวาคม 2566</w:t>
      </w:r>
    </w:p>
    <w:p w14:paraId="61BA5B2A" w14:textId="77777777" w:rsidR="004D5E54" w:rsidRPr="004D5E54" w:rsidRDefault="004D5E54" w:rsidP="004D5E54">
      <w:pPr>
        <w:spacing w:after="0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45484D46" w14:textId="77777777" w:rsidR="004D5E54" w:rsidRPr="004D5E54" w:rsidRDefault="004D5E54" w:rsidP="004D5E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b/>
          <w:bCs/>
          <w:sz w:val="32"/>
          <w:szCs w:val="32"/>
          <w:cs/>
        </w:rPr>
        <w:t>3.1 สรุปผลการปฏิบัติงานสายตรวจ / ชุดปฏิบัติ</w:t>
      </w:r>
      <w:r w:rsidRPr="004D5E54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p w14:paraId="01C9494E" w14:textId="77777777" w:rsidR="004D5E54" w:rsidRPr="004D5E54" w:rsidRDefault="004D5E54" w:rsidP="004D5E5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 xml:space="preserve"> -สถานที่ราชการ สำนักงาน / องค์กรท้องถิ่น</w:t>
      </w:r>
    </w:p>
    <w:p w14:paraId="220DE4C5" w14:textId="77777777" w:rsidR="004D5E54" w:rsidRPr="004D5E54" w:rsidRDefault="004D5E54" w:rsidP="004D5E54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 xml:space="preserve">- สถานที่ท่องเที่ยว </w:t>
      </w:r>
    </w:p>
    <w:p w14:paraId="0A0E0C39" w14:textId="77777777" w:rsidR="004D5E54" w:rsidRPr="004D5E54" w:rsidRDefault="004D5E54" w:rsidP="004D5E54">
      <w:pPr>
        <w:spacing w:after="0"/>
        <w:ind w:left="720"/>
        <w:rPr>
          <w:rFonts w:ascii="TH SarabunIT๙" w:hAnsi="TH SarabunIT๙" w:cs="TH SarabunIT๙"/>
          <w:sz w:val="32"/>
          <w:szCs w:val="32"/>
          <w:cs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>- สวนสาธารณะ สถานที่พักผ่อนหย่อนใจ</w:t>
      </w:r>
    </w:p>
    <w:p w14:paraId="57F7A918" w14:textId="77777777" w:rsidR="004D5E54" w:rsidRPr="004D5E54" w:rsidRDefault="004D5E54" w:rsidP="004D5E54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>- แหล่งชุมชน หมู่บ้าน</w:t>
      </w:r>
    </w:p>
    <w:p w14:paraId="531ED502" w14:textId="77777777" w:rsidR="004D5E54" w:rsidRPr="004D5E54" w:rsidRDefault="004D5E54" w:rsidP="004D5E54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 xml:space="preserve">- ตลาด / สถานที่จำหน่ายสินค้า วัสดุ ร้านสะดวกซื้อ ร้านประกอบการ / ร้านค้า </w:t>
      </w:r>
    </w:p>
    <w:p w14:paraId="60DE9F04" w14:textId="77777777" w:rsidR="004D5E54" w:rsidRPr="004D5E54" w:rsidRDefault="004D5E54" w:rsidP="004D5E54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 xml:space="preserve">- สถานีบริการน้ำมัน </w:t>
      </w:r>
    </w:p>
    <w:p w14:paraId="57874EDE" w14:textId="77777777" w:rsidR="004D5E54" w:rsidRPr="004D5E54" w:rsidRDefault="004D5E54" w:rsidP="004D5E54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 xml:space="preserve">- สถานบริการที่พักอาศัย </w:t>
      </w:r>
    </w:p>
    <w:p w14:paraId="7CE9827F" w14:textId="77777777" w:rsidR="004D5E54" w:rsidRPr="004D5E54" w:rsidRDefault="004D5E54" w:rsidP="004D5E54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 xml:space="preserve">- สถานบันเทิง </w:t>
      </w:r>
    </w:p>
    <w:p w14:paraId="254038E6" w14:textId="77777777" w:rsidR="004D5E54" w:rsidRPr="004D5E54" w:rsidRDefault="004D5E54" w:rsidP="004D5E54">
      <w:pPr>
        <w:spacing w:after="0"/>
        <w:ind w:left="720"/>
        <w:rPr>
          <w:rFonts w:ascii="TH SarabunIT๙" w:hAnsi="TH SarabunIT๙" w:cs="TH SarabunIT๙"/>
          <w:sz w:val="32"/>
          <w:szCs w:val="32"/>
          <w:cs/>
        </w:rPr>
      </w:pPr>
      <w:r w:rsidRPr="004D5E54">
        <w:rPr>
          <w:rFonts w:ascii="TH SarabunIT๙" w:hAnsi="TH SarabunIT๙" w:cs="TH SarabunIT๙"/>
          <w:sz w:val="32"/>
          <w:szCs w:val="32"/>
        </w:rPr>
        <w:t xml:space="preserve">- </w:t>
      </w:r>
      <w:r w:rsidRPr="004D5E54">
        <w:rPr>
          <w:rFonts w:ascii="TH SarabunIT๙" w:hAnsi="TH SarabunIT๙" w:cs="TH SarabunIT๙"/>
          <w:sz w:val="32"/>
          <w:szCs w:val="32"/>
          <w:cs/>
        </w:rPr>
        <w:t>จุดสุ่มเสี่ยงต่อการเกิดอาชญากรรม</w:t>
      </w:r>
    </w:p>
    <w:p w14:paraId="2BD3A5A6" w14:textId="77777777" w:rsidR="004D5E54" w:rsidRPr="004D5E54" w:rsidRDefault="004D5E54" w:rsidP="004D5E54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71869FD4" w14:textId="77777777" w:rsidR="004D5E54" w:rsidRPr="004D5E54" w:rsidRDefault="004D5E54" w:rsidP="004D5E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>3.1.1 จุดตรวจบังคับ ในเขตรับผิดชอบ</w:t>
      </w:r>
      <w:r w:rsidRPr="004D5E54">
        <w:rPr>
          <w:rFonts w:ascii="TH SarabunIT๙" w:hAnsi="TH SarabunIT๙" w:cs="TH SarabunIT๙"/>
          <w:sz w:val="32"/>
          <w:szCs w:val="32"/>
          <w:cs/>
        </w:rPr>
        <w:tab/>
        <w:t>จำนวน  23  แห่ง</w:t>
      </w:r>
      <w:r w:rsidRPr="004D5E54">
        <w:rPr>
          <w:rFonts w:ascii="TH SarabunIT๙" w:hAnsi="TH SarabunIT๙" w:cs="TH SarabunIT๙"/>
          <w:sz w:val="32"/>
          <w:szCs w:val="32"/>
          <w:cs/>
        </w:rPr>
        <w:tab/>
        <w:t>ผลการตรวจรวม  849  ครั้ง</w:t>
      </w:r>
    </w:p>
    <w:p w14:paraId="54AE6FA4" w14:textId="77777777" w:rsidR="004D5E54" w:rsidRPr="004D5E54" w:rsidRDefault="004D5E54" w:rsidP="004D5E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>3.1.2 จุดตรวจอื่น ในเขตรับผิดชอบ</w:t>
      </w:r>
      <w:r w:rsidRPr="004D5E54">
        <w:rPr>
          <w:rFonts w:ascii="TH SarabunIT๙" w:hAnsi="TH SarabunIT๙" w:cs="TH SarabunIT๙"/>
          <w:sz w:val="32"/>
          <w:szCs w:val="32"/>
          <w:cs/>
        </w:rPr>
        <w:tab/>
        <w:t xml:space="preserve">จำนวน  79  แห่ง </w:t>
      </w:r>
      <w:r w:rsidRPr="004D5E54">
        <w:rPr>
          <w:rFonts w:ascii="TH SarabunIT๙" w:hAnsi="TH SarabunIT๙" w:cs="TH SarabunIT๙"/>
          <w:sz w:val="32"/>
          <w:szCs w:val="32"/>
          <w:cs/>
        </w:rPr>
        <w:tab/>
        <w:t>ผลการตรวจรวม  1,595  ครั้ง</w:t>
      </w:r>
    </w:p>
    <w:p w14:paraId="42FDC882" w14:textId="77777777" w:rsidR="004D5E54" w:rsidRPr="004D5E54" w:rsidRDefault="004D5E54" w:rsidP="004D5E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>3.1.3 เยี่ยมเยียนประชาชน</w:t>
      </w: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  <w:t>จำนวน  31  ครั้ง</w:t>
      </w:r>
    </w:p>
    <w:p w14:paraId="1D020C94" w14:textId="77777777" w:rsidR="004D5E54" w:rsidRPr="004D5E54" w:rsidRDefault="004D5E54" w:rsidP="004D5E5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2A94C13" w14:textId="77777777" w:rsidR="004D5E54" w:rsidRPr="004D5E54" w:rsidRDefault="004D5E54" w:rsidP="004D5E5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D5E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3.2 การออกตรวจพื้นที่ ของผู้บังคับบัญชาแต่ละระดับชั้น </w:t>
      </w:r>
    </w:p>
    <w:p w14:paraId="63D86B96" w14:textId="77777777" w:rsidR="004D5E54" w:rsidRPr="004D5E54" w:rsidRDefault="004D5E54" w:rsidP="004D5E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ab/>
        <w:t>3.2.1 ระดับสารวัตรขึ้นไป</w:t>
      </w:r>
      <w:r w:rsidRPr="004D5E54">
        <w:rPr>
          <w:rFonts w:ascii="TH SarabunIT๙" w:hAnsi="TH SarabunIT๙" w:cs="TH SarabunIT๙"/>
          <w:sz w:val="32"/>
          <w:szCs w:val="32"/>
          <w:cs/>
        </w:rPr>
        <w:tab/>
        <w:t>จำนวน  145  ครั้ง</w:t>
      </w:r>
    </w:p>
    <w:p w14:paraId="00A44EE9" w14:textId="77777777" w:rsidR="004D5E54" w:rsidRPr="004D5E54" w:rsidRDefault="004D5E54" w:rsidP="004D5E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</w:rPr>
        <w:tab/>
        <w:t xml:space="preserve">3.2.2 </w:t>
      </w:r>
      <w:r w:rsidRPr="004D5E54">
        <w:rPr>
          <w:rFonts w:ascii="TH SarabunIT๙" w:hAnsi="TH SarabunIT๙" w:cs="TH SarabunIT๙"/>
          <w:sz w:val="32"/>
          <w:szCs w:val="32"/>
          <w:cs/>
        </w:rPr>
        <w:t>จุดตรวจบังคับ ในเขตรับผิดชอบ</w:t>
      </w:r>
      <w:r w:rsidRPr="004D5E54">
        <w:rPr>
          <w:rFonts w:ascii="TH SarabunIT๙" w:hAnsi="TH SarabunIT๙" w:cs="TH SarabunIT๙"/>
          <w:sz w:val="32"/>
          <w:szCs w:val="32"/>
          <w:cs/>
        </w:rPr>
        <w:tab/>
        <w:t>จำนวน  23  แห่ง</w:t>
      </w:r>
      <w:r w:rsidRPr="004D5E54">
        <w:rPr>
          <w:rFonts w:ascii="TH SarabunIT๙" w:hAnsi="TH SarabunIT๙" w:cs="TH SarabunIT๙"/>
          <w:sz w:val="32"/>
          <w:szCs w:val="32"/>
          <w:cs/>
        </w:rPr>
        <w:tab/>
        <w:t>ผลการตรวจรวม  63  ครั้ง</w:t>
      </w:r>
    </w:p>
    <w:p w14:paraId="3A73E5F6" w14:textId="77777777" w:rsidR="004D5E54" w:rsidRPr="004D5E54" w:rsidRDefault="004D5E54" w:rsidP="004D5E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>3.2.3 จุดตรวจอื่น ในเขตรับผิดชอบ</w:t>
      </w:r>
      <w:r w:rsidRPr="004D5E54">
        <w:rPr>
          <w:rFonts w:ascii="TH SarabunIT๙" w:hAnsi="TH SarabunIT๙" w:cs="TH SarabunIT๙"/>
          <w:sz w:val="32"/>
          <w:szCs w:val="32"/>
          <w:cs/>
        </w:rPr>
        <w:tab/>
        <w:t xml:space="preserve">จำนวน  79  แห่ง </w:t>
      </w:r>
      <w:r w:rsidRPr="004D5E54">
        <w:rPr>
          <w:rFonts w:ascii="TH SarabunIT๙" w:hAnsi="TH SarabunIT๙" w:cs="TH SarabunIT๙"/>
          <w:sz w:val="32"/>
          <w:szCs w:val="32"/>
          <w:cs/>
        </w:rPr>
        <w:tab/>
        <w:t>ผลการตรวจรวม  77  ครั้ง</w:t>
      </w:r>
    </w:p>
    <w:p w14:paraId="0B49D361" w14:textId="77777777" w:rsidR="004D5E54" w:rsidRPr="004D5E54" w:rsidRDefault="004D5E54" w:rsidP="004D5E5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A3EFA58" w14:textId="77777777" w:rsidR="004D5E54" w:rsidRPr="004D5E54" w:rsidRDefault="004D5E54" w:rsidP="004D5E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b/>
          <w:bCs/>
          <w:sz w:val="32"/>
          <w:szCs w:val="32"/>
          <w:cs/>
        </w:rPr>
        <w:t>3.3 สถานภาพกล้องวงจรปิดในพื้นที่</w:t>
      </w:r>
      <w:r w:rsidRPr="004D5E54">
        <w:rPr>
          <w:rFonts w:ascii="TH SarabunIT๙" w:hAnsi="TH SarabunIT๙" w:cs="TH SarabunIT๙"/>
          <w:sz w:val="32"/>
          <w:szCs w:val="32"/>
          <w:cs/>
        </w:rPr>
        <w:t xml:space="preserve"> มีจำนวนทั้งสิ้น 1,923 ตัว</w:t>
      </w:r>
    </w:p>
    <w:p w14:paraId="4D16CE18" w14:textId="77777777" w:rsidR="004D5E54" w:rsidRPr="004D5E54" w:rsidRDefault="004D5E54" w:rsidP="004D5E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ab/>
        <w:t>3.3.1 ใช้งานได้  1,822  ตัว</w:t>
      </w:r>
    </w:p>
    <w:p w14:paraId="7EED5D89" w14:textId="77777777" w:rsidR="004D5E54" w:rsidRPr="004D5E54" w:rsidRDefault="004D5E54" w:rsidP="004D5E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ab/>
        <w:t>3.3.2 อยู่ระหว่างซ่อมบำรุง  101  ตัว</w:t>
      </w:r>
    </w:p>
    <w:p w14:paraId="732A4368" w14:textId="77777777" w:rsidR="004D5E54" w:rsidRPr="004D5E54" w:rsidRDefault="004D5E54" w:rsidP="004D5E5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768E9B0" w14:textId="77777777" w:rsidR="004D5E54" w:rsidRPr="004D5E54" w:rsidRDefault="004D5E54" w:rsidP="004D5E5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ED9D6FC" w14:textId="77777777" w:rsidR="004D5E54" w:rsidRPr="004D5E54" w:rsidRDefault="004D5E54" w:rsidP="004D5E5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619576B" w14:textId="77777777" w:rsidR="004D5E54" w:rsidRPr="004D5E54" w:rsidRDefault="004D5E54" w:rsidP="004D5E5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53B5D7D" w14:textId="77777777" w:rsidR="004D5E54" w:rsidRPr="004D5E54" w:rsidRDefault="004D5E54" w:rsidP="004D5E5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17E7866" w14:textId="77777777" w:rsidR="004D5E54" w:rsidRPr="004D5E54" w:rsidRDefault="004D5E54" w:rsidP="004D5E5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BDDC1C9" w14:textId="77777777" w:rsidR="004D5E54" w:rsidRPr="004D5E54" w:rsidRDefault="004D5E54" w:rsidP="004D5E5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5E93A2D" w14:textId="77777777" w:rsidR="004D5E54" w:rsidRDefault="004D5E54" w:rsidP="004D5E5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217B79B" w14:textId="77777777" w:rsidR="004D5E54" w:rsidRDefault="004D5E54" w:rsidP="004D5E5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E22418B" w14:textId="77777777" w:rsidR="004D5E54" w:rsidRDefault="004D5E54" w:rsidP="004D5E5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6AA7AD2" w14:textId="77777777" w:rsidR="004D5E54" w:rsidRDefault="004D5E54" w:rsidP="004D5E5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56028F7" w14:textId="23394220" w:rsidR="004D5E54" w:rsidRPr="004D5E54" w:rsidRDefault="004D5E54" w:rsidP="004D5E5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D5E5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3.4 การายงานการปฏิบัติงาน ผ่านระบบ </w:t>
      </w:r>
      <w:r w:rsidRPr="004D5E54">
        <w:rPr>
          <w:rFonts w:ascii="TH SarabunIT๙" w:hAnsi="TH SarabunIT๙" w:cs="TH SarabunIT๙"/>
          <w:b/>
          <w:bCs/>
          <w:sz w:val="32"/>
          <w:szCs w:val="32"/>
        </w:rPr>
        <w:t xml:space="preserve">Police </w:t>
      </w:r>
      <w:r w:rsidRPr="004D5E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4.0 </w:t>
      </w:r>
    </w:p>
    <w:p w14:paraId="3510699E" w14:textId="77777777" w:rsidR="004D5E54" w:rsidRPr="004D5E54" w:rsidRDefault="004D5E54" w:rsidP="004D5E54">
      <w:pPr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28"/>
        </w:rPr>
      </w:pPr>
      <w:r w:rsidRPr="004D5E54">
        <w:rPr>
          <w:rFonts w:ascii="TH SarabunIT๙" w:eastAsia="Times New Roman" w:hAnsi="TH SarabunIT๙" w:cs="TH SarabunIT๙"/>
          <w:noProof/>
          <w:sz w:val="28"/>
        </w:rPr>
        <w:drawing>
          <wp:inline distT="0" distB="0" distL="0" distR="0" wp14:anchorId="7F626A3D" wp14:editId="134EF1E8">
            <wp:extent cx="5939790" cy="3536315"/>
            <wp:effectExtent l="0" t="0" r="3810" b="6985"/>
            <wp:docPr id="1" name="รูปภาพ 1" descr="รูปภาพประกอบด้วย ข้อความ, ใบเสร็จรับเงิน, ภาพหน้าจอ, ไลน์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09CBA" w14:textId="77777777" w:rsidR="004D5E54" w:rsidRPr="004D5E54" w:rsidRDefault="004D5E54" w:rsidP="004D5E54">
      <w:pPr>
        <w:pStyle w:val="a5"/>
        <w:rPr>
          <w:rFonts w:ascii="TH SarabunIT๙" w:hAnsi="TH SarabunIT๙" w:cs="TH SarabunIT๙"/>
        </w:rPr>
      </w:pPr>
      <w:r w:rsidRPr="004D5E54">
        <w:rPr>
          <w:rFonts w:ascii="TH SarabunIT๙" w:hAnsi="TH SarabunIT๙" w:cs="TH SarabunIT๙"/>
          <w:sz w:val="32"/>
          <w:szCs w:val="32"/>
        </w:rPr>
        <w:t xml:space="preserve">          </w:t>
      </w:r>
      <w:r w:rsidRPr="004D5E54">
        <w:rPr>
          <w:rFonts w:ascii="TH SarabunIT๙" w:hAnsi="TH SarabunIT๙" w:cs="TH SarabunIT๙"/>
        </w:rPr>
        <w:t xml:space="preserve">  </w:t>
      </w:r>
      <w:r w:rsidRPr="004D5E54">
        <w:rPr>
          <w:rFonts w:ascii="TH SarabunIT๙" w:hAnsi="TH SarabunIT๙" w:cs="TH SarabunIT๙"/>
          <w:noProof/>
        </w:rPr>
        <w:drawing>
          <wp:inline distT="0" distB="0" distL="0" distR="0" wp14:anchorId="00079876" wp14:editId="2FB379A8">
            <wp:extent cx="1458595" cy="2384070"/>
            <wp:effectExtent l="0" t="0" r="8255" b="0"/>
            <wp:docPr id="2" name="รูปภาพ 2" descr="รูปภาพประกอบด้วย เสื้อผ้า, ข้อความ, รองเท้า, คน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301" cy="239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E54">
        <w:rPr>
          <w:rFonts w:ascii="TH SarabunIT๙" w:hAnsi="TH SarabunIT๙" w:cs="TH SarabunIT๙"/>
        </w:rPr>
        <w:t xml:space="preserve">   </w:t>
      </w:r>
      <w:r w:rsidRPr="004D5E54">
        <w:rPr>
          <w:rFonts w:ascii="TH SarabunIT๙" w:hAnsi="TH SarabunIT๙" w:cs="TH SarabunIT๙"/>
          <w:noProof/>
        </w:rPr>
        <w:drawing>
          <wp:inline distT="0" distB="0" distL="0" distR="0" wp14:anchorId="0195EB5F" wp14:editId="0930C99E">
            <wp:extent cx="1661160" cy="2421815"/>
            <wp:effectExtent l="0" t="0" r="0" b="0"/>
            <wp:docPr id="3" name="รูปภาพ 3" descr="รูปภาพประกอบด้วย พาหนะ, ยานพาหนะทางบก, รถยนต์, ข้อความ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17" cy="243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E54">
        <w:rPr>
          <w:rFonts w:ascii="TH SarabunIT๙" w:hAnsi="TH SarabunIT๙" w:cs="TH SarabunIT๙"/>
        </w:rPr>
        <w:t xml:space="preserve">   </w:t>
      </w:r>
      <w:r w:rsidRPr="004D5E54">
        <w:rPr>
          <w:rFonts w:ascii="TH SarabunIT๙" w:hAnsi="TH SarabunIT๙" w:cs="TH SarabunIT๙"/>
          <w:noProof/>
        </w:rPr>
        <w:drawing>
          <wp:inline distT="0" distB="0" distL="0" distR="0" wp14:anchorId="329C34C3" wp14:editId="765A81C1">
            <wp:extent cx="1747520" cy="2417445"/>
            <wp:effectExtent l="0" t="0" r="5080" b="1905"/>
            <wp:docPr id="4" name="รูปภาพ 4" descr="รูปภาพประกอบด้วย เสื้อผ้า, คน, กลางแจ้ง, ชาย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823" cy="243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96C99" w14:textId="77777777" w:rsidR="004D5E54" w:rsidRPr="004D5E54" w:rsidRDefault="004D5E54" w:rsidP="004D5E54">
      <w:pPr>
        <w:pStyle w:val="a5"/>
        <w:rPr>
          <w:rFonts w:ascii="TH SarabunIT๙" w:hAnsi="TH SarabunIT๙" w:cs="TH SarabunIT๙"/>
        </w:rPr>
      </w:pPr>
    </w:p>
    <w:p w14:paraId="70483266" w14:textId="77777777" w:rsidR="004D5E54" w:rsidRPr="004D5E54" w:rsidRDefault="004D5E54" w:rsidP="004D5E54">
      <w:pPr>
        <w:pStyle w:val="a5"/>
        <w:rPr>
          <w:rFonts w:ascii="TH SarabunIT๙" w:hAnsi="TH SarabunIT๙" w:cs="TH SarabunIT๙"/>
        </w:rPr>
      </w:pPr>
    </w:p>
    <w:p w14:paraId="1CC266F9" w14:textId="77777777" w:rsidR="004D5E54" w:rsidRPr="004D5E54" w:rsidRDefault="004D5E54" w:rsidP="004D5E54">
      <w:pPr>
        <w:pStyle w:val="a5"/>
        <w:rPr>
          <w:rFonts w:ascii="TH SarabunIT๙" w:hAnsi="TH SarabunIT๙" w:cs="TH SarabunIT๙"/>
        </w:rPr>
      </w:pPr>
    </w:p>
    <w:p w14:paraId="68F511EE" w14:textId="77777777" w:rsidR="004D5E54" w:rsidRPr="004D5E54" w:rsidRDefault="004D5E54" w:rsidP="004D5E54">
      <w:pPr>
        <w:pStyle w:val="a5"/>
        <w:rPr>
          <w:rFonts w:ascii="TH SarabunIT๙" w:hAnsi="TH SarabunIT๙" w:cs="TH SarabunIT๙"/>
        </w:rPr>
      </w:pPr>
    </w:p>
    <w:p w14:paraId="1CBDCF80" w14:textId="77777777" w:rsidR="004D5E54" w:rsidRPr="004D5E54" w:rsidRDefault="004D5E54" w:rsidP="004D5E54">
      <w:pPr>
        <w:pStyle w:val="a5"/>
        <w:spacing w:after="0" w:afterAutospacing="0"/>
        <w:rPr>
          <w:rFonts w:ascii="TH SarabunIT๙" w:hAnsi="TH SarabunIT๙" w:cs="TH SarabunIT๙"/>
          <w:sz w:val="32"/>
          <w:szCs w:val="32"/>
        </w:rPr>
      </w:pPr>
    </w:p>
    <w:p w14:paraId="38CE1487" w14:textId="77777777" w:rsidR="004D5E54" w:rsidRPr="004D5E54" w:rsidRDefault="004D5E54" w:rsidP="004D5E54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4D5E54">
        <w:rPr>
          <w:rFonts w:ascii="TH SarabunIT๙" w:hAnsi="TH SarabunIT๙" w:cs="TH SarabunIT๙"/>
          <w:cs/>
        </w:rPr>
        <w:lastRenderedPageBreak/>
        <w:t xml:space="preserve">      </w:t>
      </w:r>
      <w:r w:rsidRPr="004D5E54">
        <w:rPr>
          <w:rFonts w:ascii="TH SarabunIT๙" w:hAnsi="TH SarabunIT๙" w:cs="TH SarabunIT๙"/>
          <w:b/>
          <w:bCs/>
          <w:sz w:val="32"/>
          <w:szCs w:val="32"/>
          <w:cs/>
        </w:rPr>
        <w:t>3.5 การปฏิบัติงาน กรณีการรับแจ้งเหตุผ่านศูนย์รับแจ้งเหตุ 191</w:t>
      </w:r>
    </w:p>
    <w:p w14:paraId="54F64D44" w14:textId="77777777" w:rsidR="004D5E54" w:rsidRPr="004D5E54" w:rsidRDefault="004D5E54" w:rsidP="004D5E54">
      <w:pPr>
        <w:pStyle w:val="a5"/>
        <w:jc w:val="center"/>
        <w:rPr>
          <w:rFonts w:ascii="TH SarabunIT๙" w:hAnsi="TH SarabunIT๙" w:cs="TH SarabunIT๙"/>
        </w:rPr>
      </w:pPr>
      <w:r w:rsidRPr="004D5E54">
        <w:rPr>
          <w:rFonts w:ascii="TH SarabunIT๙" w:hAnsi="TH SarabunIT๙" w:cs="TH SarabunIT๙"/>
          <w:noProof/>
        </w:rPr>
        <w:drawing>
          <wp:inline distT="0" distB="0" distL="0" distR="0" wp14:anchorId="104FE37A" wp14:editId="71020A85">
            <wp:extent cx="5078970" cy="2809240"/>
            <wp:effectExtent l="0" t="0" r="7620" b="0"/>
            <wp:docPr id="5" name="รูปภาพ 5" descr="รูปภาพประกอบด้วย เสื้อผ้า, กลางแจ้ง, รองเท้า, คน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906" cy="283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F1BD3" w14:textId="79F2E202" w:rsidR="004D5E54" w:rsidRPr="004D5E54" w:rsidRDefault="004D5E54" w:rsidP="004D5E54">
      <w:pPr>
        <w:pStyle w:val="a5"/>
        <w:jc w:val="center"/>
        <w:rPr>
          <w:rFonts w:ascii="TH SarabunIT๙" w:hAnsi="TH SarabunIT๙" w:cs="TH SarabunIT๙"/>
        </w:rPr>
      </w:pPr>
      <w:r w:rsidRPr="004D5E54">
        <w:rPr>
          <w:rFonts w:ascii="TH SarabunIT๙" w:hAnsi="TH SarabunIT๙" w:cs="TH SarabunIT๙"/>
          <w:noProof/>
        </w:rPr>
        <w:drawing>
          <wp:inline distT="0" distB="0" distL="0" distR="0" wp14:anchorId="355509E7" wp14:editId="5F12D854">
            <wp:extent cx="2466975" cy="3428570"/>
            <wp:effectExtent l="0" t="0" r="0" b="635"/>
            <wp:docPr id="6" name="รูปภาพ 6" descr="รูปภาพประกอบด้วย กลางแจ้ง, ท้องฟ้า, ถนน, ต้นไม้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454" cy="343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E54">
        <w:rPr>
          <w:rFonts w:ascii="TH SarabunIT๙" w:hAnsi="TH SarabunIT๙" w:cs="TH SarabunIT๙"/>
          <w:noProof/>
        </w:rPr>
        <w:drawing>
          <wp:inline distT="0" distB="0" distL="0" distR="0" wp14:anchorId="64223FAA" wp14:editId="71B24520">
            <wp:extent cx="2575560" cy="3434080"/>
            <wp:effectExtent l="0" t="0" r="0" b="0"/>
            <wp:docPr id="7" name="รูปภาพ 7" descr="รูปภาพประกอบด้วย เสื้อผ้า, กลางแจ้ง, คน, รองเท้า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B1344" w14:textId="77777777" w:rsidR="004D5E54" w:rsidRPr="004D5E54" w:rsidRDefault="004D5E54" w:rsidP="004D5E54">
      <w:pPr>
        <w:spacing w:before="100" w:beforeAutospacing="1" w:after="100" w:afterAutospacing="1" w:line="240" w:lineRule="auto"/>
        <w:rPr>
          <w:rFonts w:ascii="TH SarabunIT๙" w:eastAsia="Times New Roman" w:hAnsi="TH SarabunIT๙" w:cs="TH SarabunIT๙"/>
          <w:sz w:val="28"/>
        </w:rPr>
      </w:pPr>
    </w:p>
    <w:p w14:paraId="4F7EF896" w14:textId="77777777" w:rsidR="004D5E54" w:rsidRPr="004D5E54" w:rsidRDefault="004D5E54" w:rsidP="004D5E54">
      <w:pPr>
        <w:pStyle w:val="a5"/>
        <w:jc w:val="center"/>
        <w:rPr>
          <w:rFonts w:ascii="TH SarabunIT๙" w:hAnsi="TH SarabunIT๙" w:cs="TH SarabunIT๙"/>
        </w:rPr>
      </w:pPr>
    </w:p>
    <w:p w14:paraId="55136703" w14:textId="77777777" w:rsidR="004D5E54" w:rsidRPr="004D5E54" w:rsidRDefault="004D5E54" w:rsidP="004D5E54">
      <w:pPr>
        <w:pStyle w:val="a5"/>
        <w:rPr>
          <w:rFonts w:ascii="TH SarabunIT๙" w:hAnsi="TH SarabunIT๙" w:cs="TH SarabunIT๙"/>
        </w:rPr>
      </w:pPr>
    </w:p>
    <w:p w14:paraId="6463B3BB" w14:textId="77777777" w:rsidR="004D5E54" w:rsidRPr="004D5E54" w:rsidRDefault="004D5E54" w:rsidP="004D5E54">
      <w:pPr>
        <w:pStyle w:val="a5"/>
        <w:rPr>
          <w:rFonts w:ascii="TH SarabunIT๙" w:hAnsi="TH SarabunIT๙" w:cs="TH SarabunIT๙"/>
        </w:rPr>
      </w:pPr>
    </w:p>
    <w:p w14:paraId="5FF2FE60" w14:textId="77777777" w:rsidR="004D5E54" w:rsidRPr="004D5E54" w:rsidRDefault="004D5E54" w:rsidP="004D5E54">
      <w:pPr>
        <w:pStyle w:val="a5"/>
        <w:rPr>
          <w:rFonts w:ascii="TH SarabunIT๙" w:hAnsi="TH SarabunIT๙" w:cs="TH SarabunIT๙"/>
        </w:rPr>
      </w:pPr>
      <w:r w:rsidRPr="004D5E54">
        <w:rPr>
          <w:rFonts w:ascii="TH SarabunIT๙" w:hAnsi="TH SarabunIT๙" w:cs="TH SarabunIT๙"/>
        </w:rPr>
        <w:t xml:space="preserve"> </w:t>
      </w:r>
    </w:p>
    <w:p w14:paraId="081582DE" w14:textId="77777777" w:rsidR="004D5E54" w:rsidRPr="004D5E54" w:rsidRDefault="004D5E54" w:rsidP="004D5E5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D5E5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3.6 ผลการปฏิบัติอื่น</w:t>
      </w:r>
    </w:p>
    <w:p w14:paraId="3C4A37E5" w14:textId="77777777" w:rsidR="004D5E54" w:rsidRPr="004D5E54" w:rsidRDefault="004D5E54" w:rsidP="004D5E5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ab/>
        <w:t>3.6.1 การอบรมถ่ายทอดให้ความรู้แก่องค์กร ส่วนราชการ ส่วนท้องถิ่น สถานศึกษา และประชาชนทั่วไป</w:t>
      </w:r>
    </w:p>
    <w:p w14:paraId="064F1D58" w14:textId="77777777" w:rsidR="004D5E54" w:rsidRPr="004D5E54" w:rsidRDefault="004D5E54" w:rsidP="004D5E54">
      <w:pPr>
        <w:pStyle w:val="a5"/>
        <w:jc w:val="center"/>
        <w:rPr>
          <w:rFonts w:ascii="TH SarabunIT๙" w:hAnsi="TH SarabunIT๙" w:cs="TH SarabunIT๙"/>
        </w:rPr>
      </w:pPr>
      <w:r w:rsidRPr="004D5E54">
        <w:rPr>
          <w:rFonts w:ascii="TH SarabunIT๙" w:hAnsi="TH SarabunIT๙" w:cs="TH SarabunIT๙"/>
          <w:noProof/>
        </w:rPr>
        <w:drawing>
          <wp:inline distT="0" distB="0" distL="0" distR="0" wp14:anchorId="15D5E30F" wp14:editId="3EFFAD90">
            <wp:extent cx="4668520" cy="3501638"/>
            <wp:effectExtent l="0" t="0" r="0" b="3810"/>
            <wp:docPr id="10" name="รูปภาพ 10" descr="รูปภาพประกอบด้วย เสื้อผ้า, คน, ในร่ม, เพดาน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279" cy="350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56195" w14:textId="77777777" w:rsidR="004D5E54" w:rsidRPr="004D5E54" w:rsidRDefault="004D5E54" w:rsidP="004D5E54">
      <w:pPr>
        <w:spacing w:before="100" w:beforeAutospacing="1" w:after="100" w:afterAutospacing="1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4D5E54">
        <w:rPr>
          <w:rFonts w:ascii="TH SarabunIT๙" w:eastAsia="Times New Roman" w:hAnsi="TH SarabunIT๙" w:cs="TH SarabunIT๙"/>
          <w:noProof/>
          <w:sz w:val="28"/>
        </w:rPr>
        <w:drawing>
          <wp:inline distT="0" distB="0" distL="0" distR="0" wp14:anchorId="15CACFD6" wp14:editId="5C338199">
            <wp:extent cx="4709160" cy="3532122"/>
            <wp:effectExtent l="0" t="0" r="0" b="0"/>
            <wp:docPr id="11" name="รูปภาพ 11" descr="รูปภาพประกอบด้วย ในร่ม, เก้าอี้, เฟอร์นิเจอร์, เสื้อผ้า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503" cy="353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D55D7" w14:textId="77777777" w:rsidR="004D5E54" w:rsidRPr="004D5E54" w:rsidRDefault="004D5E54" w:rsidP="004D5E54">
      <w:pPr>
        <w:pStyle w:val="a5"/>
        <w:rPr>
          <w:rFonts w:ascii="TH SarabunIT๙" w:hAnsi="TH SarabunIT๙" w:cs="TH SarabunIT๙"/>
        </w:rPr>
      </w:pPr>
    </w:p>
    <w:p w14:paraId="0572E23D" w14:textId="77777777" w:rsidR="004D5E54" w:rsidRPr="004D5E54" w:rsidRDefault="004D5E54" w:rsidP="004D5E54">
      <w:pPr>
        <w:spacing w:after="0"/>
        <w:rPr>
          <w:rFonts w:ascii="TH SarabunIT๙" w:hAnsi="TH SarabunIT๙" w:cs="TH SarabunIT๙"/>
        </w:rPr>
      </w:pPr>
    </w:p>
    <w:p w14:paraId="235DFC6D" w14:textId="77777777" w:rsidR="004D5E54" w:rsidRPr="004D5E54" w:rsidRDefault="004D5E54" w:rsidP="004D5E54">
      <w:pPr>
        <w:pStyle w:val="a5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</w:rPr>
        <w:lastRenderedPageBreak/>
        <w:t xml:space="preserve">   </w:t>
      </w:r>
      <w:r w:rsidRPr="004D5E54">
        <w:rPr>
          <w:rFonts w:ascii="TH SarabunIT๙" w:hAnsi="TH SarabunIT๙" w:cs="TH SarabunIT๙"/>
        </w:rPr>
        <w:t xml:space="preserve">    </w:t>
      </w:r>
      <w:r w:rsidRPr="004D5E54">
        <w:rPr>
          <w:rFonts w:ascii="TH SarabunIT๙" w:hAnsi="TH SarabunIT๙" w:cs="TH SarabunIT๙"/>
          <w:sz w:val="32"/>
          <w:szCs w:val="32"/>
          <w:cs/>
        </w:rPr>
        <w:t>3.6.2 งานจิตอาสาบำเพ็ญประโยชน์สาธารณะ</w:t>
      </w:r>
    </w:p>
    <w:p w14:paraId="67A9B943" w14:textId="77777777" w:rsidR="004D5E54" w:rsidRPr="004D5E54" w:rsidRDefault="004D5E54" w:rsidP="004D5E54">
      <w:pPr>
        <w:spacing w:before="100" w:beforeAutospacing="1" w:after="100" w:afterAutospacing="1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4D5E54">
        <w:rPr>
          <w:rFonts w:ascii="TH SarabunIT๙" w:eastAsia="Times New Roman" w:hAnsi="TH SarabunIT๙" w:cs="TH SarabunIT๙"/>
          <w:noProof/>
          <w:sz w:val="28"/>
        </w:rPr>
        <w:drawing>
          <wp:inline distT="0" distB="0" distL="0" distR="0" wp14:anchorId="6983788C" wp14:editId="4B2B6E4E">
            <wp:extent cx="5260999" cy="2367280"/>
            <wp:effectExtent l="0" t="0" r="0" b="0"/>
            <wp:docPr id="17" name="รูปภาพ 17" descr="รูปภาพประกอบด้วย คน, ท้องฟ้า, กลางแจ้ง, กลุ่ม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325" cy="237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52D1B" w14:textId="77777777" w:rsidR="004D5E54" w:rsidRPr="004D5E54" w:rsidRDefault="004D5E54" w:rsidP="004D5E54">
      <w:pPr>
        <w:spacing w:before="100" w:beforeAutospacing="1" w:after="100" w:afterAutospacing="1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4D5E54">
        <w:rPr>
          <w:rFonts w:ascii="TH SarabunIT๙" w:eastAsia="Times New Roman" w:hAnsi="TH SarabunIT๙" w:cs="TH SarabunIT๙"/>
          <w:noProof/>
          <w:sz w:val="28"/>
        </w:rPr>
        <w:drawing>
          <wp:inline distT="0" distB="0" distL="0" distR="0" wp14:anchorId="6CA0D65A" wp14:editId="19FE4861">
            <wp:extent cx="5249707" cy="2362200"/>
            <wp:effectExtent l="0" t="0" r="8255" b="0"/>
            <wp:docPr id="14" name="รูปภาพ 14" descr="รูปภาพประกอบด้วย เสื้อผ้า, คน, รองเท้า, อาคาร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251" cy="237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068FC" w14:textId="77777777" w:rsidR="004D5E54" w:rsidRPr="004D5E54" w:rsidRDefault="004D5E54" w:rsidP="004D5E54">
      <w:pPr>
        <w:spacing w:before="100" w:beforeAutospacing="1" w:after="100" w:afterAutospacing="1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4D5E54">
        <w:rPr>
          <w:rFonts w:ascii="TH SarabunIT๙" w:eastAsia="Times New Roman" w:hAnsi="TH SarabunIT๙" w:cs="TH SarabunIT๙"/>
          <w:noProof/>
          <w:sz w:val="28"/>
        </w:rPr>
        <w:drawing>
          <wp:inline distT="0" distB="0" distL="0" distR="0" wp14:anchorId="11070323" wp14:editId="08B81B5C">
            <wp:extent cx="5242560" cy="2358984"/>
            <wp:effectExtent l="0" t="0" r="0" b="3810"/>
            <wp:docPr id="16" name="รูปภาพ 16" descr="รูปภาพประกอบด้วย กลางแจ้ง, ยานพาหนะทางบก, พาหนะ, ท้องฟ้า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48" cy="236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84EE8" w14:textId="77777777" w:rsidR="004D5E54" w:rsidRPr="004D5E54" w:rsidRDefault="004D5E54" w:rsidP="004D5E54">
      <w:pPr>
        <w:pStyle w:val="a5"/>
        <w:rPr>
          <w:rFonts w:ascii="TH SarabunIT๙" w:hAnsi="TH SarabunIT๙" w:cs="TH SarabunIT๙"/>
          <w:sz w:val="32"/>
          <w:szCs w:val="32"/>
        </w:rPr>
      </w:pPr>
    </w:p>
    <w:p w14:paraId="7217FF6F" w14:textId="77777777" w:rsidR="004D5E54" w:rsidRPr="004D5E54" w:rsidRDefault="004D5E54" w:rsidP="004D5E54">
      <w:pPr>
        <w:spacing w:before="100" w:beforeAutospacing="1" w:after="100" w:afterAutospacing="1" w:line="240" w:lineRule="auto"/>
        <w:jc w:val="center"/>
        <w:rPr>
          <w:rFonts w:ascii="TH SarabunIT๙" w:eastAsia="Times New Roman" w:hAnsi="TH SarabunIT๙" w:cs="TH SarabunIT๙"/>
          <w:sz w:val="28"/>
        </w:rPr>
      </w:pPr>
    </w:p>
    <w:p w14:paraId="1DAF2768" w14:textId="77777777" w:rsidR="004D5E54" w:rsidRPr="004D5E54" w:rsidRDefault="004D5E54" w:rsidP="004D5E54">
      <w:pPr>
        <w:pStyle w:val="a5"/>
        <w:rPr>
          <w:rFonts w:ascii="TH SarabunIT๙" w:hAnsi="TH SarabunIT๙" w:cs="TH SarabunIT๙"/>
        </w:rPr>
      </w:pPr>
      <w:r w:rsidRPr="004D5E5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3.7 การประชุมชี้แจงสายตรวจ ทั้งก่อนและหลังจากการปฏิบัติงานเสร็จสิ้น </w:t>
      </w:r>
    </w:p>
    <w:p w14:paraId="638791C7" w14:textId="77777777" w:rsidR="004D5E54" w:rsidRPr="004D5E54" w:rsidRDefault="004D5E54" w:rsidP="004D5E54">
      <w:pPr>
        <w:spacing w:before="100" w:beforeAutospacing="1" w:after="100" w:afterAutospacing="1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4D5E54">
        <w:rPr>
          <w:rFonts w:ascii="TH SarabunIT๙" w:eastAsia="Times New Roman" w:hAnsi="TH SarabunIT๙" w:cs="TH SarabunIT๙"/>
          <w:noProof/>
          <w:sz w:val="28"/>
        </w:rPr>
        <w:drawing>
          <wp:inline distT="0" distB="0" distL="0" distR="0" wp14:anchorId="64B8DD66" wp14:editId="31A10135">
            <wp:extent cx="5939790" cy="2740025"/>
            <wp:effectExtent l="0" t="0" r="3810" b="3175"/>
            <wp:docPr id="12" name="รูปภาพ 12" descr="รูปภาพประกอบด้วย กลางแจ้ง, ชาย, คน, เสื้อผ้า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066B1" w14:textId="77777777" w:rsidR="004D5E54" w:rsidRPr="004D5E54" w:rsidRDefault="004D5E54" w:rsidP="004D5E54">
      <w:pPr>
        <w:spacing w:before="100" w:beforeAutospacing="1" w:after="100" w:afterAutospacing="1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4D5E54">
        <w:rPr>
          <w:rFonts w:ascii="TH SarabunIT๙" w:eastAsia="Times New Roman" w:hAnsi="TH SarabunIT๙" w:cs="TH SarabunIT๙"/>
          <w:noProof/>
          <w:sz w:val="28"/>
        </w:rPr>
        <w:drawing>
          <wp:inline distT="0" distB="0" distL="0" distR="0" wp14:anchorId="19680C53" wp14:editId="34656A05">
            <wp:extent cx="5939790" cy="2740025"/>
            <wp:effectExtent l="0" t="0" r="3810" b="3175"/>
            <wp:docPr id="13" name="รูปภาพ 13" descr="รูปภาพประกอบด้วย เสื้อผ้า, กลางแจ้ง, คน, ชาย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0879E" w14:textId="77777777" w:rsidR="004D5E54" w:rsidRPr="004D5E54" w:rsidRDefault="004D5E54" w:rsidP="004D5E54">
      <w:pPr>
        <w:spacing w:before="100" w:beforeAutospacing="1" w:after="100" w:afterAutospacing="1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4D5E54">
        <w:rPr>
          <w:rFonts w:ascii="TH SarabunIT๙" w:eastAsia="Times New Roman" w:hAnsi="TH SarabunIT๙" w:cs="TH SarabunIT๙"/>
          <w:noProof/>
          <w:sz w:val="28"/>
        </w:rPr>
        <w:lastRenderedPageBreak/>
        <w:drawing>
          <wp:inline distT="0" distB="0" distL="0" distR="0" wp14:anchorId="68FCF304" wp14:editId="54AE0E3F">
            <wp:extent cx="5939790" cy="2740025"/>
            <wp:effectExtent l="0" t="0" r="3810" b="3175"/>
            <wp:docPr id="15" name="รูปภาพ 15" descr="รูปภาพประกอบด้วย เสื้อผ้า, กลางแจ้ง, คน, ชาย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F80C8" w14:textId="77777777" w:rsidR="004D5E54" w:rsidRPr="004D5E54" w:rsidRDefault="004D5E54" w:rsidP="004D5E54">
      <w:pPr>
        <w:pStyle w:val="a5"/>
        <w:rPr>
          <w:rFonts w:ascii="TH SarabunIT๙" w:hAnsi="TH SarabunIT๙" w:cs="TH SarabunIT๙"/>
          <w:b/>
          <w:bCs/>
          <w:sz w:val="32"/>
          <w:szCs w:val="32"/>
        </w:rPr>
      </w:pPr>
      <w:r w:rsidRPr="004D5E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3.8 การซักซ้อมแผนเชิญเหตุ เพื่อให้เกิดความพร้อมและประสิทธิภาพในการปฏิบัติงาน </w:t>
      </w:r>
      <w:r w:rsidRPr="004D5E54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6E7C3DF6" w14:textId="77777777" w:rsidR="004D5E54" w:rsidRPr="004D5E54" w:rsidRDefault="004D5E54" w:rsidP="004D5E54">
      <w:pPr>
        <w:pStyle w:val="a5"/>
        <w:rPr>
          <w:rFonts w:ascii="TH SarabunIT๙" w:hAnsi="TH SarabunIT๙" w:cs="TH SarabunIT๙"/>
        </w:rPr>
      </w:pPr>
      <w:r w:rsidRPr="004D5E54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D5E54">
        <w:rPr>
          <w:rFonts w:ascii="TH SarabunIT๙" w:hAnsi="TH SarabunIT๙" w:cs="TH SarabunIT๙"/>
        </w:rPr>
        <w:t xml:space="preserve">  </w:t>
      </w:r>
      <w:r w:rsidRPr="004D5E54">
        <w:rPr>
          <w:rFonts w:ascii="TH SarabunIT๙" w:hAnsi="TH SarabunIT๙" w:cs="TH SarabunIT๙"/>
          <w:noProof/>
        </w:rPr>
        <w:drawing>
          <wp:inline distT="0" distB="0" distL="0" distR="0" wp14:anchorId="6CAC3746" wp14:editId="76EF481A">
            <wp:extent cx="2567940" cy="2330287"/>
            <wp:effectExtent l="0" t="0" r="3810" b="0"/>
            <wp:docPr id="22" name="รูปภาพ 22" descr="รูปภาพประกอบด้วย กลางแจ้ง, เสื้อผ้า, คน, ถนน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163" cy="234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E54">
        <w:rPr>
          <w:rFonts w:ascii="TH SarabunIT๙" w:hAnsi="TH SarabunIT๙" w:cs="TH SarabunIT๙"/>
        </w:rPr>
        <w:t xml:space="preserve">   </w:t>
      </w:r>
      <w:r w:rsidRPr="004D5E54">
        <w:rPr>
          <w:rFonts w:ascii="TH SarabunIT๙" w:hAnsi="TH SarabunIT๙" w:cs="TH SarabunIT๙"/>
          <w:noProof/>
        </w:rPr>
        <w:drawing>
          <wp:inline distT="0" distB="0" distL="0" distR="0" wp14:anchorId="6C98586E" wp14:editId="70D3584C">
            <wp:extent cx="2628594" cy="2332355"/>
            <wp:effectExtent l="0" t="0" r="635" b="0"/>
            <wp:docPr id="24" name="รูปภาพ 24" descr="รูปภาพประกอบด้วย เสื้อผ้า, รองเท้า, คน, ชาย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379" cy="234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27F05" w14:textId="7D2881B2" w:rsidR="004D5E54" w:rsidRPr="004D5E54" w:rsidRDefault="004D5E54" w:rsidP="004D5E54">
      <w:pPr>
        <w:pStyle w:val="a5"/>
        <w:jc w:val="center"/>
        <w:rPr>
          <w:rFonts w:ascii="TH SarabunIT๙" w:hAnsi="TH SarabunIT๙" w:cs="TH SarabunIT๙"/>
        </w:rPr>
      </w:pPr>
      <w:r w:rsidRPr="004D5E54">
        <w:rPr>
          <w:rFonts w:ascii="TH SarabunIT๙" w:hAnsi="TH SarabunIT๙" w:cs="TH SarabunIT๙"/>
          <w:noProof/>
        </w:rPr>
        <w:drawing>
          <wp:inline distT="0" distB="0" distL="0" distR="0" wp14:anchorId="357F125B" wp14:editId="329DF52C">
            <wp:extent cx="4959053" cy="2788920"/>
            <wp:effectExtent l="0" t="0" r="0" b="0"/>
            <wp:docPr id="27" name="รูปภาพ 27" descr="รูปภาพประกอบด้วย พาหนะ, กลางแจ้ง, ยานพาหนะทางบก, ขนส่ง&#10;&#10;คำอธิบายที่สร้างขึ้น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43" cy="280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18E4B" w14:textId="77777777" w:rsidR="004D5E54" w:rsidRPr="004D5E54" w:rsidRDefault="004D5E54" w:rsidP="004D5E5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D5E5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4.งานจราจร</w:t>
      </w:r>
    </w:p>
    <w:p w14:paraId="773CA06B" w14:textId="77777777" w:rsidR="004D5E54" w:rsidRPr="004D5E54" w:rsidRDefault="004D5E54" w:rsidP="004D5E5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>4.1 กวดขันจับกุมการกระทำผิดกฎหมายว่าด้วยการจราจรทางบก(10ข้อหาหลัก)</w:t>
      </w:r>
    </w:p>
    <w:p w14:paraId="6BE32C85" w14:textId="77777777" w:rsidR="004D5E54" w:rsidRPr="004D5E54" w:rsidRDefault="004D5E54" w:rsidP="004D5E54">
      <w:pPr>
        <w:jc w:val="center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>ประจำเดือน ธันวาคม 2566</w:t>
      </w:r>
    </w:p>
    <w:tbl>
      <w:tblPr>
        <w:tblStyle w:val="a3"/>
        <w:tblW w:w="11199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2694"/>
        <w:gridCol w:w="682"/>
        <w:gridCol w:w="877"/>
        <w:gridCol w:w="768"/>
        <w:gridCol w:w="1126"/>
        <w:gridCol w:w="1116"/>
        <w:gridCol w:w="915"/>
        <w:gridCol w:w="909"/>
        <w:gridCol w:w="2112"/>
      </w:tblGrid>
      <w:tr w:rsidR="004D5E54" w:rsidRPr="004D5E54" w14:paraId="2E5C9410" w14:textId="77777777" w:rsidTr="0094773A">
        <w:tc>
          <w:tcPr>
            <w:tcW w:w="2694" w:type="dxa"/>
            <w:vMerge w:val="restart"/>
          </w:tcPr>
          <w:p w14:paraId="052FC9B4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8505" w:type="dxa"/>
            <w:gridSpan w:val="8"/>
          </w:tcPr>
          <w:p w14:paraId="1559BAB6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จำนวนยานพาหนะถูกเรียกตรวจ</w:t>
            </w:r>
          </w:p>
        </w:tc>
      </w:tr>
      <w:tr w:rsidR="004D5E54" w:rsidRPr="004D5E54" w14:paraId="65FAED2B" w14:textId="77777777" w:rsidTr="0094773A">
        <w:tc>
          <w:tcPr>
            <w:tcW w:w="2694" w:type="dxa"/>
            <w:vMerge/>
          </w:tcPr>
          <w:p w14:paraId="30A8E947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82" w:type="dxa"/>
          </w:tcPr>
          <w:p w14:paraId="5B0A1CDC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รถ จยย.</w:t>
            </w:r>
          </w:p>
        </w:tc>
        <w:tc>
          <w:tcPr>
            <w:tcW w:w="877" w:type="dxa"/>
          </w:tcPr>
          <w:p w14:paraId="2E021C7C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รถ</w:t>
            </w:r>
          </w:p>
          <w:p w14:paraId="220B7E7D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ปิคอัพ</w:t>
            </w:r>
          </w:p>
        </w:tc>
        <w:tc>
          <w:tcPr>
            <w:tcW w:w="768" w:type="dxa"/>
          </w:tcPr>
          <w:p w14:paraId="2E005927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รถเก๋ง</w:t>
            </w:r>
          </w:p>
        </w:tc>
        <w:tc>
          <w:tcPr>
            <w:tcW w:w="1126" w:type="dxa"/>
          </w:tcPr>
          <w:p w14:paraId="5E68FB8B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รถโดยสารสาธารณะ</w:t>
            </w:r>
          </w:p>
        </w:tc>
        <w:tc>
          <w:tcPr>
            <w:tcW w:w="1116" w:type="dxa"/>
          </w:tcPr>
          <w:p w14:paraId="7C86DD2F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รถบรรทุก6ล้อขึ้นไป</w:t>
            </w:r>
          </w:p>
        </w:tc>
        <w:tc>
          <w:tcPr>
            <w:tcW w:w="915" w:type="dxa"/>
          </w:tcPr>
          <w:p w14:paraId="5CE03E2C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อื่นๆ</w:t>
            </w:r>
          </w:p>
        </w:tc>
        <w:tc>
          <w:tcPr>
            <w:tcW w:w="909" w:type="dxa"/>
          </w:tcPr>
          <w:p w14:paraId="21BDFF9E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112" w:type="dxa"/>
          </w:tcPr>
          <w:p w14:paraId="11041DE1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จำนวนผู้ถูกดำเนินคดี</w:t>
            </w:r>
          </w:p>
        </w:tc>
      </w:tr>
      <w:tr w:rsidR="004D5E54" w:rsidRPr="004D5E54" w14:paraId="4CA4CC67" w14:textId="77777777" w:rsidTr="0094773A">
        <w:tc>
          <w:tcPr>
            <w:tcW w:w="2694" w:type="dxa"/>
          </w:tcPr>
          <w:p w14:paraId="66697FCF" w14:textId="77777777" w:rsidR="004D5E54" w:rsidRPr="004D5E54" w:rsidRDefault="004D5E54" w:rsidP="009477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1.ความเร็วเกินกำหนด</w:t>
            </w:r>
          </w:p>
        </w:tc>
        <w:tc>
          <w:tcPr>
            <w:tcW w:w="682" w:type="dxa"/>
          </w:tcPr>
          <w:p w14:paraId="78590555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7" w:type="dxa"/>
          </w:tcPr>
          <w:p w14:paraId="0A2E859E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8" w:type="dxa"/>
          </w:tcPr>
          <w:p w14:paraId="35C8BC11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6" w:type="dxa"/>
          </w:tcPr>
          <w:p w14:paraId="70E39E75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6742D6E0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15" w:type="dxa"/>
          </w:tcPr>
          <w:p w14:paraId="0A3A50A1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9" w:type="dxa"/>
          </w:tcPr>
          <w:p w14:paraId="7A33F0A0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</w:tcPr>
          <w:p w14:paraId="35A3168C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D5E54" w:rsidRPr="004D5E54" w14:paraId="72AC6ABC" w14:textId="77777777" w:rsidTr="0094773A">
        <w:tc>
          <w:tcPr>
            <w:tcW w:w="2694" w:type="dxa"/>
          </w:tcPr>
          <w:p w14:paraId="6942798F" w14:textId="77777777" w:rsidR="004D5E54" w:rsidRPr="004D5E54" w:rsidRDefault="004D5E54" w:rsidP="009477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2.ขับรถย้อนศร</w:t>
            </w:r>
          </w:p>
        </w:tc>
        <w:tc>
          <w:tcPr>
            <w:tcW w:w="682" w:type="dxa"/>
          </w:tcPr>
          <w:p w14:paraId="363E639A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7" w:type="dxa"/>
          </w:tcPr>
          <w:p w14:paraId="127FE011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8" w:type="dxa"/>
          </w:tcPr>
          <w:p w14:paraId="4EC3ACD7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6" w:type="dxa"/>
          </w:tcPr>
          <w:p w14:paraId="43CA8494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4B4CFEC0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15" w:type="dxa"/>
          </w:tcPr>
          <w:p w14:paraId="63D5F58C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9" w:type="dxa"/>
          </w:tcPr>
          <w:p w14:paraId="2239E7FC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</w:tcPr>
          <w:p w14:paraId="22856625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D5E54" w:rsidRPr="004D5E54" w14:paraId="101977B8" w14:textId="77777777" w:rsidTr="0094773A">
        <w:tc>
          <w:tcPr>
            <w:tcW w:w="2694" w:type="dxa"/>
          </w:tcPr>
          <w:p w14:paraId="5B87B192" w14:textId="77777777" w:rsidR="004D5E54" w:rsidRPr="004D5E54" w:rsidRDefault="004D5E54" w:rsidP="009477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3.ฝ่าฝืนสัญญาณไฟแดง</w:t>
            </w:r>
          </w:p>
        </w:tc>
        <w:tc>
          <w:tcPr>
            <w:tcW w:w="682" w:type="dxa"/>
          </w:tcPr>
          <w:p w14:paraId="7FB410DE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7" w:type="dxa"/>
          </w:tcPr>
          <w:p w14:paraId="39F804E4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8" w:type="dxa"/>
          </w:tcPr>
          <w:p w14:paraId="7AE07C8F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6" w:type="dxa"/>
          </w:tcPr>
          <w:p w14:paraId="11178312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4E0C0C99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15" w:type="dxa"/>
          </w:tcPr>
          <w:p w14:paraId="3F4C393A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9" w:type="dxa"/>
          </w:tcPr>
          <w:p w14:paraId="6A3C3245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</w:tcPr>
          <w:p w14:paraId="226176DB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D5E54" w:rsidRPr="004D5E54" w14:paraId="0FC26A3A" w14:textId="77777777" w:rsidTr="0094773A">
        <w:tc>
          <w:tcPr>
            <w:tcW w:w="2694" w:type="dxa"/>
          </w:tcPr>
          <w:p w14:paraId="3C127E3F" w14:textId="77777777" w:rsidR="004D5E54" w:rsidRPr="004D5E54" w:rsidRDefault="004D5E54" w:rsidP="009477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4.ไม่มีใบขับขี่</w:t>
            </w:r>
          </w:p>
        </w:tc>
        <w:tc>
          <w:tcPr>
            <w:tcW w:w="682" w:type="dxa"/>
          </w:tcPr>
          <w:p w14:paraId="2C821DC4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47</w:t>
            </w:r>
          </w:p>
        </w:tc>
        <w:tc>
          <w:tcPr>
            <w:tcW w:w="877" w:type="dxa"/>
          </w:tcPr>
          <w:p w14:paraId="16BCAABE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8" w:type="dxa"/>
          </w:tcPr>
          <w:p w14:paraId="5EEEF9E3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6" w:type="dxa"/>
          </w:tcPr>
          <w:p w14:paraId="10F56284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30D12EC2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15" w:type="dxa"/>
          </w:tcPr>
          <w:p w14:paraId="63FB82EB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9" w:type="dxa"/>
          </w:tcPr>
          <w:p w14:paraId="42DA6549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</w:tcPr>
          <w:p w14:paraId="4F6C7B48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47</w:t>
            </w:r>
          </w:p>
        </w:tc>
      </w:tr>
      <w:tr w:rsidR="004D5E54" w:rsidRPr="004D5E54" w14:paraId="4247E46D" w14:textId="77777777" w:rsidTr="0094773A">
        <w:tc>
          <w:tcPr>
            <w:tcW w:w="2694" w:type="dxa"/>
          </w:tcPr>
          <w:p w14:paraId="3071EA38" w14:textId="77777777" w:rsidR="004D5E54" w:rsidRPr="004D5E54" w:rsidRDefault="004D5E54" w:rsidP="009477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5.ไม่คาดเข็มขัดนิรภัย</w:t>
            </w:r>
          </w:p>
        </w:tc>
        <w:tc>
          <w:tcPr>
            <w:tcW w:w="682" w:type="dxa"/>
          </w:tcPr>
          <w:p w14:paraId="1D333432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7" w:type="dxa"/>
          </w:tcPr>
          <w:p w14:paraId="50663170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768" w:type="dxa"/>
          </w:tcPr>
          <w:p w14:paraId="7B837644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1126" w:type="dxa"/>
          </w:tcPr>
          <w:p w14:paraId="7D5D1412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76D80307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15" w:type="dxa"/>
          </w:tcPr>
          <w:p w14:paraId="57F9138F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9" w:type="dxa"/>
          </w:tcPr>
          <w:p w14:paraId="09704412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</w:tcPr>
          <w:p w14:paraId="32F02854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19</w:t>
            </w:r>
          </w:p>
        </w:tc>
      </w:tr>
      <w:tr w:rsidR="004D5E54" w:rsidRPr="004D5E54" w14:paraId="69B20A36" w14:textId="77777777" w:rsidTr="0094773A">
        <w:tc>
          <w:tcPr>
            <w:tcW w:w="2694" w:type="dxa"/>
          </w:tcPr>
          <w:p w14:paraId="5B12EF21" w14:textId="77777777" w:rsidR="004D5E54" w:rsidRPr="004D5E54" w:rsidRDefault="004D5E54" w:rsidP="009477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6.แซงในที่ขับขัน</w:t>
            </w:r>
          </w:p>
        </w:tc>
        <w:tc>
          <w:tcPr>
            <w:tcW w:w="682" w:type="dxa"/>
          </w:tcPr>
          <w:p w14:paraId="006CB469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7" w:type="dxa"/>
          </w:tcPr>
          <w:p w14:paraId="6551D771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8" w:type="dxa"/>
          </w:tcPr>
          <w:p w14:paraId="0FC2E5D8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6" w:type="dxa"/>
          </w:tcPr>
          <w:p w14:paraId="42F83B9A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48135C42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15" w:type="dxa"/>
          </w:tcPr>
          <w:p w14:paraId="29C73D99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9" w:type="dxa"/>
          </w:tcPr>
          <w:p w14:paraId="5B92E674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</w:tcPr>
          <w:p w14:paraId="2D9FE21C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D5E54" w:rsidRPr="004D5E54" w14:paraId="495BD7CA" w14:textId="77777777" w:rsidTr="0094773A">
        <w:tc>
          <w:tcPr>
            <w:tcW w:w="2694" w:type="dxa"/>
          </w:tcPr>
          <w:p w14:paraId="6E3EA2BD" w14:textId="77777777" w:rsidR="004D5E54" w:rsidRPr="004D5E54" w:rsidRDefault="004D5E54" w:rsidP="009477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7.เมาสุรา</w:t>
            </w:r>
          </w:p>
        </w:tc>
        <w:tc>
          <w:tcPr>
            <w:tcW w:w="682" w:type="dxa"/>
          </w:tcPr>
          <w:p w14:paraId="73F626CA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27</w:t>
            </w:r>
          </w:p>
        </w:tc>
        <w:tc>
          <w:tcPr>
            <w:tcW w:w="877" w:type="dxa"/>
          </w:tcPr>
          <w:p w14:paraId="453B1695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768" w:type="dxa"/>
          </w:tcPr>
          <w:p w14:paraId="06DE2E12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126" w:type="dxa"/>
          </w:tcPr>
          <w:p w14:paraId="149A1726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7676BF87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15" w:type="dxa"/>
          </w:tcPr>
          <w:p w14:paraId="449E9D1F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9" w:type="dxa"/>
          </w:tcPr>
          <w:p w14:paraId="13FE8A80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</w:tcPr>
          <w:p w14:paraId="27141AFB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</w:tr>
      <w:tr w:rsidR="004D5E54" w:rsidRPr="004D5E54" w14:paraId="675ADBDD" w14:textId="77777777" w:rsidTr="0094773A">
        <w:tc>
          <w:tcPr>
            <w:tcW w:w="2694" w:type="dxa"/>
          </w:tcPr>
          <w:p w14:paraId="63723A98" w14:textId="77777777" w:rsidR="004D5E54" w:rsidRPr="004D5E54" w:rsidRDefault="004D5E54" w:rsidP="009477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8.ไม่สามหมวกนิรภัย</w:t>
            </w:r>
          </w:p>
        </w:tc>
        <w:tc>
          <w:tcPr>
            <w:tcW w:w="682" w:type="dxa"/>
          </w:tcPr>
          <w:p w14:paraId="303ECDBC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83</w:t>
            </w:r>
          </w:p>
        </w:tc>
        <w:tc>
          <w:tcPr>
            <w:tcW w:w="877" w:type="dxa"/>
          </w:tcPr>
          <w:p w14:paraId="74676A14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8" w:type="dxa"/>
          </w:tcPr>
          <w:p w14:paraId="3E5D77BA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6" w:type="dxa"/>
          </w:tcPr>
          <w:p w14:paraId="22C6FB28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469DE62D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15" w:type="dxa"/>
          </w:tcPr>
          <w:p w14:paraId="3294327A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9" w:type="dxa"/>
          </w:tcPr>
          <w:p w14:paraId="7A613BE6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</w:tcPr>
          <w:p w14:paraId="7F43CEA0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83</w:t>
            </w:r>
          </w:p>
        </w:tc>
      </w:tr>
      <w:tr w:rsidR="004D5E54" w:rsidRPr="004D5E54" w14:paraId="665690DD" w14:textId="77777777" w:rsidTr="0094773A">
        <w:tc>
          <w:tcPr>
            <w:tcW w:w="2694" w:type="dxa"/>
          </w:tcPr>
          <w:p w14:paraId="23B1A459" w14:textId="77777777" w:rsidR="004D5E54" w:rsidRPr="004D5E54" w:rsidRDefault="004D5E54" w:rsidP="009477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9.มอเตอร์ไชค์ไม่ปลอดภัย</w:t>
            </w:r>
          </w:p>
        </w:tc>
        <w:tc>
          <w:tcPr>
            <w:tcW w:w="682" w:type="dxa"/>
          </w:tcPr>
          <w:p w14:paraId="70FAB5DB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7" w:type="dxa"/>
          </w:tcPr>
          <w:p w14:paraId="5D1F965B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8" w:type="dxa"/>
          </w:tcPr>
          <w:p w14:paraId="1FD80E62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6" w:type="dxa"/>
          </w:tcPr>
          <w:p w14:paraId="3EAC799A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79C1E507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15" w:type="dxa"/>
          </w:tcPr>
          <w:p w14:paraId="1E7C46D0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9" w:type="dxa"/>
          </w:tcPr>
          <w:p w14:paraId="20B56A6A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</w:tcPr>
          <w:p w14:paraId="6AC0179B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D5E54" w:rsidRPr="004D5E54" w14:paraId="45B0C227" w14:textId="77777777" w:rsidTr="0094773A">
        <w:tc>
          <w:tcPr>
            <w:tcW w:w="2694" w:type="dxa"/>
          </w:tcPr>
          <w:p w14:paraId="22005C48" w14:textId="77777777" w:rsidR="004D5E54" w:rsidRPr="004D5E54" w:rsidRDefault="004D5E54" w:rsidP="009477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10.ใช้โทรศัพท์ขณะขับรถ</w:t>
            </w:r>
          </w:p>
        </w:tc>
        <w:tc>
          <w:tcPr>
            <w:tcW w:w="682" w:type="dxa"/>
          </w:tcPr>
          <w:p w14:paraId="02E10283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7" w:type="dxa"/>
          </w:tcPr>
          <w:p w14:paraId="0D2A1297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8" w:type="dxa"/>
          </w:tcPr>
          <w:p w14:paraId="2217EAC6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6" w:type="dxa"/>
          </w:tcPr>
          <w:p w14:paraId="0A967614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493CA4C9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15" w:type="dxa"/>
          </w:tcPr>
          <w:p w14:paraId="368A881A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9" w:type="dxa"/>
          </w:tcPr>
          <w:p w14:paraId="7B941DC4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</w:tcPr>
          <w:p w14:paraId="7C46DD9D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D5E54" w:rsidRPr="004D5E54" w14:paraId="61310A2D" w14:textId="77777777" w:rsidTr="0094773A">
        <w:tc>
          <w:tcPr>
            <w:tcW w:w="2694" w:type="dxa"/>
          </w:tcPr>
          <w:p w14:paraId="29151E39" w14:textId="77777777" w:rsidR="004D5E54" w:rsidRPr="004D5E54" w:rsidRDefault="004D5E54" w:rsidP="009477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11.อื่นๆ</w:t>
            </w:r>
          </w:p>
        </w:tc>
        <w:tc>
          <w:tcPr>
            <w:tcW w:w="682" w:type="dxa"/>
          </w:tcPr>
          <w:p w14:paraId="2A353232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7" w:type="dxa"/>
          </w:tcPr>
          <w:p w14:paraId="55D37890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8" w:type="dxa"/>
          </w:tcPr>
          <w:p w14:paraId="2CC50255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6" w:type="dxa"/>
          </w:tcPr>
          <w:p w14:paraId="1CF73E70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54231412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15" w:type="dxa"/>
          </w:tcPr>
          <w:p w14:paraId="60C5D805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9" w:type="dxa"/>
          </w:tcPr>
          <w:p w14:paraId="20FD1DB9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</w:tcPr>
          <w:p w14:paraId="2969F6E2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D5E54" w:rsidRPr="004D5E54" w14:paraId="30134D33" w14:textId="77777777" w:rsidTr="0094773A">
        <w:tc>
          <w:tcPr>
            <w:tcW w:w="2694" w:type="dxa"/>
          </w:tcPr>
          <w:p w14:paraId="31604487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682" w:type="dxa"/>
          </w:tcPr>
          <w:p w14:paraId="5531C343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77" w:type="dxa"/>
          </w:tcPr>
          <w:p w14:paraId="711CC178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8" w:type="dxa"/>
          </w:tcPr>
          <w:p w14:paraId="77371A84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26" w:type="dxa"/>
          </w:tcPr>
          <w:p w14:paraId="180138F6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16" w:type="dxa"/>
          </w:tcPr>
          <w:p w14:paraId="01F2E45A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15" w:type="dxa"/>
          </w:tcPr>
          <w:p w14:paraId="5E2EFFE6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9" w:type="dxa"/>
          </w:tcPr>
          <w:p w14:paraId="4C1C0508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12" w:type="dxa"/>
          </w:tcPr>
          <w:p w14:paraId="69F9D2A7" w14:textId="77777777" w:rsidR="004D5E54" w:rsidRPr="004D5E54" w:rsidRDefault="004D5E54" w:rsidP="009477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179</w:t>
            </w:r>
          </w:p>
        </w:tc>
      </w:tr>
    </w:tbl>
    <w:p w14:paraId="6F857305" w14:textId="77777777" w:rsidR="004D5E54" w:rsidRPr="004D5E54" w:rsidRDefault="004D5E54" w:rsidP="004D5E5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D9A6A52" w14:textId="77777777" w:rsidR="004D5E54" w:rsidRPr="004D5E54" w:rsidRDefault="004D5E54" w:rsidP="004D5E54">
      <w:pPr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>4.2 สรุปผลการปฏิบัติงานจราจร ระยะเวลาตั้งแต่วันที่ 1-31 ธันวาคม 2566</w:t>
      </w:r>
    </w:p>
    <w:p w14:paraId="57EDAE05" w14:textId="77777777" w:rsidR="004D5E54" w:rsidRPr="004D5E54" w:rsidRDefault="004D5E54" w:rsidP="004D5E54">
      <w:pPr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ab/>
        <w:t>1.การตั้งจุดตรวจ จุดสกัด                                                           31          ครั้ง</w:t>
      </w:r>
    </w:p>
    <w:p w14:paraId="5439D4C0" w14:textId="77777777" w:rsidR="004D5E54" w:rsidRPr="004D5E54" w:rsidRDefault="004D5E54" w:rsidP="004D5E54">
      <w:pPr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ab/>
        <w:t>2.มีการตรวจค้น บุคคล ยานพาหนะต้องสงสัยตามข้อสั่งการ                868        ครั้ง</w:t>
      </w:r>
    </w:p>
    <w:p w14:paraId="49A3A8E9" w14:textId="77777777" w:rsidR="004D5E54" w:rsidRPr="004D5E54" w:rsidRDefault="004D5E54" w:rsidP="004D5E54">
      <w:pPr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ab/>
        <w:t>1.การกวดขันวินัยจราจรในพื้นที่                                                     31         ครั้ง</w:t>
      </w:r>
    </w:p>
    <w:p w14:paraId="2693C059" w14:textId="77777777" w:rsidR="004D5E54" w:rsidRPr="004D5E54" w:rsidRDefault="004D5E54" w:rsidP="004D5E54">
      <w:pPr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ab/>
        <w:t>1.การเข้าระงับเหตุ เช่น อุบัติเหตุ ข้อขัดข้อง ทะเลาะวิวาท ฯลฯ               42         ครั้ง</w:t>
      </w:r>
    </w:p>
    <w:p w14:paraId="0D46D7AC" w14:textId="77777777" w:rsidR="004D5E54" w:rsidRPr="004D5E54" w:rsidRDefault="004D5E54" w:rsidP="004D5E54">
      <w:pPr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ab/>
        <w:t>1.อุบัติเหตุที่เกิดขึ้นในพื้นที่                                                             26         ครั้ง</w:t>
      </w:r>
    </w:p>
    <w:p w14:paraId="71CCA3F1" w14:textId="77777777" w:rsidR="004D5E54" w:rsidRPr="004D5E54" w:rsidRDefault="004D5E54" w:rsidP="004D5E54">
      <w:pPr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</w:rPr>
        <w:tab/>
        <w:t>6.</w:t>
      </w:r>
      <w:r w:rsidRPr="004D5E54">
        <w:rPr>
          <w:rFonts w:ascii="TH SarabunIT๙" w:hAnsi="TH SarabunIT๙" w:cs="TH SarabunIT๙"/>
          <w:sz w:val="32"/>
          <w:szCs w:val="32"/>
          <w:cs/>
        </w:rPr>
        <w:t xml:space="preserve">อำนวยความสะดวกด้านการจราจร                                                931       ครั้ง   </w:t>
      </w:r>
    </w:p>
    <w:p w14:paraId="4649A57C" w14:textId="77777777" w:rsidR="004D5E54" w:rsidRDefault="004D5E54" w:rsidP="004D5E5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6F95703" w14:textId="77777777" w:rsidR="004D5E54" w:rsidRDefault="004D5E54" w:rsidP="004D5E5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F2B1432" w14:textId="77777777" w:rsidR="004D5E54" w:rsidRDefault="004D5E54" w:rsidP="004D5E5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8290EC5" w14:textId="77777777" w:rsidR="004D5E54" w:rsidRDefault="004D5E54" w:rsidP="004D5E54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2BA592C" w14:textId="52B295C9" w:rsidR="004D5E54" w:rsidRPr="004D5E54" w:rsidRDefault="004D5E54" w:rsidP="004D5E54">
      <w:pPr>
        <w:jc w:val="center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lastRenderedPageBreak/>
        <w:t>รายงานการปฏิบัติราชการงานจราจร</w:t>
      </w:r>
    </w:p>
    <w:p w14:paraId="51FBDA4E" w14:textId="77777777" w:rsidR="004D5E54" w:rsidRPr="004D5E54" w:rsidRDefault="004D5E54" w:rsidP="004D5E54">
      <w:pPr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</w:rPr>
        <w:t>1.</w:t>
      </w:r>
      <w:r w:rsidRPr="004D5E54">
        <w:rPr>
          <w:rFonts w:ascii="TH SarabunIT๙" w:hAnsi="TH SarabunIT๙" w:cs="TH SarabunIT๙"/>
          <w:sz w:val="32"/>
          <w:szCs w:val="32"/>
          <w:cs/>
        </w:rPr>
        <w:t>การปล่อยแถวสายตรวจจราจร</w:t>
      </w:r>
    </w:p>
    <w:p w14:paraId="45F2BCB3" w14:textId="77777777" w:rsidR="004D5E54" w:rsidRPr="004D5E54" w:rsidRDefault="004D5E54" w:rsidP="004D5E54">
      <w:pPr>
        <w:ind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 xml:space="preserve">วันที่ 1-31 ธันวาคม 2566 เวลา 08.00 น. โดยการอำนวยการของ พ.ต.อ.เจษฎาวิทย์             อินทร์ประพันธ์ ผกก.สภ.เมืองมุกดาหาร โดยการควบคุมการปฏิบัติโดย พ.ต.ท.อุกฤษฏ์  สังฆะมณี         รองผกก.ป.ฯ พ.ต.ท.นิรัณธกรณ์  ทานวรวิทย์ สว.จร.ฯ มอบหมาย ร้อยเวร60 ประจำวันเรียกแถวสายตรวจจราจร สภ.เมืองมุกดาหาร  ตรวจอาวุธอุปกรณ์ในการปฏิบัติหน้าที่ ชี้แจงข้อราชการ ภารกิจต่างๆ โดยให้ปฏิบัติหน้าที่ด้วยความซื่อสัตย์สุจริต ห้ามเรียกรับสินบน หากมีอุบัติเหตุในพื้นที่ให้รีบไปที่เกิดเหตุในทันทีที่รับแจ้ง เฝ้าฟังวิทยุ ข้อสั่งการ รวมถึงการให้ความช่วยเหลือประชาชนเมื่อมีการร้องขอ ประพฤติปฏิบัติตนให้เป็นแบบอย่างที่ดีต่อเพื่อนร่วมงานและประชาชน ให้มีกิริยา วาจาที่สุภาพ ท่าทีเป็นมิตรต่อประชาชน และก่อนออกปฏิบัติหน้าที่ เจ้าหน้าที่จราจรทุกนาย ท่องหลัก ๕ </w:t>
      </w:r>
      <w:r w:rsidRPr="004D5E54">
        <w:rPr>
          <w:rFonts w:ascii="TH SarabunIT๙" w:hAnsi="TH SarabunIT๙" w:cs="TH SarabunIT๙"/>
          <w:sz w:val="32"/>
          <w:szCs w:val="32"/>
        </w:rPr>
        <w:t xml:space="preserve">s </w:t>
      </w:r>
      <w:r w:rsidRPr="004D5E54">
        <w:rPr>
          <w:rFonts w:ascii="TH SarabunIT๙" w:hAnsi="TH SarabunIT๙" w:cs="TH SarabunIT๙"/>
          <w:sz w:val="32"/>
          <w:szCs w:val="32"/>
          <w:cs/>
        </w:rPr>
        <w:t>โครงการสุภาพบุรุษจราจรประชาชนสัญจรปลอดภัยว.๓๐จร. ลงจุดบริการ</w:t>
      </w:r>
      <w:r w:rsidRPr="004D5E54">
        <w:rPr>
          <w:rFonts w:ascii="Arial" w:hAnsi="Arial" w:cs="Arial" w:hint="cs"/>
          <w:sz w:val="32"/>
          <w:szCs w:val="32"/>
          <w:cs/>
        </w:rPr>
        <w:t>​</w:t>
      </w:r>
      <w:r w:rsidRPr="004D5E54">
        <w:rPr>
          <w:rFonts w:ascii="TH SarabunIT๙" w:hAnsi="TH SarabunIT๙" w:cs="TH SarabunIT๙"/>
          <w:sz w:val="32"/>
          <w:szCs w:val="32"/>
          <w:cs/>
        </w:rPr>
        <w:t xml:space="preserve"> ชั่วโมงเร่งด่วน ทางร่วมทางแยก หน้าโรงเรียน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77"/>
        <w:gridCol w:w="4539"/>
      </w:tblGrid>
      <w:tr w:rsidR="004D5E54" w:rsidRPr="004D5E54" w14:paraId="231B41E7" w14:textId="77777777" w:rsidTr="0094773A">
        <w:tc>
          <w:tcPr>
            <w:tcW w:w="4661" w:type="dxa"/>
          </w:tcPr>
          <w:p w14:paraId="0C3DFB1E" w14:textId="77777777" w:rsidR="004D5E54" w:rsidRPr="004D5E54" w:rsidRDefault="004D5E54" w:rsidP="009477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noProof/>
                <w:cs/>
              </w:rPr>
              <w:drawing>
                <wp:inline distT="0" distB="0" distL="0" distR="0" wp14:anchorId="11DED3AF" wp14:editId="4008F4A3">
                  <wp:extent cx="2762548" cy="2072283"/>
                  <wp:effectExtent l="0" t="0" r="0" b="4445"/>
                  <wp:docPr id="66201552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006" cy="210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2" w:type="dxa"/>
          </w:tcPr>
          <w:p w14:paraId="40D76A71" w14:textId="77777777" w:rsidR="004D5E54" w:rsidRPr="004D5E54" w:rsidRDefault="004D5E54" w:rsidP="009477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noProof/>
                <w:cs/>
              </w:rPr>
              <w:drawing>
                <wp:inline distT="0" distB="0" distL="0" distR="0" wp14:anchorId="34721B89" wp14:editId="3DAD6503">
                  <wp:extent cx="2821436" cy="2116455"/>
                  <wp:effectExtent l="0" t="0" r="0" b="0"/>
                  <wp:docPr id="26086703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631" cy="212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E54" w:rsidRPr="004D5E54" w14:paraId="365E39B9" w14:textId="77777777" w:rsidTr="0094773A">
        <w:tc>
          <w:tcPr>
            <w:tcW w:w="4661" w:type="dxa"/>
          </w:tcPr>
          <w:p w14:paraId="67BBEE04" w14:textId="77777777" w:rsidR="004D5E54" w:rsidRPr="004D5E54" w:rsidRDefault="004D5E54" w:rsidP="009477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noProof/>
                <w:cs/>
              </w:rPr>
              <w:drawing>
                <wp:inline distT="0" distB="0" distL="0" distR="0" wp14:anchorId="7A89E9D7" wp14:editId="7BAD2D3D">
                  <wp:extent cx="2772941" cy="2080077"/>
                  <wp:effectExtent l="0" t="0" r="8890" b="0"/>
                  <wp:docPr id="16722367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688" cy="2085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2" w:type="dxa"/>
          </w:tcPr>
          <w:p w14:paraId="2FA70B03" w14:textId="77777777" w:rsidR="004D5E54" w:rsidRPr="004D5E54" w:rsidRDefault="004D5E54" w:rsidP="009477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noProof/>
                <w:cs/>
              </w:rPr>
              <w:drawing>
                <wp:inline distT="0" distB="0" distL="0" distR="0" wp14:anchorId="1064E2F7" wp14:editId="689372EF">
                  <wp:extent cx="2811315" cy="2108862"/>
                  <wp:effectExtent l="0" t="0" r="8255" b="5715"/>
                  <wp:docPr id="1628906423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99" cy="2117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D93A8F" w14:textId="77777777" w:rsidR="004D5E54" w:rsidRPr="004D5E54" w:rsidRDefault="004D5E54" w:rsidP="004D5E54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 xml:space="preserve">        </w:t>
      </w:r>
    </w:p>
    <w:p w14:paraId="43A85D4F" w14:textId="77777777" w:rsidR="004D5E54" w:rsidRPr="004D5E54" w:rsidRDefault="004D5E54" w:rsidP="004D5E54">
      <w:pPr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>ผู้รับผิดชอบกิจกรรม พ.ต.ท.อุกฤษฏ์  สังฆะมณี    รองผกก.ป.ฯ พ.ต.ท.นิรัณธกรณ์  ทานวรวิทย์ สว.จร.ฯ</w:t>
      </w:r>
    </w:p>
    <w:p w14:paraId="2D1085FA" w14:textId="77777777" w:rsidR="004D5E54" w:rsidRPr="004D5E54" w:rsidRDefault="004D5E54" w:rsidP="004D5E54">
      <w:pPr>
        <w:rPr>
          <w:rFonts w:ascii="TH SarabunIT๙" w:hAnsi="TH SarabunIT๙" w:cs="TH SarabunIT๙"/>
          <w:sz w:val="32"/>
          <w:szCs w:val="32"/>
        </w:rPr>
      </w:pPr>
    </w:p>
    <w:p w14:paraId="0CA00ECB" w14:textId="77777777" w:rsidR="004D5E54" w:rsidRDefault="004D5E54" w:rsidP="004D5E54">
      <w:pPr>
        <w:rPr>
          <w:rFonts w:ascii="TH SarabunIT๙" w:hAnsi="TH SarabunIT๙" w:cs="TH SarabunIT๙"/>
          <w:sz w:val="32"/>
          <w:szCs w:val="32"/>
        </w:rPr>
      </w:pPr>
    </w:p>
    <w:p w14:paraId="6DF09F56" w14:textId="4A2871BC" w:rsidR="004D5E54" w:rsidRPr="004D5E54" w:rsidRDefault="004D5E54" w:rsidP="004D5E54">
      <w:pPr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</w:rPr>
        <w:lastRenderedPageBreak/>
        <w:t>2.</w:t>
      </w:r>
      <w:r w:rsidRPr="004D5E54">
        <w:rPr>
          <w:rFonts w:ascii="TH SarabunIT๙" w:hAnsi="TH SarabunIT๙" w:cs="TH SarabunIT๙"/>
          <w:sz w:val="32"/>
          <w:szCs w:val="32"/>
          <w:cs/>
        </w:rPr>
        <w:t>การอำนวยความสะดวกด้านการจราจรหน้าโรงเรียน ตลาดสด และบริเวณการจราจรหนาแน่น</w:t>
      </w:r>
    </w:p>
    <w:p w14:paraId="431D8613" w14:textId="77777777" w:rsidR="004D5E54" w:rsidRPr="004D5E54" w:rsidRDefault="004D5E54" w:rsidP="004D5E54">
      <w:pPr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ab/>
        <w:t>2.1 คำสั่งการปฏิบัติหน้าที่อำนวยความสะดวกด้านการจราจร ประจำเดือน ธันวาคม 2566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D5E54" w:rsidRPr="004D5E54" w14:paraId="3E3C957C" w14:textId="77777777" w:rsidTr="0094773A">
        <w:tc>
          <w:tcPr>
            <w:tcW w:w="9323" w:type="dxa"/>
          </w:tcPr>
          <w:p w14:paraId="5EAD6D07" w14:textId="77777777" w:rsidR="004D5E54" w:rsidRPr="004D5E54" w:rsidRDefault="004D5E54" w:rsidP="009477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5629C6BE" wp14:editId="7A56A20B">
                  <wp:extent cx="2842260" cy="3550920"/>
                  <wp:effectExtent l="0" t="0" r="0" b="0"/>
                  <wp:docPr id="133152082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520825" name="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147" cy="3574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D5E54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556AF808" wp14:editId="31E35C3F">
                  <wp:extent cx="2384397" cy="3505835"/>
                  <wp:effectExtent l="0" t="0" r="0" b="0"/>
                  <wp:docPr id="152291428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2914285" name="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005" cy="353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E54" w:rsidRPr="004D5E54" w14:paraId="64A1F090" w14:textId="77777777" w:rsidTr="0094773A">
        <w:tc>
          <w:tcPr>
            <w:tcW w:w="9323" w:type="dxa"/>
          </w:tcPr>
          <w:p w14:paraId="353F9E20" w14:textId="77777777" w:rsidR="004D5E54" w:rsidRPr="004D5E54" w:rsidRDefault="004D5E54" w:rsidP="009477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17CA1D6E" wp14:editId="6EEA69A2">
                  <wp:extent cx="2395667" cy="3566160"/>
                  <wp:effectExtent l="0" t="0" r="5080" b="0"/>
                  <wp:docPr id="156870394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703945" name="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161" cy="3610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4D5E54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5588A74B" wp14:editId="0BC3BB05">
                  <wp:extent cx="2990850" cy="3500755"/>
                  <wp:effectExtent l="0" t="0" r="0" b="4445"/>
                  <wp:docPr id="213766804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668046" name="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7676" cy="350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E54" w:rsidRPr="004D5E54" w14:paraId="3790E98F" w14:textId="77777777" w:rsidTr="0094773A">
        <w:tc>
          <w:tcPr>
            <w:tcW w:w="9323" w:type="dxa"/>
          </w:tcPr>
          <w:p w14:paraId="3396B455" w14:textId="5FE21517" w:rsidR="004D5E54" w:rsidRPr="004D5E54" w:rsidRDefault="004D5E54" w:rsidP="004D5E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noProof/>
              </w:rPr>
              <w:lastRenderedPageBreak/>
              <w:drawing>
                <wp:inline distT="0" distB="0" distL="0" distR="0" wp14:anchorId="2C0FA94F" wp14:editId="2DE02A4E">
                  <wp:extent cx="2958747" cy="4404360"/>
                  <wp:effectExtent l="0" t="0" r="0" b="0"/>
                  <wp:docPr id="149910108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101081" name="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851" cy="445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D5E54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5CABDC68" wp14:editId="42A0CCDE">
                  <wp:extent cx="2390775" cy="4347436"/>
                  <wp:effectExtent l="0" t="0" r="0" b="0"/>
                  <wp:docPr id="177761367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7613675" name="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350" cy="438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D5E54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773D1E30" wp14:editId="4503ECD0">
                  <wp:extent cx="4990730" cy="3558540"/>
                  <wp:effectExtent l="0" t="0" r="635" b="3810"/>
                  <wp:docPr id="85426410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4264103" name="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4825" cy="3589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E54" w:rsidRPr="004D5E54" w14:paraId="020E8663" w14:textId="77777777" w:rsidTr="0094773A">
        <w:tc>
          <w:tcPr>
            <w:tcW w:w="9323" w:type="dxa"/>
          </w:tcPr>
          <w:p w14:paraId="4D5CF421" w14:textId="125FFBAF" w:rsidR="004D5E54" w:rsidRPr="004D5E54" w:rsidRDefault="004D5E54" w:rsidP="004D5E5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noProof/>
              </w:rPr>
              <w:lastRenderedPageBreak/>
              <w:drawing>
                <wp:inline distT="0" distB="0" distL="0" distR="0" wp14:anchorId="0E1520A9" wp14:editId="599BB1E1">
                  <wp:extent cx="2628900" cy="3782087"/>
                  <wp:effectExtent l="0" t="0" r="0" b="8890"/>
                  <wp:docPr id="22552368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523681" name="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603" cy="3798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D5E54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2440C8E0" wp14:editId="5FFBCAB0">
                  <wp:extent cx="2675960" cy="3809365"/>
                  <wp:effectExtent l="0" t="0" r="0" b="635"/>
                  <wp:docPr id="99709200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092001" name="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177" cy="3849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D5E54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5E6218CB" wp14:editId="46810DD0">
                  <wp:extent cx="4516050" cy="3177540"/>
                  <wp:effectExtent l="0" t="0" r="0" b="3810"/>
                  <wp:docPr id="206850084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500846" name="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4733" cy="3190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BC33B0" w14:textId="77777777" w:rsidR="004D5E54" w:rsidRDefault="004D5E54" w:rsidP="004D5E54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0C780EF" w14:textId="77777777" w:rsidR="004D5E54" w:rsidRDefault="004D5E54" w:rsidP="004D5E54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B7E4A11" w14:textId="77777777" w:rsidR="004D5E54" w:rsidRDefault="004D5E54" w:rsidP="004D5E54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72B30631" w14:textId="77777777" w:rsidR="004D5E54" w:rsidRDefault="004D5E54" w:rsidP="004D5E54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6291808" w14:textId="77777777" w:rsidR="004D5E54" w:rsidRDefault="004D5E54" w:rsidP="004D5E54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24622C4" w14:textId="59016914" w:rsidR="004D5E54" w:rsidRPr="004D5E54" w:rsidRDefault="004D5E54" w:rsidP="004D5E54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lastRenderedPageBreak/>
        <w:t>2.2 ภาพถ่ายการอำนวยความสะดวกด้านการจราจรในเขตพื้นที่รับผิดชอบ</w:t>
      </w:r>
    </w:p>
    <w:tbl>
      <w:tblPr>
        <w:tblStyle w:val="a3"/>
        <w:tblW w:w="9073" w:type="dxa"/>
        <w:tblInd w:w="-147" w:type="dxa"/>
        <w:tblLook w:val="04A0" w:firstRow="1" w:lastRow="0" w:firstColumn="1" w:lastColumn="0" w:noHBand="0" w:noVBand="1"/>
      </w:tblPr>
      <w:tblGrid>
        <w:gridCol w:w="4487"/>
        <w:gridCol w:w="4676"/>
      </w:tblGrid>
      <w:tr w:rsidR="004D5E54" w:rsidRPr="004D5E54" w14:paraId="302B6B23" w14:textId="77777777" w:rsidTr="0094773A">
        <w:tc>
          <w:tcPr>
            <w:tcW w:w="4537" w:type="dxa"/>
          </w:tcPr>
          <w:p w14:paraId="57B05F6B" w14:textId="77777777" w:rsidR="004D5E54" w:rsidRPr="004D5E54" w:rsidRDefault="004D5E54" w:rsidP="009477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56D5DE25" wp14:editId="4FA6A126">
                  <wp:extent cx="2811487" cy="1264913"/>
                  <wp:effectExtent l="0" t="0" r="8255" b="0"/>
                  <wp:docPr id="936646135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493" cy="127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24496EC6" w14:textId="77777777" w:rsidR="004D5E54" w:rsidRPr="004D5E54" w:rsidRDefault="004D5E54" w:rsidP="009477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5FD2239F" wp14:editId="54D377C5">
                  <wp:extent cx="2944074" cy="1324565"/>
                  <wp:effectExtent l="0" t="0" r="0" b="9525"/>
                  <wp:docPr id="7260580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956" cy="1330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E54" w:rsidRPr="004D5E54" w14:paraId="22EA0170" w14:textId="77777777" w:rsidTr="0094773A">
        <w:tc>
          <w:tcPr>
            <w:tcW w:w="4537" w:type="dxa"/>
          </w:tcPr>
          <w:p w14:paraId="0CB9E2F4" w14:textId="77777777" w:rsidR="004D5E54" w:rsidRPr="004D5E54" w:rsidRDefault="004D5E54" w:rsidP="009477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67A86637" wp14:editId="6C09F39B">
                  <wp:extent cx="2819753" cy="1268633"/>
                  <wp:effectExtent l="0" t="0" r="0" b="8255"/>
                  <wp:docPr id="132742493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338" cy="1283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524457D2" w14:textId="77777777" w:rsidR="004D5E54" w:rsidRPr="004D5E54" w:rsidRDefault="004D5E54" w:rsidP="009477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68CD8105" wp14:editId="242CF6EF">
                  <wp:extent cx="2867660" cy="1290186"/>
                  <wp:effectExtent l="0" t="0" r="0" b="5715"/>
                  <wp:docPr id="1673026234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349" cy="1298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E54" w:rsidRPr="004D5E54" w14:paraId="41FC8C32" w14:textId="77777777" w:rsidTr="0094773A">
        <w:tc>
          <w:tcPr>
            <w:tcW w:w="4537" w:type="dxa"/>
          </w:tcPr>
          <w:p w14:paraId="0645D99E" w14:textId="77777777" w:rsidR="004D5E54" w:rsidRPr="004D5E54" w:rsidRDefault="004D5E54" w:rsidP="009477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395A638B" wp14:editId="2EC3AF68">
                  <wp:extent cx="2818992" cy="1268289"/>
                  <wp:effectExtent l="0" t="0" r="635" b="8255"/>
                  <wp:docPr id="2112729947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472" cy="1276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40BA3127" w14:textId="77777777" w:rsidR="004D5E54" w:rsidRPr="004D5E54" w:rsidRDefault="004D5E54" w:rsidP="009477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13644682" wp14:editId="771654E4">
                  <wp:extent cx="2848952" cy="1281770"/>
                  <wp:effectExtent l="0" t="0" r="8890" b="0"/>
                  <wp:docPr id="1394855334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372" cy="1290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9B2AA4" w14:textId="77777777" w:rsidR="004D5E54" w:rsidRPr="004D5E54" w:rsidRDefault="004D5E54" w:rsidP="004D5E54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BBF8C34" w14:textId="77777777" w:rsidR="004D5E54" w:rsidRPr="004D5E54" w:rsidRDefault="004D5E54" w:rsidP="004D5E5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 xml:space="preserve"> 2.3</w:t>
      </w:r>
      <w:r w:rsidRPr="004D5E54">
        <w:rPr>
          <w:rFonts w:ascii="TH SarabunIT๙" w:hAnsi="TH SarabunIT๙" w:cs="TH SarabunIT๙"/>
          <w:sz w:val="32"/>
          <w:szCs w:val="32"/>
        </w:rPr>
        <w:t xml:space="preserve"> </w:t>
      </w:r>
      <w:r w:rsidRPr="004D5E54">
        <w:rPr>
          <w:rFonts w:ascii="TH SarabunIT๙" w:hAnsi="TH SarabunIT๙" w:cs="TH SarabunIT๙"/>
          <w:sz w:val="32"/>
          <w:szCs w:val="32"/>
          <w:cs/>
        </w:rPr>
        <w:t>การอำนวยความสะดวกด้านการจราจรอื่นๆ</w:t>
      </w:r>
    </w:p>
    <w:p w14:paraId="6E726A53" w14:textId="77777777" w:rsidR="004D5E54" w:rsidRPr="004D5E54" w:rsidRDefault="004D5E54" w:rsidP="004D5E54">
      <w:pPr>
        <w:shd w:val="clear" w:color="auto" w:fill="FFFFFF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 xml:space="preserve">     ๒.๓.๑ </w:t>
      </w:r>
      <w:r w:rsidRPr="004D5E5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วันที่ ๒๘ ธ.ค.๒๕๖๖  เวลา ๐๖.๓๐ น. อำนวยความสะดวกการจราจรขบวนพาเหรดกีฬา ร.ร.ทีโอเอ</w:t>
      </w:r>
    </w:p>
    <w:p w14:paraId="3665DE46" w14:textId="77777777" w:rsidR="004D5E54" w:rsidRPr="004D5E54" w:rsidRDefault="004D5E54" w:rsidP="004D5E54">
      <w:pPr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noProof/>
        </w:rPr>
        <w:drawing>
          <wp:inline distT="0" distB="0" distL="0" distR="0" wp14:anchorId="386BB32F" wp14:editId="1E4924D2">
            <wp:extent cx="2390736" cy="1811020"/>
            <wp:effectExtent l="0" t="0" r="0" b="0"/>
            <wp:docPr id="157960700" name="รูปภาพ 4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03" cy="181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E54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4D5E54">
        <w:rPr>
          <w:rFonts w:ascii="TH SarabunIT๙" w:hAnsi="TH SarabunIT๙" w:cs="TH SarabunIT๙"/>
          <w:noProof/>
        </w:rPr>
        <w:drawing>
          <wp:inline distT="0" distB="0" distL="0" distR="0" wp14:anchorId="409F5133" wp14:editId="4E369042">
            <wp:extent cx="2502540" cy="1780540"/>
            <wp:effectExtent l="0" t="0" r="0" b="0"/>
            <wp:docPr id="2092139952" name="รูปภาพ 5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43" cy="17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D0176" w14:textId="118BB6BD" w:rsidR="004D5E54" w:rsidRPr="004D5E54" w:rsidRDefault="004D5E54" w:rsidP="004D5E54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4D5E54">
        <w:rPr>
          <w:rFonts w:ascii="TH SarabunIT๙" w:hAnsi="TH SarabunIT๙" w:cs="TH SarabunIT๙"/>
          <w:noProof/>
        </w:rPr>
        <w:lastRenderedPageBreak/>
        <w:drawing>
          <wp:inline distT="0" distB="0" distL="0" distR="0" wp14:anchorId="46720ED7" wp14:editId="4323C482">
            <wp:extent cx="2390775" cy="1524000"/>
            <wp:effectExtent l="0" t="0" r="9525" b="0"/>
            <wp:docPr id="633969107" name="รูปภาพ 6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167" cy="15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E54">
        <w:rPr>
          <w:rFonts w:ascii="TH SarabunIT๙" w:hAnsi="TH SarabunIT๙" w:cs="TH SarabunIT๙"/>
          <w:noProof/>
        </w:rPr>
        <w:drawing>
          <wp:inline distT="0" distB="0" distL="0" distR="0" wp14:anchorId="1EF3D7DE" wp14:editId="00652407">
            <wp:extent cx="2523166" cy="1494155"/>
            <wp:effectExtent l="0" t="0" r="0" b="0"/>
            <wp:docPr id="1982388777" name="รูปภาพ 7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1" cy="1500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E0A7E" w14:textId="77777777" w:rsidR="004D5E54" w:rsidRPr="004D5E54" w:rsidRDefault="004D5E54" w:rsidP="004D5E54">
      <w:pPr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>3.การตั้งจุดตรวจจุดสกัด</w:t>
      </w:r>
    </w:p>
    <w:p w14:paraId="0AE58315" w14:textId="77777777" w:rsidR="004D5E54" w:rsidRPr="004D5E54" w:rsidRDefault="004D5E54" w:rsidP="004D5E54">
      <w:pPr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ab/>
        <w:t>3.1คำสั่งตั้งจุดตรวจ จุดสกัด</w:t>
      </w:r>
    </w:p>
    <w:p w14:paraId="21E2611F" w14:textId="77777777" w:rsidR="004D5E54" w:rsidRPr="004D5E54" w:rsidRDefault="004D5E54" w:rsidP="004D5E54">
      <w:pPr>
        <w:jc w:val="center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noProof/>
        </w:rPr>
        <w:drawing>
          <wp:inline distT="0" distB="0" distL="0" distR="0" wp14:anchorId="0BA0AED5" wp14:editId="2FCA567F">
            <wp:extent cx="3909060" cy="4818694"/>
            <wp:effectExtent l="0" t="0" r="0" b="1270"/>
            <wp:docPr id="15218531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853160" name="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5771" cy="488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A759" w14:textId="77777777" w:rsidR="004D5E54" w:rsidRPr="004D5E54" w:rsidRDefault="004D5E54" w:rsidP="004D5E54">
      <w:pPr>
        <w:rPr>
          <w:rFonts w:ascii="TH SarabunIT๙" w:hAnsi="TH SarabunIT๙" w:cs="TH SarabunIT๙"/>
          <w:sz w:val="32"/>
          <w:szCs w:val="32"/>
        </w:rPr>
      </w:pPr>
    </w:p>
    <w:p w14:paraId="53C8EA1D" w14:textId="77777777" w:rsidR="004D5E54" w:rsidRDefault="004D5E54" w:rsidP="004D5E54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31E9114E" w14:textId="77777777" w:rsidR="004D5E54" w:rsidRDefault="004D5E54" w:rsidP="004D5E54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7DCCCD5" w14:textId="77777777" w:rsidR="004D5E54" w:rsidRDefault="004D5E54" w:rsidP="004D5E54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184C6F1" w14:textId="5549B620" w:rsidR="004D5E54" w:rsidRPr="004D5E54" w:rsidRDefault="004D5E54" w:rsidP="004D5E5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lastRenderedPageBreak/>
        <w:t>3.2 ภาพถ่ายการตั้งจุดตรวจ จุดสกัด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55"/>
        <w:gridCol w:w="4461"/>
      </w:tblGrid>
      <w:tr w:rsidR="004D5E54" w:rsidRPr="004D5E54" w14:paraId="03C74CCB" w14:textId="77777777" w:rsidTr="0094773A">
        <w:tc>
          <w:tcPr>
            <w:tcW w:w="4710" w:type="dxa"/>
          </w:tcPr>
          <w:p w14:paraId="7DD0DB92" w14:textId="77777777" w:rsidR="004D5E54" w:rsidRPr="004D5E54" w:rsidRDefault="004D5E54" w:rsidP="009477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noProof/>
                <w:cs/>
              </w:rPr>
              <w:drawing>
                <wp:inline distT="0" distB="0" distL="0" distR="0" wp14:anchorId="2E5B9CE3" wp14:editId="5951BCF1">
                  <wp:extent cx="3124986" cy="1405959"/>
                  <wp:effectExtent l="0" t="0" r="0" b="3810"/>
                  <wp:docPr id="2017638076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538" cy="1410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3" w:type="dxa"/>
          </w:tcPr>
          <w:p w14:paraId="50846FF1" w14:textId="77777777" w:rsidR="004D5E54" w:rsidRPr="004D5E54" w:rsidRDefault="004D5E54" w:rsidP="009477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noProof/>
                <w:cs/>
              </w:rPr>
              <w:drawing>
                <wp:inline distT="0" distB="0" distL="0" distR="0" wp14:anchorId="58B18C19" wp14:editId="17775DAF">
                  <wp:extent cx="3058128" cy="1375878"/>
                  <wp:effectExtent l="0" t="0" r="0" b="0"/>
                  <wp:docPr id="1839953915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308" cy="139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E54" w:rsidRPr="004D5E54" w14:paraId="0525D60C" w14:textId="77777777" w:rsidTr="0094773A">
        <w:tc>
          <w:tcPr>
            <w:tcW w:w="4710" w:type="dxa"/>
          </w:tcPr>
          <w:p w14:paraId="0FD9ABDD" w14:textId="77777777" w:rsidR="004D5E54" w:rsidRPr="004D5E54" w:rsidRDefault="004D5E54" w:rsidP="009477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noProof/>
                <w:cs/>
              </w:rPr>
              <w:drawing>
                <wp:inline distT="0" distB="0" distL="0" distR="0" wp14:anchorId="1433C045" wp14:editId="70521187">
                  <wp:extent cx="2876172" cy="1294015"/>
                  <wp:effectExtent l="0" t="0" r="635" b="1905"/>
                  <wp:docPr id="218386039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218" cy="1312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3" w:type="dxa"/>
          </w:tcPr>
          <w:p w14:paraId="2CA305E4" w14:textId="77777777" w:rsidR="004D5E54" w:rsidRPr="004D5E54" w:rsidRDefault="004D5E54" w:rsidP="009477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noProof/>
                <w:cs/>
              </w:rPr>
              <w:drawing>
                <wp:inline distT="0" distB="0" distL="0" distR="0" wp14:anchorId="2FE24238" wp14:editId="4CA4FB86">
                  <wp:extent cx="2877214" cy="1294484"/>
                  <wp:effectExtent l="0" t="0" r="0" b="1270"/>
                  <wp:docPr id="1709355397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449" cy="1306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E54" w:rsidRPr="004D5E54" w14:paraId="2F4690F5" w14:textId="77777777" w:rsidTr="0094773A">
        <w:tc>
          <w:tcPr>
            <w:tcW w:w="4710" w:type="dxa"/>
          </w:tcPr>
          <w:p w14:paraId="17913226" w14:textId="77777777" w:rsidR="004D5E54" w:rsidRPr="004D5E54" w:rsidRDefault="004D5E54" w:rsidP="009477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noProof/>
                <w:cs/>
              </w:rPr>
              <w:drawing>
                <wp:inline distT="0" distB="0" distL="0" distR="0" wp14:anchorId="7AA431A4" wp14:editId="6D616678">
                  <wp:extent cx="3078187" cy="1384904"/>
                  <wp:effectExtent l="0" t="0" r="8255" b="6350"/>
                  <wp:docPr id="1094377612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568" cy="1393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3" w:type="dxa"/>
          </w:tcPr>
          <w:p w14:paraId="383DA097" w14:textId="77777777" w:rsidR="004D5E54" w:rsidRPr="004D5E54" w:rsidRDefault="004D5E54" w:rsidP="009477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noProof/>
                <w:cs/>
              </w:rPr>
              <w:drawing>
                <wp:inline distT="0" distB="0" distL="0" distR="0" wp14:anchorId="1A569176" wp14:editId="213445AB">
                  <wp:extent cx="2858135" cy="1285900"/>
                  <wp:effectExtent l="0" t="0" r="0" b="9525"/>
                  <wp:docPr id="1639180775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30" cy="129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33C126" w14:textId="77777777" w:rsidR="004D5E54" w:rsidRPr="004D5E54" w:rsidRDefault="004D5E54" w:rsidP="004D5E54">
      <w:pPr>
        <w:rPr>
          <w:rFonts w:ascii="TH SarabunIT๙" w:hAnsi="TH SarabunIT๙" w:cs="TH SarabunIT๙"/>
          <w:sz w:val="32"/>
          <w:szCs w:val="32"/>
        </w:rPr>
      </w:pPr>
    </w:p>
    <w:p w14:paraId="7985A6D8" w14:textId="77777777" w:rsidR="004D5E54" w:rsidRPr="004D5E54" w:rsidRDefault="004D5E54" w:rsidP="004D5E54">
      <w:pPr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>4.การประชุมขับเคลื่อนความปลอดภัยทางถนน</w:t>
      </w:r>
    </w:p>
    <w:p w14:paraId="175E96B8" w14:textId="77777777" w:rsidR="004D5E54" w:rsidRPr="004D5E54" w:rsidRDefault="004D5E54" w:rsidP="004D5E54">
      <w:pPr>
        <w:shd w:val="clear" w:color="auto" w:fill="FFFFFF"/>
        <w:jc w:val="both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 xml:space="preserve">   ๔.๑ </w:t>
      </w:r>
      <w:r w:rsidRPr="004D5E5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วันที่ ๑๙ ธ.ค.๒๕๖๖  เวลา ๐๘.๓๐ น. พ.ต.ท.นิรัณธกรณ์  ทานวรวิทย์ สว.จร.สภ.เมืองมุกดาหาร และ ร.ต.อ.อุทิตย์ ศรีลาศักดิ์ รอง สวป.สภ.เมืองมุกดาหาร ปฏิบัติหน้าที่งานจราจร สภ.เมืองมุกดาหาร ร่วมซ้อมแผนเตรียมความพร้อม และตอบโต้ ภาวะฉุกเฉินทางสาธารณะสุข กรณีอุบัติภัยสารเคมี จังหวัดมุกดาหาร ปีงบประมาณ ๒๕๖๗ (กรณีก๊าซแอมโมเนียรั่วไหลในสถานประกอบการ) ณ บริษัทเกียรติมุกดา พรีเมี่ยมไอซ์ จำกัด อ.เมืองมุกดาหาร จ.มุกดาหาร</w:t>
      </w:r>
    </w:p>
    <w:p w14:paraId="22C8DA33" w14:textId="77777777" w:rsidR="004D5E54" w:rsidRPr="004D5E54" w:rsidRDefault="004D5E54" w:rsidP="004D5E54">
      <w:pPr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noProof/>
        </w:rPr>
        <w:drawing>
          <wp:inline distT="0" distB="0" distL="0" distR="0" wp14:anchorId="41382C29" wp14:editId="01367507">
            <wp:extent cx="2522220" cy="1892002"/>
            <wp:effectExtent l="0" t="0" r="0" b="0"/>
            <wp:docPr id="276957059" name="รูปภาพ 3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909" cy="190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E54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4D5E54">
        <w:rPr>
          <w:rFonts w:ascii="TH SarabunIT๙" w:hAnsi="TH SarabunIT๙" w:cs="TH SarabunIT๙"/>
          <w:noProof/>
        </w:rPr>
        <w:drawing>
          <wp:inline distT="0" distB="0" distL="0" distR="0" wp14:anchorId="467357C9" wp14:editId="4F1C069C">
            <wp:extent cx="2828925" cy="2122072"/>
            <wp:effectExtent l="0" t="0" r="0" b="0"/>
            <wp:docPr id="1703857930" name="รูปภาพ 4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333" cy="212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60355" w14:textId="77777777" w:rsidR="004D5E54" w:rsidRPr="004D5E54" w:rsidRDefault="004D5E54" w:rsidP="004D5E54">
      <w:pPr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lastRenderedPageBreak/>
        <w:t>5.การช่วยเหลือประชาชน (</w:t>
      </w:r>
      <w:r w:rsidRPr="004D5E54">
        <w:rPr>
          <w:rFonts w:ascii="TH SarabunIT๙" w:hAnsi="TH SarabunIT๙" w:cs="TH SarabunIT๙"/>
          <w:color w:val="FF0000"/>
          <w:sz w:val="32"/>
          <w:szCs w:val="32"/>
          <w:cs/>
        </w:rPr>
        <w:t>คำอธิบายพร้อมภาพถ่าย</w:t>
      </w:r>
      <w:r w:rsidRPr="004D5E54">
        <w:rPr>
          <w:rFonts w:ascii="TH SarabunIT๙" w:hAnsi="TH SarabunIT๙" w:cs="TH SarabunIT๙"/>
          <w:sz w:val="32"/>
          <w:szCs w:val="32"/>
          <w:cs/>
        </w:rPr>
        <w:t>)</w:t>
      </w:r>
    </w:p>
    <w:p w14:paraId="481A9C69" w14:textId="77777777" w:rsidR="004D5E54" w:rsidRPr="004D5E54" w:rsidRDefault="004D5E54" w:rsidP="004D5E54">
      <w:pPr>
        <w:shd w:val="clear" w:color="auto" w:fill="FFFFFF"/>
        <w:spacing w:after="0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 xml:space="preserve">   ๕.๑ </w:t>
      </w:r>
      <w:r w:rsidRPr="004D5E5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วันที่ ๑๒ </w:t>
      </w:r>
      <w:r w:rsidRPr="004D5E54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4D5E5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ธันวาคม ๒๕๖๖</w:t>
      </w:r>
      <w:r w:rsidRPr="004D5E54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4D5E5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เวลา ๑๑.๐๐</w:t>
      </w:r>
      <w:r w:rsidRPr="004D5E54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4D5E5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น. เจ้าหน้าที่ตำรวจจราจร สภ.เมืองมุกดาหาร</w:t>
      </w:r>
      <w:r w:rsidRPr="004D5E54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</w:p>
    <w:p w14:paraId="3FEF3B64" w14:textId="77777777" w:rsidR="004D5E54" w:rsidRPr="004D5E54" w:rsidRDefault="004D5E54" w:rsidP="004D5E54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4D5E54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ให้ความช่วยเหลือ พ่วงแบตเตอรี่รถประชาชนบริเวณหน้าศาลากลางจังหวัดมุกดาหาร สามารถเดินทางได้ปกติ</w:t>
      </w:r>
    </w:p>
    <w:p w14:paraId="57C63D99" w14:textId="77777777" w:rsidR="004D5E54" w:rsidRPr="004D5E54" w:rsidRDefault="004D5E54" w:rsidP="004D5E54">
      <w:pPr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noProof/>
        </w:rPr>
        <w:drawing>
          <wp:inline distT="0" distB="0" distL="0" distR="0" wp14:anchorId="3AD19731" wp14:editId="0D88AB30">
            <wp:extent cx="2762250" cy="2071170"/>
            <wp:effectExtent l="0" t="0" r="0" b="5715"/>
            <wp:docPr id="544052490" name="รูปภาพ 8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299" cy="208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E5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4D5E54">
        <w:rPr>
          <w:rFonts w:ascii="TH SarabunIT๙" w:hAnsi="TH SarabunIT๙" w:cs="TH SarabunIT๙"/>
          <w:noProof/>
        </w:rPr>
        <w:drawing>
          <wp:inline distT="0" distB="0" distL="0" distR="0" wp14:anchorId="01BB048F" wp14:editId="6551C893">
            <wp:extent cx="2732915" cy="2049174"/>
            <wp:effectExtent l="0" t="0" r="0" b="8255"/>
            <wp:docPr id="1854729921" name="รูปภาพ 9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715" cy="205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6015A" w14:textId="77777777" w:rsidR="004D5E54" w:rsidRPr="004D5E54" w:rsidRDefault="004D5E54" w:rsidP="004D5E54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32985F02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11E5D3A5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2EA40CF5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03A5D545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154BFB58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602BBCB9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12867595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443F3AF7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6B4E13AD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4E5923A1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62E82729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6E1EC60E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12265BB9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71DF7B13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75E1DF08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3B0BCA66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69C5809E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41E79EF3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6BAA1CEA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1EEBADC9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2D4D7C6E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19CE0768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3F4CAC33" w14:textId="77777777" w:rsidR="004D5E54" w:rsidRPr="004D5E54" w:rsidRDefault="004D5E54">
      <w:pPr>
        <w:rPr>
          <w:rFonts w:ascii="TH SarabunIT๙" w:hAnsi="TH SarabunIT๙" w:cs="TH SarabunIT๙"/>
        </w:rPr>
      </w:pPr>
    </w:p>
    <w:p w14:paraId="415DA4F5" w14:textId="77777777" w:rsidR="004D5E54" w:rsidRPr="004D5E54" w:rsidRDefault="004D5E54" w:rsidP="004D5E5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D5E54">
        <w:rPr>
          <w:rFonts w:ascii="TH SarabunIT๙" w:hAnsi="TH SarabunIT๙" w:cs="TH SarabunIT๙"/>
          <w:b/>
          <w:bCs/>
          <w:sz w:val="32"/>
          <w:szCs w:val="32"/>
          <w:cs/>
        </w:rPr>
        <w:t>5.งานสืบสวน</w:t>
      </w:r>
    </w:p>
    <w:p w14:paraId="408E1C60" w14:textId="77777777" w:rsidR="004D5E54" w:rsidRPr="004D5E54" w:rsidRDefault="004D5E54" w:rsidP="004D5E5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D5E5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b/>
          <w:bCs/>
          <w:sz w:val="32"/>
          <w:szCs w:val="32"/>
        </w:rPr>
        <w:t xml:space="preserve">5.1 </w:t>
      </w:r>
      <w:r w:rsidRPr="004D5E54">
        <w:rPr>
          <w:rFonts w:ascii="TH SarabunIT๙" w:hAnsi="TH SarabunIT๙" w:cs="TH SarabunIT๙"/>
          <w:b/>
          <w:bCs/>
          <w:sz w:val="32"/>
          <w:szCs w:val="32"/>
          <w:cs/>
        </w:rPr>
        <w:t>การปิดล้อมตรวจค้น ประจำเดือน ธันวาคม 2566</w:t>
      </w:r>
    </w:p>
    <w:p w14:paraId="26E372C2" w14:textId="77777777" w:rsidR="004D5E54" w:rsidRPr="004D5E54" w:rsidRDefault="004D5E54" w:rsidP="004D5E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>5.1.1 การปิดล้อมตรวจค้น</w:t>
      </w: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  <w:t>จำนวน - ครั้ง</w:t>
      </w:r>
    </w:p>
    <w:p w14:paraId="7EB634D2" w14:textId="77777777" w:rsidR="004D5E54" w:rsidRPr="004D5E54" w:rsidRDefault="004D5E54" w:rsidP="004D5E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  <w:t>(มีผลการจับกุมจากการปิดล้อม จำนวน - คดี ผู้ต้องหา จำนวน - คน)</w:t>
      </w:r>
    </w:p>
    <w:p w14:paraId="2F154CE8" w14:textId="77777777" w:rsidR="004D5E54" w:rsidRPr="004D5E54" w:rsidRDefault="004D5E54" w:rsidP="004D5E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  <w:t xml:space="preserve">5.1.2 มีการเก็บ </w:t>
      </w:r>
      <w:r w:rsidRPr="004D5E54">
        <w:rPr>
          <w:rFonts w:ascii="TH SarabunIT๙" w:hAnsi="TH SarabunIT๙" w:cs="TH SarabunIT๙"/>
          <w:sz w:val="32"/>
          <w:szCs w:val="32"/>
        </w:rPr>
        <w:t xml:space="preserve">DNA </w:t>
      </w: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  <w:t>จำนวน - ราย</w:t>
      </w:r>
    </w:p>
    <w:p w14:paraId="5F343A6B" w14:textId="77777777" w:rsidR="004D5E54" w:rsidRPr="004D5E54" w:rsidRDefault="004D5E54" w:rsidP="004D5E5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b/>
          <w:bCs/>
          <w:sz w:val="32"/>
          <w:szCs w:val="32"/>
          <w:cs/>
        </w:rPr>
        <w:t>5.2 ผลการจับกุมทั้งหมด ประจำเดือน ธันวาคม 2566</w:t>
      </w:r>
    </w:p>
    <w:p w14:paraId="71B2086A" w14:textId="77777777" w:rsidR="004D5E54" w:rsidRPr="004D5E54" w:rsidRDefault="004D5E54" w:rsidP="004D5E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>5.2.1 จับกุม</w:t>
      </w: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  <w:t>จำนวน 6 คดี</w:t>
      </w:r>
    </w:p>
    <w:p w14:paraId="55F9B9C6" w14:textId="77777777" w:rsidR="004D5E54" w:rsidRPr="004D5E54" w:rsidRDefault="004D5E54" w:rsidP="004D5E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  <w:t xml:space="preserve">5.2.2 แยกเป็นคดีอาญา 4 กลุ่ม ดังนี้ </w:t>
      </w:r>
    </w:p>
    <w:p w14:paraId="6858D717" w14:textId="77777777" w:rsidR="004D5E54" w:rsidRPr="004D5E54" w:rsidRDefault="004D5E54" w:rsidP="004D5E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  <w:t>5.2.2.1 กลุ่มที่ 1</w:t>
      </w: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  <w:t>จำนวน  คดี</w:t>
      </w:r>
    </w:p>
    <w:p w14:paraId="3340785B" w14:textId="77777777" w:rsidR="004D5E54" w:rsidRPr="004D5E54" w:rsidRDefault="004D5E54" w:rsidP="004D5E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  <w:t>5.2.2.2 กลุ่มที่ 2</w:t>
      </w: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  <w:t>จำนวน 2 คดี</w:t>
      </w:r>
    </w:p>
    <w:p w14:paraId="4B55FD38" w14:textId="77777777" w:rsidR="004D5E54" w:rsidRPr="004D5E54" w:rsidRDefault="004D5E54" w:rsidP="004D5E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  <w:t xml:space="preserve">5.2.2.3 กลุ่มที่ 3 </w:t>
      </w: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  <w:t>จำนวน  คดี</w:t>
      </w:r>
    </w:p>
    <w:p w14:paraId="3CE03618" w14:textId="77777777" w:rsidR="004D5E54" w:rsidRPr="004D5E54" w:rsidRDefault="004D5E54" w:rsidP="004D5E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  <w:t xml:space="preserve">5.2.2.4 กลุ่มที่ 4 </w:t>
      </w: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  <w:t>จำนวน 4 คดี</w:t>
      </w:r>
    </w:p>
    <w:p w14:paraId="00880E04" w14:textId="77777777" w:rsidR="004D5E54" w:rsidRPr="004D5E54" w:rsidRDefault="004D5E54" w:rsidP="004D5E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  <w:t>(จับกุมยาเสพติด จำนวน 4 คดี (ผตห. 4 ราย))</w:t>
      </w:r>
    </w:p>
    <w:p w14:paraId="7E8E5404" w14:textId="77777777" w:rsidR="004D5E54" w:rsidRPr="004D5E54" w:rsidRDefault="004D5E54" w:rsidP="004D5E5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b/>
          <w:bCs/>
          <w:sz w:val="32"/>
          <w:szCs w:val="32"/>
          <w:cs/>
        </w:rPr>
        <w:t>5.3 สรุปการดำเนินการจับกุมบุคคลตามหมายจับ</w:t>
      </w:r>
    </w:p>
    <w:p w14:paraId="353A0FDF" w14:textId="77777777" w:rsidR="004D5E54" w:rsidRPr="004D5E54" w:rsidRDefault="004D5E54" w:rsidP="004D5E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D5E5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4D5E54">
        <w:rPr>
          <w:rFonts w:ascii="TH SarabunIT๙" w:hAnsi="TH SarabunIT๙" w:cs="TH SarabunIT๙"/>
          <w:sz w:val="32"/>
          <w:szCs w:val="32"/>
        </w:rPr>
        <w:t xml:space="preserve">5.3.1 </w:t>
      </w:r>
      <w:r w:rsidRPr="004D5E54">
        <w:rPr>
          <w:rFonts w:ascii="TH SarabunIT๙" w:hAnsi="TH SarabunIT๙" w:cs="TH SarabunIT๙"/>
          <w:sz w:val="32"/>
          <w:szCs w:val="32"/>
          <w:cs/>
        </w:rPr>
        <w:t>หมายจับทั้งงหมด</w:t>
      </w: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  <w:t>จำนวน 113 หมาย</w:t>
      </w:r>
    </w:p>
    <w:p w14:paraId="0F7FAB1E" w14:textId="77777777" w:rsidR="004D5E54" w:rsidRPr="004D5E54" w:rsidRDefault="004D5E54" w:rsidP="004D5E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  <w:t>5.3.2 ดำเนินการจับกุมแล้ว</w:t>
      </w: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  <w:t>จำนวน 7 หมาย</w:t>
      </w:r>
    </w:p>
    <w:p w14:paraId="2FD44DDB" w14:textId="77777777" w:rsidR="004D5E54" w:rsidRPr="004D5E54" w:rsidRDefault="004D5E54" w:rsidP="004D5E5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4D5E54">
        <w:rPr>
          <w:rFonts w:ascii="TH SarabunIT๙" w:hAnsi="TH SarabunIT๙" w:cs="TH SarabunIT๙"/>
          <w:sz w:val="32"/>
          <w:szCs w:val="32"/>
        </w:rPr>
        <w:tab/>
      </w:r>
      <w:r w:rsidRPr="004D5E54">
        <w:rPr>
          <w:rFonts w:ascii="TH SarabunIT๙" w:hAnsi="TH SarabunIT๙" w:cs="TH SarabunIT๙"/>
          <w:sz w:val="32"/>
          <w:szCs w:val="32"/>
        </w:rPr>
        <w:tab/>
        <w:t xml:space="preserve">5.3.3 </w:t>
      </w:r>
      <w:r w:rsidRPr="004D5E54">
        <w:rPr>
          <w:rFonts w:ascii="TH SarabunIT๙" w:hAnsi="TH SarabunIT๙" w:cs="TH SarabunIT๙"/>
          <w:sz w:val="32"/>
          <w:szCs w:val="32"/>
          <w:cs/>
        </w:rPr>
        <w:t>เดือน ธันวาคม 2566 มีผลการจับกุมตามหมาย จำนวน 3 หมาย</w:t>
      </w:r>
    </w:p>
    <w:p w14:paraId="7EBB879F" w14:textId="77777777" w:rsidR="004D5E54" w:rsidRPr="004D5E54" w:rsidRDefault="004D5E54" w:rsidP="004D5E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  <w:t>5.3.3.1 จับกุมหมายจับค้างเก่า</w:t>
      </w: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  <w:t>จำนวน 1 หมาย</w:t>
      </w:r>
    </w:p>
    <w:p w14:paraId="7B4EE062" w14:textId="77777777" w:rsidR="004D5E54" w:rsidRPr="004D5E54" w:rsidRDefault="004D5E54" w:rsidP="004D5E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  <w:t>5.3.3.2 จับกุมหมายจับต่างพื้นที่</w:t>
      </w: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  <w:t>จำนวน - หมาย</w:t>
      </w:r>
    </w:p>
    <w:p w14:paraId="1C031919" w14:textId="77777777" w:rsidR="004D5E54" w:rsidRPr="004D5E54" w:rsidRDefault="004D5E54" w:rsidP="004D5E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  <w:t xml:space="preserve">5.3.3.3 จับกุมตามหมายจับของศาล </w:t>
      </w:r>
      <w:r w:rsidRPr="004D5E54">
        <w:rPr>
          <w:rFonts w:ascii="TH SarabunIT๙" w:hAnsi="TH SarabunIT๙" w:cs="TH SarabunIT๙"/>
          <w:sz w:val="32"/>
          <w:szCs w:val="32"/>
          <w:cs/>
        </w:rPr>
        <w:tab/>
        <w:t>จำนวน 1 หมาย</w:t>
      </w:r>
    </w:p>
    <w:p w14:paraId="3DE6938C" w14:textId="77777777" w:rsidR="004D5E54" w:rsidRPr="004D5E54" w:rsidRDefault="004D5E54" w:rsidP="004D5E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  <w:t>5.3.4 สรุปหมายจับคงเหลือ</w:t>
      </w: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  <w:t>จำนวน 105 หมาย</w:t>
      </w:r>
    </w:p>
    <w:p w14:paraId="51B735EE" w14:textId="77777777" w:rsidR="004D5E54" w:rsidRPr="004D5E54" w:rsidRDefault="004D5E54" w:rsidP="004D5E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  <w:t>5.3.4.1 หมายจับสมบูรณ์</w:t>
      </w: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  <w:t>จำนวน 105 หมาย</w:t>
      </w:r>
    </w:p>
    <w:p w14:paraId="7C9CBDA7" w14:textId="77777777" w:rsidR="004D5E54" w:rsidRPr="004D5E54" w:rsidRDefault="004D5E54" w:rsidP="004D5E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  <w:t>5.3.4.2 หมายจับไม่สมบูรณ์</w:t>
      </w:r>
      <w:r w:rsidRPr="004D5E54">
        <w:rPr>
          <w:rFonts w:ascii="TH SarabunIT๙" w:hAnsi="TH SarabunIT๙" w:cs="TH SarabunIT๙"/>
          <w:sz w:val="32"/>
          <w:szCs w:val="32"/>
          <w:cs/>
        </w:rPr>
        <w:tab/>
      </w:r>
      <w:r w:rsidRPr="004D5E54">
        <w:rPr>
          <w:rFonts w:ascii="TH SarabunIT๙" w:hAnsi="TH SarabunIT๙" w:cs="TH SarabunIT๙"/>
          <w:sz w:val="32"/>
          <w:szCs w:val="32"/>
          <w:cs/>
        </w:rPr>
        <w:tab/>
        <w:t>จำนวน - หมาย</w:t>
      </w:r>
    </w:p>
    <w:p w14:paraId="2424B9D6" w14:textId="77777777" w:rsidR="004D5E54" w:rsidRPr="004D5E54" w:rsidRDefault="004D5E54" w:rsidP="004D5E54">
      <w:pPr>
        <w:rPr>
          <w:rFonts w:ascii="TH SarabunIT๙" w:hAnsi="TH SarabunIT๙" w:cs="TH SarabunIT๙"/>
          <w:sz w:val="32"/>
          <w:szCs w:val="32"/>
        </w:rPr>
      </w:pPr>
    </w:p>
    <w:p w14:paraId="2FFA1E7C" w14:textId="77777777" w:rsidR="004D5E54" w:rsidRPr="004D5E54" w:rsidRDefault="004D5E54" w:rsidP="004D5E54">
      <w:pPr>
        <w:rPr>
          <w:rFonts w:ascii="TH SarabunIT๙" w:hAnsi="TH SarabunIT๙" w:cs="TH SarabunIT๙"/>
          <w:sz w:val="32"/>
          <w:szCs w:val="32"/>
        </w:rPr>
      </w:pPr>
    </w:p>
    <w:p w14:paraId="2970496C" w14:textId="77777777" w:rsidR="004D5E54" w:rsidRPr="004D5E54" w:rsidRDefault="004D5E54" w:rsidP="004D5E54">
      <w:pPr>
        <w:rPr>
          <w:rFonts w:ascii="TH SarabunIT๙" w:hAnsi="TH SarabunIT๙" w:cs="TH SarabunIT๙"/>
          <w:sz w:val="32"/>
          <w:szCs w:val="32"/>
        </w:rPr>
      </w:pPr>
    </w:p>
    <w:p w14:paraId="53BD8DEC" w14:textId="77777777" w:rsidR="004D5E54" w:rsidRPr="004D5E54" w:rsidRDefault="004D5E54" w:rsidP="004D5E54">
      <w:pPr>
        <w:rPr>
          <w:rFonts w:ascii="TH SarabunIT๙" w:hAnsi="TH SarabunIT๙" w:cs="TH SarabunIT๙"/>
          <w:sz w:val="32"/>
          <w:szCs w:val="32"/>
        </w:rPr>
      </w:pPr>
    </w:p>
    <w:p w14:paraId="6F679111" w14:textId="77777777" w:rsidR="004D5E54" w:rsidRDefault="004D5E54" w:rsidP="004D5E5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A602D1C" w14:textId="77777777" w:rsidR="004D5E54" w:rsidRDefault="004D5E54" w:rsidP="004D5E5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9FA80D6" w14:textId="73352F30" w:rsidR="004D5E54" w:rsidRPr="004D5E54" w:rsidRDefault="004D5E54" w:rsidP="004D5E54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D5E54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รายงานการปฏิบัติราชการงานสืบสวน</w:t>
      </w:r>
    </w:p>
    <w:p w14:paraId="0A2D4D04" w14:textId="77777777" w:rsidR="004D5E54" w:rsidRPr="004D5E54" w:rsidRDefault="004D5E54" w:rsidP="004D5E54">
      <w:pPr>
        <w:pStyle w:val="a4"/>
        <w:numPr>
          <w:ilvl w:val="0"/>
          <w:numId w:val="2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4D5E54">
        <w:rPr>
          <w:rFonts w:ascii="TH SarabunIT๙" w:hAnsi="TH SarabunIT๙" w:cs="TH SarabunIT๙"/>
          <w:b/>
          <w:bCs/>
          <w:sz w:val="32"/>
          <w:szCs w:val="32"/>
          <w:cs/>
        </w:rPr>
        <w:t>สถิติการจับกุมความผิดเกี่ยวกับยาเสพติด</w:t>
      </w:r>
    </w:p>
    <w:p w14:paraId="06F03992" w14:textId="77777777" w:rsidR="004D5E54" w:rsidRPr="004D5E54" w:rsidRDefault="004D5E54" w:rsidP="004D5E54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D5E54">
        <w:rPr>
          <w:rFonts w:ascii="TH SarabunIT๙" w:hAnsi="TH SarabunIT๙" w:cs="TH SarabunIT๙"/>
          <w:b/>
          <w:bCs/>
          <w:sz w:val="32"/>
          <w:szCs w:val="32"/>
          <w:cs/>
        </w:rPr>
        <w:t>ผลการจับกุมยามเสพติดประจำเดือน ธันวาคม 2566</w:t>
      </w:r>
    </w:p>
    <w:p w14:paraId="48DD4279" w14:textId="77777777" w:rsidR="004D5E54" w:rsidRPr="004D5E54" w:rsidRDefault="004D5E54" w:rsidP="004D5E54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D5E54">
        <w:rPr>
          <w:rFonts w:ascii="TH SarabunIT๙" w:hAnsi="TH SarabunIT๙" w:cs="TH SarabunIT๙"/>
          <w:b/>
          <w:bCs/>
          <w:sz w:val="32"/>
          <w:szCs w:val="32"/>
          <w:cs/>
        </w:rPr>
        <w:t>สภ.เมืองมุกดาหาร</w:t>
      </w:r>
    </w:p>
    <w:tbl>
      <w:tblPr>
        <w:tblStyle w:val="a3"/>
        <w:tblW w:w="11057" w:type="dxa"/>
        <w:tblInd w:w="-714" w:type="dxa"/>
        <w:tblLook w:val="04A0" w:firstRow="1" w:lastRow="0" w:firstColumn="1" w:lastColumn="0" w:noHBand="0" w:noVBand="1"/>
      </w:tblPr>
      <w:tblGrid>
        <w:gridCol w:w="851"/>
        <w:gridCol w:w="1559"/>
        <w:gridCol w:w="3544"/>
        <w:gridCol w:w="3119"/>
        <w:gridCol w:w="1984"/>
      </w:tblGrid>
      <w:tr w:rsidR="004D5E54" w:rsidRPr="004D5E54" w14:paraId="486C37D2" w14:textId="77777777" w:rsidTr="0094773A">
        <w:tc>
          <w:tcPr>
            <w:tcW w:w="851" w:type="dxa"/>
          </w:tcPr>
          <w:p w14:paraId="6B4BEAC7" w14:textId="77777777" w:rsidR="004D5E54" w:rsidRPr="004D5E54" w:rsidRDefault="004D5E54" w:rsidP="0094773A">
            <w:pPr>
              <w:pStyle w:val="a4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559" w:type="dxa"/>
          </w:tcPr>
          <w:p w14:paraId="5A7AD7CA" w14:textId="77777777" w:rsidR="004D5E54" w:rsidRPr="004D5E54" w:rsidRDefault="004D5E54" w:rsidP="0094773A">
            <w:pPr>
              <w:pStyle w:val="a4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 เดือน ปี</w:t>
            </w:r>
          </w:p>
        </w:tc>
        <w:tc>
          <w:tcPr>
            <w:tcW w:w="3544" w:type="dxa"/>
          </w:tcPr>
          <w:p w14:paraId="35B55832" w14:textId="77777777" w:rsidR="004D5E54" w:rsidRPr="004D5E54" w:rsidRDefault="004D5E54" w:rsidP="0094773A">
            <w:pPr>
              <w:pStyle w:val="a4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ข้อหา</w:t>
            </w:r>
          </w:p>
        </w:tc>
        <w:tc>
          <w:tcPr>
            <w:tcW w:w="3119" w:type="dxa"/>
          </w:tcPr>
          <w:p w14:paraId="09053AA7" w14:textId="77777777" w:rsidR="004D5E54" w:rsidRPr="004D5E54" w:rsidRDefault="004D5E54" w:rsidP="0094773A">
            <w:pPr>
              <w:pStyle w:val="a4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สถานที่จับกุม</w:t>
            </w:r>
          </w:p>
        </w:tc>
        <w:tc>
          <w:tcPr>
            <w:tcW w:w="1984" w:type="dxa"/>
          </w:tcPr>
          <w:p w14:paraId="28A7CCE5" w14:textId="77777777" w:rsidR="004D5E54" w:rsidRPr="004D5E54" w:rsidRDefault="004D5E54" w:rsidP="0094773A">
            <w:pPr>
              <w:pStyle w:val="a4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ของกลาง</w:t>
            </w:r>
          </w:p>
        </w:tc>
      </w:tr>
      <w:tr w:rsidR="004D5E54" w:rsidRPr="004D5E54" w14:paraId="6C68B913" w14:textId="77777777" w:rsidTr="0094773A">
        <w:tc>
          <w:tcPr>
            <w:tcW w:w="851" w:type="dxa"/>
          </w:tcPr>
          <w:p w14:paraId="7AA649D4" w14:textId="77777777" w:rsidR="004D5E54" w:rsidRPr="004D5E54" w:rsidRDefault="004D5E54" w:rsidP="0094773A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</w:tcPr>
          <w:p w14:paraId="586B4259" w14:textId="77777777" w:rsidR="004D5E54" w:rsidRPr="004D5E54" w:rsidRDefault="004D5E54" w:rsidP="0094773A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21 ธ.ค.2566</w:t>
            </w:r>
          </w:p>
        </w:tc>
        <w:tc>
          <w:tcPr>
            <w:tcW w:w="3544" w:type="dxa"/>
          </w:tcPr>
          <w:p w14:paraId="25DD45BF" w14:textId="77777777" w:rsidR="004D5E54" w:rsidRPr="004D5E54" w:rsidRDefault="004D5E54" w:rsidP="0094773A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เสพยาเสพติดให้โทษประเภท 1 (เมทแอมเฟตามีน) โดยฝ่าฝืนต่อกฎหมาย</w:t>
            </w:r>
          </w:p>
        </w:tc>
        <w:tc>
          <w:tcPr>
            <w:tcW w:w="3119" w:type="dxa"/>
          </w:tcPr>
          <w:p w14:paraId="34C97C11" w14:textId="77777777" w:rsidR="004D5E54" w:rsidRPr="004D5E54" w:rsidRDefault="004D5E54" w:rsidP="0094773A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ลานหน้าบ้านเลขที่ 145 ม.15 บ้านป่งเป้า ต.โพนทราย อ.เมืองมุกดาหาร จ.มุกดาหาร</w:t>
            </w:r>
          </w:p>
        </w:tc>
        <w:tc>
          <w:tcPr>
            <w:tcW w:w="1984" w:type="dxa"/>
          </w:tcPr>
          <w:p w14:paraId="30A95D30" w14:textId="77777777" w:rsidR="004D5E54" w:rsidRPr="004D5E54" w:rsidRDefault="004D5E54" w:rsidP="0094773A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4D5E54" w:rsidRPr="004D5E54" w14:paraId="4BA3B25A" w14:textId="77777777" w:rsidTr="0094773A">
        <w:tc>
          <w:tcPr>
            <w:tcW w:w="851" w:type="dxa"/>
          </w:tcPr>
          <w:p w14:paraId="0891086A" w14:textId="77777777" w:rsidR="004D5E54" w:rsidRPr="004D5E54" w:rsidRDefault="004D5E54" w:rsidP="0094773A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559" w:type="dxa"/>
          </w:tcPr>
          <w:p w14:paraId="3EFC7D62" w14:textId="77777777" w:rsidR="004D5E54" w:rsidRPr="004D5E54" w:rsidRDefault="004D5E54" w:rsidP="0094773A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14 ธ.ค.2566</w:t>
            </w:r>
          </w:p>
        </w:tc>
        <w:tc>
          <w:tcPr>
            <w:tcW w:w="3544" w:type="dxa"/>
          </w:tcPr>
          <w:p w14:paraId="7762FF40" w14:textId="77777777" w:rsidR="004D5E54" w:rsidRPr="004D5E54" w:rsidRDefault="004D5E54" w:rsidP="0094773A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เสพยาเสพติดให้โทษประเภท 1 (เมทแอมเฟตามีน) โดยฝ่าฝืนต่อกฎหมาย</w:t>
            </w:r>
          </w:p>
        </w:tc>
        <w:tc>
          <w:tcPr>
            <w:tcW w:w="3119" w:type="dxa"/>
          </w:tcPr>
          <w:p w14:paraId="2BE7349C" w14:textId="77777777" w:rsidR="004D5E54" w:rsidRPr="004D5E54" w:rsidRDefault="004D5E54" w:rsidP="0094773A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บริเวณป่าละเมาะ ใกล้สี่แยกชลประทาน ต.มุกดาหาร อ.เมืองมุกดาหาร จ.มุกดาหาร</w:t>
            </w:r>
          </w:p>
        </w:tc>
        <w:tc>
          <w:tcPr>
            <w:tcW w:w="1984" w:type="dxa"/>
          </w:tcPr>
          <w:p w14:paraId="5FDA0FF9" w14:textId="77777777" w:rsidR="004D5E54" w:rsidRPr="004D5E54" w:rsidRDefault="004D5E54" w:rsidP="0094773A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4D5E54" w:rsidRPr="004D5E54" w14:paraId="60DE1025" w14:textId="77777777" w:rsidTr="0094773A">
        <w:tc>
          <w:tcPr>
            <w:tcW w:w="851" w:type="dxa"/>
          </w:tcPr>
          <w:p w14:paraId="61FDF9F0" w14:textId="77777777" w:rsidR="004D5E54" w:rsidRPr="004D5E54" w:rsidRDefault="004D5E54" w:rsidP="0094773A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</w:tcPr>
          <w:p w14:paraId="676A64D2" w14:textId="77777777" w:rsidR="004D5E54" w:rsidRPr="004D5E54" w:rsidRDefault="004D5E54" w:rsidP="0094773A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14 ธ.ค.2566</w:t>
            </w:r>
          </w:p>
        </w:tc>
        <w:tc>
          <w:tcPr>
            <w:tcW w:w="3544" w:type="dxa"/>
          </w:tcPr>
          <w:p w14:paraId="77AAB70F" w14:textId="77777777" w:rsidR="004D5E54" w:rsidRPr="004D5E54" w:rsidRDefault="004D5E54" w:rsidP="0094773A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มียาเสพติดให้โทษประเภท 1 (ยาบ้า) ไว้ในครอบครองเพื่อโดยไม่ได้รับอนุญาต เสพยาเสพติดให้โทษประเภท 1 (เมทแอมเฟตามีน) โดยฝ่าฝืนต่อกฎหมาย</w:t>
            </w:r>
          </w:p>
        </w:tc>
        <w:tc>
          <w:tcPr>
            <w:tcW w:w="3119" w:type="dxa"/>
          </w:tcPr>
          <w:p w14:paraId="6B3DB46E" w14:textId="77777777" w:rsidR="004D5E54" w:rsidRPr="004D5E54" w:rsidRDefault="004D5E54" w:rsidP="0094773A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บริเวณป่าละเมาะ ใกล้สี่แยกชลประทาน ต.มุกดาหาร อ.เมืองมุกดาหาร จ.มุกดาหาร</w:t>
            </w:r>
          </w:p>
        </w:tc>
        <w:tc>
          <w:tcPr>
            <w:tcW w:w="1984" w:type="dxa"/>
          </w:tcPr>
          <w:p w14:paraId="393FD513" w14:textId="77777777" w:rsidR="004D5E54" w:rsidRPr="004D5E54" w:rsidRDefault="004D5E54" w:rsidP="0094773A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ยาบ้า 2 เม็ด</w:t>
            </w:r>
          </w:p>
        </w:tc>
      </w:tr>
      <w:tr w:rsidR="004D5E54" w:rsidRPr="004D5E54" w14:paraId="275F4E8A" w14:textId="77777777" w:rsidTr="0094773A">
        <w:tc>
          <w:tcPr>
            <w:tcW w:w="851" w:type="dxa"/>
          </w:tcPr>
          <w:p w14:paraId="421E37E7" w14:textId="77777777" w:rsidR="004D5E54" w:rsidRPr="004D5E54" w:rsidRDefault="004D5E54" w:rsidP="0094773A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</w:tcPr>
          <w:p w14:paraId="1C53784E" w14:textId="77777777" w:rsidR="004D5E54" w:rsidRPr="004D5E54" w:rsidRDefault="004D5E54" w:rsidP="0094773A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14 ธ.ค.2566</w:t>
            </w:r>
          </w:p>
        </w:tc>
        <w:tc>
          <w:tcPr>
            <w:tcW w:w="3544" w:type="dxa"/>
          </w:tcPr>
          <w:p w14:paraId="493B0494" w14:textId="77777777" w:rsidR="004D5E54" w:rsidRPr="004D5E54" w:rsidRDefault="004D5E54" w:rsidP="0094773A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มียาเสพติดให้โทษประเภท 1 (ยาบ้า) ไว้ในครอบครองเพื่อโดยไม่ได้รับอนุญาต เสพยาเสพติดให้โทษประเภท 1 (เมทแอมเฟตามีน) โดยฝ่าฝืนต่อกฎหมาย</w:t>
            </w:r>
          </w:p>
        </w:tc>
        <w:tc>
          <w:tcPr>
            <w:tcW w:w="3119" w:type="dxa"/>
          </w:tcPr>
          <w:p w14:paraId="782B7D1A" w14:textId="77777777" w:rsidR="004D5E54" w:rsidRPr="004D5E54" w:rsidRDefault="004D5E54" w:rsidP="0094773A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บริเวณป่าละเมาะ ใกล้สี่แยกชลประทาน ต.มุกดาหาร อ.เมืองมุกดาหาร จ.มุกดาหาร</w:t>
            </w:r>
          </w:p>
        </w:tc>
        <w:tc>
          <w:tcPr>
            <w:tcW w:w="1984" w:type="dxa"/>
          </w:tcPr>
          <w:p w14:paraId="376B3865" w14:textId="77777777" w:rsidR="004D5E54" w:rsidRPr="004D5E54" w:rsidRDefault="004D5E54" w:rsidP="0094773A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D5E54">
              <w:rPr>
                <w:rFonts w:ascii="TH SarabunIT๙" w:hAnsi="TH SarabunIT๙" w:cs="TH SarabunIT๙"/>
                <w:sz w:val="32"/>
                <w:szCs w:val="32"/>
                <w:cs/>
              </w:rPr>
              <w:t>ยาบ้า 2 เม็ด</w:t>
            </w:r>
          </w:p>
        </w:tc>
      </w:tr>
    </w:tbl>
    <w:p w14:paraId="3F992A21" w14:textId="77777777" w:rsidR="004D5E54" w:rsidRPr="004D5E54" w:rsidRDefault="004D5E54" w:rsidP="004D5E54">
      <w:pPr>
        <w:pStyle w:val="a4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1D6185FB" w14:textId="77777777" w:rsidR="004D5E54" w:rsidRPr="004D5E54" w:rsidRDefault="004D5E54">
      <w:pPr>
        <w:rPr>
          <w:rFonts w:ascii="TH SarabunIT๙" w:hAnsi="TH SarabunIT๙" w:cs="TH SarabunIT๙"/>
        </w:rPr>
      </w:pPr>
    </w:p>
    <w:sectPr w:rsidR="004D5E54" w:rsidRPr="004D5E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006D39"/>
    <w:multiLevelType w:val="hybridMultilevel"/>
    <w:tmpl w:val="7A00F8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965570"/>
    <w:multiLevelType w:val="hybridMultilevel"/>
    <w:tmpl w:val="99C4682A"/>
    <w:lvl w:ilvl="0" w:tplc="B534FDAE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2446826">
    <w:abstractNumId w:val="1"/>
  </w:num>
  <w:num w:numId="2" w16cid:durableId="664675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F83"/>
    <w:rsid w:val="000968DE"/>
    <w:rsid w:val="00340948"/>
    <w:rsid w:val="003D68BD"/>
    <w:rsid w:val="004D5E54"/>
    <w:rsid w:val="007C4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4D46D2"/>
  <w15:chartTrackingRefBased/>
  <w15:docId w15:val="{0105958B-8AD1-487E-B3DC-5666D714F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4F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C4F83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D5E54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4D5E5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png"/><Relationship Id="rId61" Type="http://schemas.openxmlformats.org/officeDocument/2006/relationships/fontTable" Target="fontTable.xml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1573</Words>
  <Characters>8972</Characters>
  <Application>Microsoft Office Word</Application>
  <DocSecurity>0</DocSecurity>
  <Lines>74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Thanawat Benmat</cp:lastModifiedBy>
  <cp:revision>2</cp:revision>
  <dcterms:created xsi:type="dcterms:W3CDTF">2024-04-24T07:03:00Z</dcterms:created>
  <dcterms:modified xsi:type="dcterms:W3CDTF">2024-04-24T07:03:00Z</dcterms:modified>
</cp:coreProperties>
</file>